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BDD04" w14:textId="77777777" w:rsidR="006302B0" w:rsidRPr="001F075C" w:rsidRDefault="006302B0" w:rsidP="006302B0">
      <w:pPr>
        <w:tabs>
          <w:tab w:val="center" w:pos="4819"/>
          <w:tab w:val="left" w:pos="8600"/>
        </w:tabs>
        <w:spacing w:after="0" w:line="240" w:lineRule="auto"/>
        <w:jc w:val="center"/>
        <w:outlineLvl w:val="0"/>
        <w:rPr>
          <w:rFonts w:ascii="Arial" w:hAnsi="Arial" w:cs="Arial"/>
          <w:b/>
          <w:sz w:val="20"/>
        </w:rPr>
      </w:pPr>
      <w:r w:rsidRPr="001F075C">
        <w:rPr>
          <w:rFonts w:ascii="Arial" w:hAnsi="Arial" w:cs="Arial"/>
          <w:b/>
          <w:sz w:val="20"/>
        </w:rPr>
        <w:t>ГУБКИНСКИЙ ГОРОДСКОЙ ОКРУГ</w:t>
      </w:r>
    </w:p>
    <w:p w14:paraId="668AA2AA" w14:textId="77777777" w:rsidR="006302B0" w:rsidRPr="001F075C" w:rsidRDefault="006302B0" w:rsidP="006302B0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1F075C">
        <w:rPr>
          <w:rFonts w:ascii="Arial" w:hAnsi="Arial" w:cs="Arial"/>
          <w:b/>
          <w:sz w:val="20"/>
        </w:rPr>
        <w:t>БЕЛГОРОДСКОЙ ОБЛАСТИ</w:t>
      </w:r>
    </w:p>
    <w:p w14:paraId="6F8F4725" w14:textId="77777777" w:rsidR="006302B0" w:rsidRPr="001F075C" w:rsidRDefault="006302B0" w:rsidP="006302B0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66A94C27" w14:textId="77777777" w:rsidR="006302B0" w:rsidRPr="001F075C" w:rsidRDefault="006302B0" w:rsidP="006302B0">
      <w:pPr>
        <w:spacing w:after="0" w:line="240" w:lineRule="auto"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1F075C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07DB5BCC" w14:textId="77777777" w:rsidR="006302B0" w:rsidRPr="001F075C" w:rsidRDefault="006302B0" w:rsidP="006302B0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</w:rPr>
      </w:pPr>
    </w:p>
    <w:p w14:paraId="055D5C9B" w14:textId="77777777" w:rsidR="006302B0" w:rsidRPr="001F075C" w:rsidRDefault="006302B0" w:rsidP="006302B0">
      <w:pPr>
        <w:spacing w:after="0" w:line="240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1F075C">
        <w:rPr>
          <w:rFonts w:ascii="Arial" w:hAnsi="Arial" w:cs="Arial"/>
          <w:sz w:val="32"/>
          <w:szCs w:val="32"/>
        </w:rPr>
        <w:t>П О С Т А Н О В Л Е Н И Е</w:t>
      </w:r>
    </w:p>
    <w:p w14:paraId="69B66253" w14:textId="77777777" w:rsidR="006302B0" w:rsidRPr="001F075C" w:rsidRDefault="006302B0" w:rsidP="006302B0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14E6F6F4" w14:textId="77777777" w:rsidR="006302B0" w:rsidRPr="001F075C" w:rsidRDefault="006302B0" w:rsidP="006302B0">
      <w:pPr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 w:rsidRPr="001F075C">
        <w:rPr>
          <w:rFonts w:ascii="Arial" w:hAnsi="Arial" w:cs="Arial"/>
          <w:b/>
          <w:sz w:val="17"/>
          <w:szCs w:val="17"/>
        </w:rPr>
        <w:t>Губкин</w:t>
      </w:r>
    </w:p>
    <w:p w14:paraId="7B9C9839" w14:textId="77777777" w:rsidR="006302B0" w:rsidRPr="001F075C" w:rsidRDefault="006302B0" w:rsidP="006302B0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4188BBA4" w14:textId="77777777" w:rsidR="006302B0" w:rsidRPr="001F075C" w:rsidRDefault="006302B0" w:rsidP="006302B0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35936303" w14:textId="77777777" w:rsidR="006302B0" w:rsidRPr="001F075C" w:rsidRDefault="006302B0" w:rsidP="006302B0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724A3B29" w14:textId="60C830E0" w:rsidR="006302B0" w:rsidRPr="001F075C" w:rsidRDefault="006302B0" w:rsidP="006302B0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F075C">
        <w:rPr>
          <w:rFonts w:ascii="Arial" w:hAnsi="Arial" w:cs="Arial"/>
          <w:b/>
          <w:sz w:val="18"/>
          <w:szCs w:val="18"/>
        </w:rPr>
        <w:t xml:space="preserve"> “</w:t>
      </w:r>
      <w:r>
        <w:rPr>
          <w:rFonts w:ascii="Arial" w:hAnsi="Arial" w:cs="Arial"/>
          <w:b/>
          <w:sz w:val="18"/>
          <w:szCs w:val="18"/>
        </w:rPr>
        <w:t xml:space="preserve">    </w:t>
      </w:r>
      <w:r w:rsidRPr="001F075C">
        <w:rPr>
          <w:rFonts w:ascii="Arial" w:hAnsi="Arial" w:cs="Arial"/>
          <w:b/>
          <w:sz w:val="18"/>
          <w:szCs w:val="18"/>
        </w:rPr>
        <w:t xml:space="preserve">” </w:t>
      </w:r>
      <w:r>
        <w:rPr>
          <w:rFonts w:ascii="Arial" w:hAnsi="Arial" w:cs="Arial"/>
          <w:b/>
          <w:sz w:val="18"/>
          <w:szCs w:val="18"/>
        </w:rPr>
        <w:t>____________</w:t>
      </w:r>
      <w:r w:rsidRPr="001F075C">
        <w:rPr>
          <w:rFonts w:ascii="Arial" w:hAnsi="Arial" w:cs="Arial"/>
          <w:b/>
          <w:sz w:val="18"/>
          <w:szCs w:val="18"/>
        </w:rPr>
        <w:t xml:space="preserve"> 202</w:t>
      </w:r>
      <w:r>
        <w:rPr>
          <w:rFonts w:ascii="Arial" w:hAnsi="Arial" w:cs="Arial"/>
          <w:b/>
          <w:sz w:val="18"/>
          <w:szCs w:val="18"/>
        </w:rPr>
        <w:t>5</w:t>
      </w:r>
      <w:r w:rsidRPr="001F075C">
        <w:rPr>
          <w:rFonts w:ascii="Arial" w:hAnsi="Arial" w:cs="Arial"/>
          <w:b/>
          <w:sz w:val="18"/>
          <w:szCs w:val="18"/>
        </w:rPr>
        <w:t xml:space="preserve"> г.          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</w:t>
      </w:r>
      <w:r w:rsidRPr="001F075C">
        <w:rPr>
          <w:rFonts w:ascii="Arial" w:hAnsi="Arial" w:cs="Arial"/>
          <w:b/>
          <w:sz w:val="18"/>
          <w:szCs w:val="18"/>
        </w:rPr>
        <w:t xml:space="preserve"> № </w:t>
      </w:r>
      <w:r>
        <w:rPr>
          <w:rFonts w:ascii="Arial" w:hAnsi="Arial" w:cs="Arial"/>
          <w:b/>
          <w:sz w:val="18"/>
          <w:szCs w:val="18"/>
        </w:rPr>
        <w:t>_______</w:t>
      </w:r>
    </w:p>
    <w:p w14:paraId="54AE339B" w14:textId="77777777" w:rsidR="006302B0" w:rsidRPr="00033459" w:rsidRDefault="006302B0" w:rsidP="006302B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636445A3" w14:textId="77777777" w:rsidR="00617FDD" w:rsidRPr="00617FDD" w:rsidRDefault="00617FDD" w:rsidP="00617FDD">
      <w:pPr>
        <w:spacing w:after="0" w:line="235" w:lineRule="auto"/>
        <w:jc w:val="both"/>
        <w:rPr>
          <w:rFonts w:ascii="Times New Roman" w:hAnsi="Times New Roman"/>
          <w:b/>
          <w:sz w:val="27"/>
          <w:szCs w:val="27"/>
        </w:rPr>
      </w:pPr>
      <w:r w:rsidRPr="00617FDD">
        <w:rPr>
          <w:rFonts w:ascii="Times New Roman" w:hAnsi="Times New Roman"/>
          <w:b/>
          <w:sz w:val="27"/>
          <w:szCs w:val="27"/>
        </w:rPr>
        <w:t>О внесении изменений в</w:t>
      </w:r>
    </w:p>
    <w:p w14:paraId="18D05968" w14:textId="77777777" w:rsidR="00617FDD" w:rsidRPr="00617FDD" w:rsidRDefault="00617FDD" w:rsidP="00617FDD">
      <w:pPr>
        <w:spacing w:after="0" w:line="235" w:lineRule="auto"/>
        <w:jc w:val="both"/>
        <w:rPr>
          <w:rFonts w:ascii="Times New Roman" w:hAnsi="Times New Roman"/>
          <w:b/>
          <w:sz w:val="27"/>
          <w:szCs w:val="27"/>
        </w:rPr>
      </w:pPr>
      <w:r w:rsidRPr="00617FDD">
        <w:rPr>
          <w:rFonts w:ascii="Times New Roman" w:hAnsi="Times New Roman"/>
          <w:b/>
          <w:sz w:val="27"/>
          <w:szCs w:val="27"/>
        </w:rPr>
        <w:t>постановление администрации</w:t>
      </w:r>
    </w:p>
    <w:p w14:paraId="0C02A06F" w14:textId="77777777" w:rsidR="00617FDD" w:rsidRPr="00617FDD" w:rsidRDefault="00617FDD" w:rsidP="00617FDD">
      <w:pPr>
        <w:spacing w:after="0" w:line="235" w:lineRule="auto"/>
        <w:jc w:val="both"/>
        <w:rPr>
          <w:rFonts w:ascii="Times New Roman" w:hAnsi="Times New Roman"/>
          <w:b/>
          <w:sz w:val="27"/>
          <w:szCs w:val="27"/>
        </w:rPr>
      </w:pPr>
      <w:proofErr w:type="spellStart"/>
      <w:r w:rsidRPr="00617FDD">
        <w:rPr>
          <w:rFonts w:ascii="Times New Roman" w:hAnsi="Times New Roman"/>
          <w:b/>
          <w:sz w:val="27"/>
          <w:szCs w:val="27"/>
        </w:rPr>
        <w:t>Губкинского</w:t>
      </w:r>
      <w:proofErr w:type="spellEnd"/>
      <w:r w:rsidRPr="00617FDD">
        <w:rPr>
          <w:rFonts w:ascii="Times New Roman" w:hAnsi="Times New Roman"/>
          <w:b/>
          <w:sz w:val="27"/>
          <w:szCs w:val="27"/>
        </w:rPr>
        <w:t xml:space="preserve"> городского округа</w:t>
      </w:r>
    </w:p>
    <w:p w14:paraId="1CFADAB2" w14:textId="5BD177E6" w:rsidR="006302B0" w:rsidRPr="00033459" w:rsidRDefault="00617FDD" w:rsidP="00617FDD">
      <w:pPr>
        <w:spacing w:after="0" w:line="235" w:lineRule="auto"/>
        <w:jc w:val="both"/>
        <w:rPr>
          <w:rFonts w:ascii="Times New Roman" w:hAnsi="Times New Roman"/>
          <w:sz w:val="27"/>
          <w:szCs w:val="27"/>
        </w:rPr>
      </w:pPr>
      <w:r w:rsidRPr="00617FDD">
        <w:rPr>
          <w:rFonts w:ascii="Times New Roman" w:hAnsi="Times New Roman"/>
          <w:b/>
          <w:sz w:val="27"/>
          <w:szCs w:val="27"/>
        </w:rPr>
        <w:t>от 23 марта 2023 года № 421-па</w:t>
      </w:r>
    </w:p>
    <w:p w14:paraId="5EA4A997" w14:textId="77777777" w:rsidR="006302B0" w:rsidRPr="00033459" w:rsidRDefault="006302B0" w:rsidP="006302B0">
      <w:pPr>
        <w:spacing w:after="0" w:line="235" w:lineRule="auto"/>
        <w:jc w:val="both"/>
        <w:rPr>
          <w:rFonts w:ascii="Times New Roman" w:hAnsi="Times New Roman"/>
          <w:sz w:val="27"/>
          <w:szCs w:val="27"/>
        </w:rPr>
      </w:pPr>
    </w:p>
    <w:p w14:paraId="6E0AF845" w14:textId="77777777" w:rsidR="006302B0" w:rsidRPr="00033459" w:rsidRDefault="006302B0" w:rsidP="006302B0">
      <w:pPr>
        <w:spacing w:after="0" w:line="235" w:lineRule="auto"/>
        <w:jc w:val="both"/>
        <w:rPr>
          <w:rFonts w:ascii="Times New Roman" w:hAnsi="Times New Roman"/>
          <w:sz w:val="27"/>
          <w:szCs w:val="27"/>
        </w:rPr>
      </w:pPr>
    </w:p>
    <w:p w14:paraId="35E356EB" w14:textId="34078C53" w:rsidR="006302B0" w:rsidRPr="00E25981" w:rsidRDefault="00E003A5" w:rsidP="006302B0">
      <w:pPr>
        <w:spacing w:after="0" w:line="223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соответствии с федеральным законом от </w:t>
      </w:r>
      <w:r w:rsidR="006302B0" w:rsidRPr="00E25981">
        <w:rPr>
          <w:rFonts w:ascii="Times New Roman" w:hAnsi="Times New Roman"/>
          <w:sz w:val="27"/>
          <w:szCs w:val="27"/>
        </w:rPr>
        <w:t xml:space="preserve">27 июля 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="006302B0" w:rsidRPr="00E25981">
        <w:rPr>
          <w:rFonts w:ascii="Times New Roman" w:hAnsi="Times New Roman"/>
          <w:sz w:val="27"/>
          <w:szCs w:val="27"/>
        </w:rPr>
        <w:t>Губкинского</w:t>
      </w:r>
      <w:proofErr w:type="spellEnd"/>
      <w:r w:rsidR="006302B0" w:rsidRPr="00E25981">
        <w:rPr>
          <w:rFonts w:ascii="Times New Roman" w:hAnsi="Times New Roman"/>
          <w:sz w:val="27"/>
          <w:szCs w:val="27"/>
        </w:rPr>
        <w:t xml:space="preserve"> городского округа от 19 сентября 2022 г</w:t>
      </w:r>
      <w:r>
        <w:rPr>
          <w:rFonts w:ascii="Times New Roman" w:hAnsi="Times New Roman"/>
          <w:sz w:val="27"/>
          <w:szCs w:val="27"/>
        </w:rPr>
        <w:t xml:space="preserve">ода </w:t>
      </w:r>
      <w:r w:rsidR="006302B0" w:rsidRPr="00E25981">
        <w:rPr>
          <w:rFonts w:ascii="Times New Roman" w:hAnsi="Times New Roman"/>
          <w:sz w:val="27"/>
          <w:szCs w:val="27"/>
        </w:rPr>
        <w:t xml:space="preserve">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="006302B0" w:rsidRPr="00E25981">
        <w:rPr>
          <w:rFonts w:ascii="Times New Roman" w:hAnsi="Times New Roman"/>
          <w:sz w:val="27"/>
          <w:szCs w:val="27"/>
        </w:rPr>
        <w:t>Губкинского</w:t>
      </w:r>
      <w:proofErr w:type="spellEnd"/>
      <w:r w:rsidR="006302B0" w:rsidRPr="00E25981">
        <w:rPr>
          <w:rFonts w:ascii="Times New Roman" w:hAnsi="Times New Roman"/>
          <w:sz w:val="27"/>
          <w:szCs w:val="27"/>
        </w:rPr>
        <w:t xml:space="preserve"> городского округа Белгородской области», на основании Устава </w:t>
      </w:r>
      <w:proofErr w:type="spellStart"/>
      <w:r w:rsidR="006302B0" w:rsidRPr="00E25981">
        <w:rPr>
          <w:rFonts w:ascii="Times New Roman" w:hAnsi="Times New Roman"/>
          <w:sz w:val="27"/>
          <w:szCs w:val="27"/>
        </w:rPr>
        <w:t>Губкинского</w:t>
      </w:r>
      <w:proofErr w:type="spellEnd"/>
      <w:r w:rsidR="006302B0" w:rsidRPr="00E25981">
        <w:rPr>
          <w:rFonts w:ascii="Times New Roman" w:hAnsi="Times New Roman"/>
          <w:sz w:val="27"/>
          <w:szCs w:val="27"/>
        </w:rPr>
        <w:t xml:space="preserve"> городского округа Белгородской области администрация </w:t>
      </w:r>
      <w:proofErr w:type="spellStart"/>
      <w:r w:rsidR="006302B0" w:rsidRPr="00E25981">
        <w:rPr>
          <w:rFonts w:ascii="Times New Roman" w:hAnsi="Times New Roman"/>
          <w:sz w:val="27"/>
          <w:szCs w:val="27"/>
        </w:rPr>
        <w:t>Губкинского</w:t>
      </w:r>
      <w:proofErr w:type="spellEnd"/>
      <w:r w:rsidR="006302B0" w:rsidRPr="00E25981">
        <w:rPr>
          <w:rFonts w:ascii="Times New Roman" w:hAnsi="Times New Roman"/>
          <w:sz w:val="27"/>
          <w:szCs w:val="27"/>
        </w:rPr>
        <w:t xml:space="preserve"> городского округа </w:t>
      </w:r>
    </w:p>
    <w:p w14:paraId="6D8A45EB" w14:textId="77777777" w:rsidR="006302B0" w:rsidRPr="00033459" w:rsidRDefault="006302B0" w:rsidP="006302B0">
      <w:pPr>
        <w:tabs>
          <w:tab w:val="left" w:pos="3045"/>
        </w:tabs>
        <w:spacing w:after="0" w:line="223" w:lineRule="auto"/>
        <w:jc w:val="both"/>
        <w:rPr>
          <w:rFonts w:ascii="Times New Roman" w:hAnsi="Times New Roman"/>
          <w:sz w:val="27"/>
          <w:szCs w:val="27"/>
        </w:rPr>
      </w:pPr>
    </w:p>
    <w:p w14:paraId="6CA92C53" w14:textId="77777777" w:rsidR="006302B0" w:rsidRPr="00E25981" w:rsidRDefault="006302B0" w:rsidP="006302B0">
      <w:pPr>
        <w:tabs>
          <w:tab w:val="left" w:pos="3045"/>
        </w:tabs>
        <w:spacing w:after="0" w:line="223" w:lineRule="auto"/>
        <w:jc w:val="both"/>
        <w:rPr>
          <w:rFonts w:ascii="Times New Roman" w:hAnsi="Times New Roman"/>
          <w:b/>
          <w:sz w:val="27"/>
          <w:szCs w:val="27"/>
        </w:rPr>
      </w:pPr>
      <w:r w:rsidRPr="00E25981">
        <w:rPr>
          <w:rFonts w:ascii="Times New Roman" w:hAnsi="Times New Roman"/>
          <w:b/>
          <w:sz w:val="27"/>
          <w:szCs w:val="27"/>
        </w:rPr>
        <w:t>ПОСТАНОВЛЯЕТ:</w:t>
      </w:r>
    </w:p>
    <w:p w14:paraId="311651FB" w14:textId="77777777" w:rsidR="006302B0" w:rsidRPr="00033459" w:rsidRDefault="006302B0" w:rsidP="006302B0">
      <w:pPr>
        <w:spacing w:after="0" w:line="223" w:lineRule="auto"/>
        <w:ind w:firstLine="851"/>
        <w:jc w:val="both"/>
        <w:rPr>
          <w:rFonts w:ascii="Times New Roman" w:hAnsi="Times New Roman"/>
          <w:sz w:val="27"/>
          <w:szCs w:val="27"/>
        </w:rPr>
      </w:pPr>
    </w:p>
    <w:p w14:paraId="0DA5F6C5" w14:textId="6AA610A9" w:rsidR="00617FDD" w:rsidRPr="00617FDD" w:rsidRDefault="00617FDD" w:rsidP="00617FDD">
      <w:pPr>
        <w:tabs>
          <w:tab w:val="left" w:pos="709"/>
        </w:tabs>
        <w:spacing w:after="0" w:line="223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Pr="00617FDD">
        <w:rPr>
          <w:rFonts w:ascii="Times New Roman" w:hAnsi="Times New Roman"/>
          <w:sz w:val="27"/>
          <w:szCs w:val="27"/>
        </w:rPr>
        <w:t xml:space="preserve">1. Внести изменения в постановление администрации </w:t>
      </w:r>
      <w:proofErr w:type="spellStart"/>
      <w:r w:rsidRPr="00617FDD">
        <w:rPr>
          <w:rFonts w:ascii="Times New Roman" w:hAnsi="Times New Roman"/>
          <w:sz w:val="27"/>
          <w:szCs w:val="27"/>
        </w:rPr>
        <w:t>Губкинского</w:t>
      </w:r>
      <w:proofErr w:type="spellEnd"/>
      <w:r w:rsidRPr="00617FDD">
        <w:rPr>
          <w:rFonts w:ascii="Times New Roman" w:hAnsi="Times New Roman"/>
          <w:sz w:val="27"/>
          <w:szCs w:val="27"/>
        </w:rPr>
        <w:t xml:space="preserve"> городского округа от 23 марта 2023 года № 421-па «Об утверждении административного регламента предоставления муниципальной услуги «</w:t>
      </w:r>
      <w:r w:rsidR="00BE0D0F" w:rsidRPr="00617FDD">
        <w:rPr>
          <w:rFonts w:ascii="Times New Roman" w:hAnsi="Times New Roman"/>
          <w:sz w:val="27"/>
          <w:szCs w:val="27"/>
        </w:rPr>
        <w:t>Выдача разрешения на ввод объекта в эксплуатацию</w:t>
      </w:r>
      <w:bookmarkStart w:id="0" w:name="_GoBack"/>
      <w:bookmarkEnd w:id="0"/>
      <w:r w:rsidRPr="00617FDD">
        <w:rPr>
          <w:rFonts w:ascii="Times New Roman" w:hAnsi="Times New Roman"/>
          <w:sz w:val="27"/>
          <w:szCs w:val="27"/>
        </w:rPr>
        <w:t>»</w:t>
      </w:r>
      <w:r w:rsidR="006318AA">
        <w:rPr>
          <w:rFonts w:ascii="Times New Roman" w:hAnsi="Times New Roman"/>
          <w:sz w:val="27"/>
          <w:szCs w:val="27"/>
        </w:rPr>
        <w:t xml:space="preserve"> (в </w:t>
      </w:r>
      <w:r w:rsidR="006318AA" w:rsidRPr="001E1AB4">
        <w:rPr>
          <w:rFonts w:ascii="Times New Roman" w:hAnsi="Times New Roman"/>
          <w:sz w:val="27"/>
          <w:szCs w:val="27"/>
        </w:rPr>
        <w:t xml:space="preserve">редакции постановления администрации </w:t>
      </w:r>
      <w:proofErr w:type="spellStart"/>
      <w:r w:rsidR="006318AA" w:rsidRPr="001E1AB4">
        <w:rPr>
          <w:rFonts w:ascii="Times New Roman" w:hAnsi="Times New Roman"/>
          <w:sz w:val="27"/>
          <w:szCs w:val="27"/>
        </w:rPr>
        <w:t>Губ</w:t>
      </w:r>
      <w:r w:rsidR="006318AA">
        <w:rPr>
          <w:rFonts w:ascii="Times New Roman" w:hAnsi="Times New Roman"/>
          <w:sz w:val="27"/>
          <w:szCs w:val="27"/>
        </w:rPr>
        <w:t>кинского</w:t>
      </w:r>
      <w:proofErr w:type="spellEnd"/>
      <w:r w:rsidR="006318AA">
        <w:rPr>
          <w:rFonts w:ascii="Times New Roman" w:hAnsi="Times New Roman"/>
          <w:sz w:val="27"/>
          <w:szCs w:val="27"/>
        </w:rPr>
        <w:t xml:space="preserve"> городского округа от 31</w:t>
      </w:r>
      <w:r w:rsidR="006318AA" w:rsidRPr="001E1AB4">
        <w:rPr>
          <w:rFonts w:ascii="Times New Roman" w:hAnsi="Times New Roman"/>
          <w:sz w:val="27"/>
          <w:szCs w:val="27"/>
        </w:rPr>
        <w:t>.0</w:t>
      </w:r>
      <w:r w:rsidR="006318AA">
        <w:rPr>
          <w:rFonts w:ascii="Times New Roman" w:hAnsi="Times New Roman"/>
          <w:sz w:val="27"/>
          <w:szCs w:val="27"/>
        </w:rPr>
        <w:t>7</w:t>
      </w:r>
      <w:r w:rsidR="006318AA" w:rsidRPr="001E1AB4">
        <w:rPr>
          <w:rFonts w:ascii="Times New Roman" w:hAnsi="Times New Roman"/>
          <w:sz w:val="27"/>
          <w:szCs w:val="27"/>
        </w:rPr>
        <w:t>.202</w:t>
      </w:r>
      <w:r w:rsidR="006318AA">
        <w:rPr>
          <w:rFonts w:ascii="Times New Roman" w:hAnsi="Times New Roman"/>
          <w:sz w:val="27"/>
          <w:szCs w:val="27"/>
        </w:rPr>
        <w:t>5</w:t>
      </w:r>
      <w:r w:rsidR="006318AA" w:rsidRPr="001E1AB4">
        <w:rPr>
          <w:rFonts w:ascii="Times New Roman" w:hAnsi="Times New Roman"/>
          <w:sz w:val="27"/>
          <w:szCs w:val="27"/>
        </w:rPr>
        <w:t xml:space="preserve"> № </w:t>
      </w:r>
      <w:r w:rsidR="00086B2E">
        <w:rPr>
          <w:rFonts w:ascii="Times New Roman" w:hAnsi="Times New Roman"/>
          <w:sz w:val="27"/>
          <w:szCs w:val="27"/>
        </w:rPr>
        <w:t>871-па)</w:t>
      </w:r>
      <w:r w:rsidRPr="00617FDD">
        <w:rPr>
          <w:rFonts w:ascii="Times New Roman" w:hAnsi="Times New Roman"/>
          <w:sz w:val="27"/>
          <w:szCs w:val="27"/>
        </w:rPr>
        <w:t>:</w:t>
      </w:r>
    </w:p>
    <w:p w14:paraId="1930D3D2" w14:textId="2CD382CA" w:rsidR="00617FDD" w:rsidRDefault="00617FDD" w:rsidP="00617FDD">
      <w:pPr>
        <w:tabs>
          <w:tab w:val="left" w:pos="709"/>
        </w:tabs>
        <w:spacing w:after="0" w:line="223" w:lineRule="auto"/>
        <w:jc w:val="both"/>
        <w:rPr>
          <w:rFonts w:ascii="Times New Roman" w:hAnsi="Times New Roman"/>
          <w:sz w:val="27"/>
          <w:szCs w:val="27"/>
        </w:rPr>
      </w:pPr>
      <w:r w:rsidRPr="00617FDD">
        <w:rPr>
          <w:rFonts w:ascii="Times New Roman" w:hAnsi="Times New Roman"/>
          <w:sz w:val="27"/>
          <w:szCs w:val="27"/>
        </w:rPr>
        <w:t>- в административный регламент предоставления муниципальной услуги «Выдача разрешения на ввод объекта в эксплуатацию», утвержденный вышеуказанным постановлением изложив в редакции согласно приложению к настоящему постановлению.</w:t>
      </w:r>
    </w:p>
    <w:p w14:paraId="489D93E5" w14:textId="07A3745F" w:rsidR="006302B0" w:rsidRPr="00E25981" w:rsidRDefault="00E326CF" w:rsidP="00617FDD">
      <w:pPr>
        <w:tabs>
          <w:tab w:val="left" w:pos="709"/>
        </w:tabs>
        <w:spacing w:after="0" w:line="223" w:lineRule="auto"/>
        <w:jc w:val="both"/>
        <w:rPr>
          <w:rFonts w:ascii="Times New Roman" w:hAnsi="Times New Roman"/>
          <w:sz w:val="27"/>
          <w:szCs w:val="27"/>
          <w:lang w:eastAsia="ar-SA"/>
        </w:rPr>
      </w:pPr>
      <w:r>
        <w:rPr>
          <w:rFonts w:ascii="Times New Roman" w:hAnsi="Times New Roman"/>
          <w:sz w:val="27"/>
          <w:szCs w:val="27"/>
          <w:lang w:eastAsia="ar-SA"/>
        </w:rPr>
        <w:tab/>
      </w:r>
      <w:r w:rsidR="00617FDD">
        <w:rPr>
          <w:rFonts w:ascii="Times New Roman" w:hAnsi="Times New Roman"/>
          <w:sz w:val="27"/>
          <w:szCs w:val="27"/>
          <w:lang w:eastAsia="ar-SA"/>
        </w:rPr>
        <w:t>2</w:t>
      </w:r>
      <w:r w:rsidR="006302B0" w:rsidRPr="00E25981">
        <w:rPr>
          <w:rFonts w:ascii="Times New Roman" w:hAnsi="Times New Roman"/>
          <w:sz w:val="27"/>
          <w:szCs w:val="27"/>
          <w:lang w:eastAsia="ar-SA"/>
        </w:rPr>
        <w:t>. Опубликовать постановление в средствах массовой информации.</w:t>
      </w:r>
    </w:p>
    <w:p w14:paraId="603F9061" w14:textId="3AE198C9" w:rsidR="006302B0" w:rsidRDefault="006302B0" w:rsidP="006302B0">
      <w:pPr>
        <w:tabs>
          <w:tab w:val="left" w:pos="709"/>
        </w:tabs>
        <w:spacing w:after="0" w:line="223" w:lineRule="auto"/>
        <w:jc w:val="both"/>
        <w:rPr>
          <w:rFonts w:ascii="Times New Roman" w:hAnsi="Times New Roman"/>
          <w:sz w:val="27"/>
          <w:szCs w:val="27"/>
        </w:rPr>
      </w:pPr>
      <w:r w:rsidRPr="00E25981">
        <w:rPr>
          <w:rFonts w:ascii="Times New Roman" w:hAnsi="Times New Roman"/>
          <w:sz w:val="27"/>
          <w:szCs w:val="27"/>
        </w:rPr>
        <w:tab/>
      </w:r>
      <w:r w:rsidR="00617FDD">
        <w:rPr>
          <w:rFonts w:ascii="Times New Roman" w:hAnsi="Times New Roman"/>
          <w:sz w:val="27"/>
          <w:szCs w:val="27"/>
        </w:rPr>
        <w:t>3</w:t>
      </w:r>
      <w:r w:rsidRPr="00E25981">
        <w:rPr>
          <w:rFonts w:ascii="Times New Roman" w:hAnsi="Times New Roman"/>
          <w:sz w:val="27"/>
          <w:szCs w:val="27"/>
        </w:rPr>
        <w:t xml:space="preserve">. Контроль </w:t>
      </w:r>
      <w:r w:rsidR="00CA5648" w:rsidRPr="00CA5648">
        <w:rPr>
          <w:rFonts w:ascii="Times New Roman" w:hAnsi="Times New Roman"/>
          <w:sz w:val="27"/>
          <w:szCs w:val="27"/>
        </w:rPr>
        <w:t>за исполнением постановления возложить на комитет градостроительной политики (</w:t>
      </w:r>
      <w:proofErr w:type="spellStart"/>
      <w:r w:rsidR="00CA5648" w:rsidRPr="00CA5648">
        <w:rPr>
          <w:rFonts w:ascii="Times New Roman" w:hAnsi="Times New Roman"/>
          <w:sz w:val="27"/>
          <w:szCs w:val="27"/>
        </w:rPr>
        <w:t>Атаев</w:t>
      </w:r>
      <w:proofErr w:type="spellEnd"/>
      <w:r w:rsidR="00CA5648" w:rsidRPr="00CA5648">
        <w:rPr>
          <w:rFonts w:ascii="Times New Roman" w:hAnsi="Times New Roman"/>
          <w:sz w:val="27"/>
          <w:szCs w:val="27"/>
        </w:rPr>
        <w:t xml:space="preserve"> В.А.).                 </w:t>
      </w:r>
    </w:p>
    <w:p w14:paraId="1608BCE6" w14:textId="77777777" w:rsidR="00970E38" w:rsidRPr="00E25981" w:rsidRDefault="00970E38" w:rsidP="006302B0">
      <w:pPr>
        <w:tabs>
          <w:tab w:val="left" w:pos="709"/>
        </w:tabs>
        <w:spacing w:after="0" w:line="223" w:lineRule="auto"/>
        <w:jc w:val="both"/>
        <w:rPr>
          <w:rFonts w:ascii="Times New Roman" w:hAnsi="Times New Roman"/>
          <w:sz w:val="27"/>
          <w:szCs w:val="27"/>
        </w:rPr>
      </w:pPr>
    </w:p>
    <w:p w14:paraId="0192D16D" w14:textId="77777777" w:rsidR="006302B0" w:rsidRPr="00033459" w:rsidRDefault="006302B0" w:rsidP="006302B0">
      <w:pPr>
        <w:widowControl w:val="0"/>
        <w:spacing w:after="0" w:line="223" w:lineRule="auto"/>
        <w:jc w:val="both"/>
        <w:rPr>
          <w:rFonts w:ascii="Times New Roman" w:hAnsi="Times New Roman"/>
          <w:snapToGrid w:val="0"/>
          <w:sz w:val="26"/>
          <w:szCs w:val="26"/>
        </w:rPr>
      </w:pPr>
    </w:p>
    <w:p w14:paraId="7879038F" w14:textId="77777777" w:rsidR="006302B0" w:rsidRPr="00033459" w:rsidRDefault="006302B0" w:rsidP="006302B0">
      <w:pPr>
        <w:spacing w:after="0" w:line="223" w:lineRule="auto"/>
        <w:rPr>
          <w:rFonts w:ascii="Times New Roman" w:hAnsi="Times New Roman"/>
          <w:sz w:val="26"/>
          <w:szCs w:val="26"/>
        </w:rPr>
      </w:pPr>
    </w:p>
    <w:p w14:paraId="558A714C" w14:textId="77777777" w:rsidR="006302B0" w:rsidRPr="00033459" w:rsidRDefault="006302B0" w:rsidP="006302B0">
      <w:pPr>
        <w:spacing w:after="0" w:line="223" w:lineRule="auto"/>
        <w:rPr>
          <w:rFonts w:ascii="Times New Roman" w:hAnsi="Times New Roman"/>
          <w:sz w:val="26"/>
          <w:szCs w:val="26"/>
        </w:rPr>
      </w:pPr>
    </w:p>
    <w:p w14:paraId="3B2948A7" w14:textId="77777777" w:rsidR="006302B0" w:rsidRPr="00E25981" w:rsidRDefault="006302B0" w:rsidP="006302B0">
      <w:pPr>
        <w:spacing w:after="0" w:line="223" w:lineRule="auto"/>
        <w:rPr>
          <w:rFonts w:ascii="Times New Roman" w:hAnsi="Times New Roman"/>
          <w:b/>
          <w:sz w:val="27"/>
          <w:szCs w:val="27"/>
        </w:rPr>
      </w:pPr>
      <w:r w:rsidRPr="00E25981">
        <w:rPr>
          <w:rFonts w:ascii="Times New Roman" w:hAnsi="Times New Roman"/>
          <w:b/>
          <w:sz w:val="27"/>
          <w:szCs w:val="27"/>
        </w:rPr>
        <w:t>Глава администрации</w:t>
      </w:r>
    </w:p>
    <w:p w14:paraId="39D4F28E" w14:textId="4B58354F" w:rsidR="006302B0" w:rsidRPr="009A5F8F" w:rsidRDefault="006302B0" w:rsidP="006302B0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/>
          <w:b/>
          <w:sz w:val="26"/>
          <w:szCs w:val="26"/>
        </w:rPr>
      </w:pPr>
      <w:proofErr w:type="spellStart"/>
      <w:r w:rsidRPr="00E25981">
        <w:rPr>
          <w:rFonts w:ascii="Times New Roman" w:hAnsi="Times New Roman"/>
          <w:b/>
          <w:sz w:val="27"/>
          <w:szCs w:val="27"/>
        </w:rPr>
        <w:t>Губкинского</w:t>
      </w:r>
      <w:proofErr w:type="spellEnd"/>
      <w:r w:rsidRPr="00E25981">
        <w:rPr>
          <w:rFonts w:ascii="Times New Roman" w:hAnsi="Times New Roman"/>
          <w:b/>
          <w:sz w:val="27"/>
          <w:szCs w:val="27"/>
        </w:rPr>
        <w:t xml:space="preserve"> городского округа                                                </w:t>
      </w:r>
      <w:r>
        <w:rPr>
          <w:rFonts w:ascii="Times New Roman" w:hAnsi="Times New Roman"/>
          <w:b/>
          <w:sz w:val="27"/>
          <w:szCs w:val="27"/>
        </w:rPr>
        <w:t xml:space="preserve">   </w:t>
      </w:r>
      <w:r w:rsidRPr="00E25981">
        <w:rPr>
          <w:rFonts w:ascii="Times New Roman" w:hAnsi="Times New Roman"/>
          <w:b/>
          <w:sz w:val="27"/>
          <w:szCs w:val="27"/>
        </w:rPr>
        <w:t xml:space="preserve">  М.А. </w:t>
      </w:r>
      <w:proofErr w:type="spellStart"/>
      <w:r w:rsidRPr="00E25981">
        <w:rPr>
          <w:rFonts w:ascii="Times New Roman" w:hAnsi="Times New Roman"/>
          <w:b/>
          <w:sz w:val="27"/>
          <w:szCs w:val="27"/>
        </w:rPr>
        <w:t>Лобазнов</w:t>
      </w:r>
      <w:proofErr w:type="spellEnd"/>
    </w:p>
    <w:p w14:paraId="4975FABF" w14:textId="77777777" w:rsidR="008537D3" w:rsidRDefault="006302B0" w:rsidP="006302B0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 xml:space="preserve">                                                                                 </w:t>
      </w:r>
    </w:p>
    <w:p w14:paraId="3700EB4C" w14:textId="77777777" w:rsidR="00E003A5" w:rsidRDefault="008537D3" w:rsidP="00E003A5">
      <w:pPr>
        <w:tabs>
          <w:tab w:val="left" w:pos="709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 xml:space="preserve">                                                                                                </w:t>
      </w:r>
    </w:p>
    <w:p w14:paraId="10934036" w14:textId="77777777" w:rsidR="00E003A5" w:rsidRDefault="00E003A5" w:rsidP="00E003A5">
      <w:pPr>
        <w:tabs>
          <w:tab w:val="left" w:pos="709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</w:rPr>
      </w:pPr>
    </w:p>
    <w:p w14:paraId="3ACA2ABB" w14:textId="34E4332E" w:rsidR="006302B0" w:rsidRPr="00E003A5" w:rsidRDefault="00E003A5" w:rsidP="00E003A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7"/>
          <w:szCs w:val="27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</w:t>
      </w:r>
      <w:r>
        <w:rPr>
          <w:rFonts w:ascii="Times New Roman" w:eastAsia="Calibri" w:hAnsi="Times New Roman"/>
          <w:b/>
          <w:bCs/>
          <w:sz w:val="27"/>
          <w:szCs w:val="27"/>
        </w:rPr>
        <w:t xml:space="preserve">Приложение </w:t>
      </w:r>
      <w:r w:rsidR="006302B0" w:rsidRPr="00594C2F">
        <w:rPr>
          <w:rFonts w:ascii="Times New Roman" w:eastAsia="Calibri" w:hAnsi="Times New Roman"/>
          <w:b/>
          <w:sz w:val="27"/>
          <w:szCs w:val="27"/>
        </w:rPr>
        <w:t xml:space="preserve">                                                                 </w:t>
      </w:r>
      <w:r w:rsidR="006302B0">
        <w:rPr>
          <w:rFonts w:ascii="Times New Roman" w:eastAsia="Calibri" w:hAnsi="Times New Roman"/>
          <w:b/>
          <w:sz w:val="27"/>
          <w:szCs w:val="27"/>
        </w:rPr>
        <w:t xml:space="preserve">    </w:t>
      </w:r>
    </w:p>
    <w:p w14:paraId="78D60FB6" w14:textId="7D6562FF" w:rsidR="006302B0" w:rsidRPr="00594C2F" w:rsidRDefault="00E003A5" w:rsidP="006302B0">
      <w:pPr>
        <w:tabs>
          <w:tab w:val="left" w:pos="709"/>
        </w:tabs>
        <w:spacing w:after="0" w:line="240" w:lineRule="auto"/>
        <w:jc w:val="right"/>
        <w:rPr>
          <w:rFonts w:ascii="Times New Roman" w:eastAsia="Calibri" w:hAnsi="Times New Roman"/>
          <w:b/>
          <w:sz w:val="27"/>
          <w:szCs w:val="27"/>
        </w:rPr>
      </w:pPr>
      <w:r>
        <w:rPr>
          <w:rFonts w:ascii="Times New Roman" w:eastAsia="Calibri" w:hAnsi="Times New Roman"/>
          <w:b/>
          <w:sz w:val="27"/>
          <w:szCs w:val="27"/>
        </w:rPr>
        <w:t>к постановлению</w:t>
      </w:r>
      <w:r w:rsidR="006302B0" w:rsidRPr="00594C2F">
        <w:rPr>
          <w:rFonts w:ascii="Times New Roman" w:eastAsia="Calibri" w:hAnsi="Times New Roman"/>
          <w:b/>
          <w:sz w:val="27"/>
          <w:szCs w:val="27"/>
        </w:rPr>
        <w:t xml:space="preserve"> администрации</w:t>
      </w:r>
    </w:p>
    <w:p w14:paraId="4725B9C5" w14:textId="3593CF0B" w:rsidR="006302B0" w:rsidRPr="00594C2F" w:rsidRDefault="00E003A5" w:rsidP="00E003A5">
      <w:pPr>
        <w:tabs>
          <w:tab w:val="left" w:pos="709"/>
        </w:tabs>
        <w:spacing w:after="0" w:line="240" w:lineRule="auto"/>
        <w:ind w:left="-392" w:firstLine="392"/>
        <w:jc w:val="center"/>
        <w:rPr>
          <w:rFonts w:ascii="Times New Roman" w:eastAsia="Calibri" w:hAnsi="Times New Roman"/>
          <w:b/>
          <w:sz w:val="27"/>
          <w:szCs w:val="27"/>
        </w:rPr>
      </w:pPr>
      <w:r>
        <w:rPr>
          <w:rFonts w:ascii="Times New Roman" w:eastAsia="Calibri" w:hAnsi="Times New Roman"/>
          <w:b/>
          <w:sz w:val="27"/>
          <w:szCs w:val="27"/>
        </w:rPr>
        <w:t xml:space="preserve">                                                                             </w:t>
      </w:r>
      <w:proofErr w:type="spellStart"/>
      <w:r w:rsidR="006302B0" w:rsidRPr="00594C2F">
        <w:rPr>
          <w:rFonts w:ascii="Times New Roman" w:eastAsia="Calibri" w:hAnsi="Times New Roman"/>
          <w:b/>
          <w:sz w:val="27"/>
          <w:szCs w:val="27"/>
        </w:rPr>
        <w:t>Губкинского</w:t>
      </w:r>
      <w:proofErr w:type="spellEnd"/>
      <w:r w:rsidR="006302B0" w:rsidRPr="00594C2F">
        <w:rPr>
          <w:rFonts w:ascii="Times New Roman" w:eastAsia="Calibri" w:hAnsi="Times New Roman"/>
          <w:b/>
          <w:sz w:val="27"/>
          <w:szCs w:val="27"/>
        </w:rPr>
        <w:t xml:space="preserve"> городского округа</w:t>
      </w:r>
    </w:p>
    <w:p w14:paraId="0D548FC3" w14:textId="7131EBB1" w:rsidR="006302B0" w:rsidRPr="00594C2F" w:rsidRDefault="006302B0" w:rsidP="006302B0">
      <w:pPr>
        <w:tabs>
          <w:tab w:val="left" w:pos="709"/>
        </w:tabs>
        <w:spacing w:after="0" w:line="240" w:lineRule="auto"/>
        <w:ind w:left="-392" w:right="-1" w:firstLine="392"/>
        <w:jc w:val="right"/>
        <w:rPr>
          <w:rFonts w:ascii="Times New Roman" w:eastAsia="Calibri" w:hAnsi="Times New Roman"/>
          <w:b/>
          <w:sz w:val="27"/>
          <w:szCs w:val="27"/>
        </w:rPr>
      </w:pPr>
      <w:r w:rsidRPr="00594C2F">
        <w:rPr>
          <w:rFonts w:ascii="Times New Roman" w:eastAsia="Calibri" w:hAnsi="Times New Roman"/>
          <w:b/>
          <w:sz w:val="27"/>
          <w:szCs w:val="27"/>
        </w:rPr>
        <w:t xml:space="preserve">от </w:t>
      </w:r>
      <w:proofErr w:type="gramStart"/>
      <w:r w:rsidRPr="00594C2F">
        <w:rPr>
          <w:rFonts w:ascii="Times New Roman" w:eastAsia="Calibri" w:hAnsi="Times New Roman"/>
          <w:b/>
          <w:sz w:val="27"/>
          <w:szCs w:val="27"/>
        </w:rPr>
        <w:t>«</w:t>
      </w:r>
      <w:r w:rsidR="007B29F1">
        <w:rPr>
          <w:rFonts w:ascii="Times New Roman" w:eastAsia="Calibri" w:hAnsi="Times New Roman"/>
          <w:b/>
          <w:sz w:val="27"/>
          <w:szCs w:val="27"/>
        </w:rPr>
        <w:t xml:space="preserve">  </w:t>
      </w:r>
      <w:proofErr w:type="gramEnd"/>
      <w:r w:rsidR="007B29F1">
        <w:rPr>
          <w:rFonts w:ascii="Times New Roman" w:eastAsia="Calibri" w:hAnsi="Times New Roman"/>
          <w:b/>
          <w:sz w:val="27"/>
          <w:szCs w:val="27"/>
        </w:rPr>
        <w:t xml:space="preserve">  </w:t>
      </w:r>
      <w:r w:rsidRPr="00594C2F">
        <w:rPr>
          <w:rFonts w:ascii="Times New Roman" w:eastAsia="Calibri" w:hAnsi="Times New Roman"/>
          <w:b/>
          <w:sz w:val="27"/>
          <w:szCs w:val="27"/>
        </w:rPr>
        <w:t>»</w:t>
      </w:r>
      <w:r w:rsidR="007B29F1">
        <w:rPr>
          <w:rFonts w:ascii="Times New Roman" w:eastAsia="Calibri" w:hAnsi="Times New Roman"/>
          <w:b/>
          <w:sz w:val="27"/>
          <w:szCs w:val="27"/>
        </w:rPr>
        <w:t xml:space="preserve"> </w:t>
      </w:r>
      <w:r w:rsidR="00E003A5">
        <w:rPr>
          <w:rFonts w:ascii="Times New Roman" w:eastAsia="Calibri" w:hAnsi="Times New Roman"/>
          <w:b/>
          <w:sz w:val="27"/>
          <w:szCs w:val="27"/>
        </w:rPr>
        <w:t xml:space="preserve">________   </w:t>
      </w:r>
      <w:r w:rsidR="00E02884">
        <w:rPr>
          <w:rFonts w:ascii="Times New Roman" w:eastAsia="Calibri" w:hAnsi="Times New Roman"/>
          <w:b/>
          <w:sz w:val="27"/>
          <w:szCs w:val="27"/>
        </w:rPr>
        <w:t xml:space="preserve"> </w:t>
      </w:r>
      <w:r>
        <w:rPr>
          <w:rFonts w:ascii="Times New Roman" w:eastAsia="Calibri" w:hAnsi="Times New Roman"/>
          <w:b/>
          <w:sz w:val="27"/>
          <w:szCs w:val="27"/>
        </w:rPr>
        <w:t>202</w:t>
      </w:r>
      <w:r w:rsidR="007B29F1">
        <w:rPr>
          <w:rFonts w:ascii="Times New Roman" w:eastAsia="Calibri" w:hAnsi="Times New Roman"/>
          <w:b/>
          <w:sz w:val="27"/>
          <w:szCs w:val="27"/>
        </w:rPr>
        <w:t>5</w:t>
      </w:r>
      <w:r>
        <w:rPr>
          <w:rFonts w:ascii="Times New Roman" w:eastAsia="Calibri" w:hAnsi="Times New Roman"/>
          <w:b/>
          <w:sz w:val="27"/>
          <w:szCs w:val="27"/>
        </w:rPr>
        <w:t xml:space="preserve"> г. № </w:t>
      </w:r>
      <w:r w:rsidR="00E003A5">
        <w:rPr>
          <w:rFonts w:ascii="Times New Roman" w:eastAsia="Calibri" w:hAnsi="Times New Roman"/>
          <w:b/>
          <w:sz w:val="27"/>
          <w:szCs w:val="27"/>
        </w:rPr>
        <w:t>____</w:t>
      </w:r>
    </w:p>
    <w:p w14:paraId="3F8C998F" w14:textId="77777777" w:rsidR="006302B0" w:rsidRDefault="006302B0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1414258D" w14:textId="77777777" w:rsidR="000B3316" w:rsidRDefault="000B3316" w:rsidP="007B29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3C065E6D" w14:textId="77777777" w:rsidR="007B29F1" w:rsidRDefault="007B29F1" w:rsidP="007B29F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А</w:t>
      </w:r>
      <w:r w:rsidR="005C1D28" w:rsidRPr="00196202">
        <w:rPr>
          <w:rFonts w:ascii="Times New Roman" w:hAnsi="Times New Roman"/>
          <w:b/>
          <w:bCs/>
          <w:color w:val="000000" w:themeColor="text1"/>
          <w:sz w:val="26"/>
          <w:szCs w:val="26"/>
        </w:rPr>
        <w:t>дминистративн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ый </w:t>
      </w:r>
      <w:r w:rsidR="005C1D28" w:rsidRPr="00196202">
        <w:rPr>
          <w:rFonts w:ascii="Times New Roman" w:hAnsi="Times New Roman"/>
          <w:b/>
          <w:bCs/>
          <w:color w:val="000000" w:themeColor="text1"/>
          <w:sz w:val="26"/>
          <w:szCs w:val="26"/>
        </w:rPr>
        <w:t>регламент</w:t>
      </w:r>
      <w:r w:rsidR="00074BA8" w:rsidRPr="0019620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</w:t>
      </w:r>
    </w:p>
    <w:p w14:paraId="77DA033A" w14:textId="5B613DAF" w:rsidR="00830B19" w:rsidRPr="00196202" w:rsidRDefault="005C1D28" w:rsidP="007B29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предоставления </w:t>
      </w:r>
      <w:r w:rsidR="00AA14E2" w:rsidRPr="00196202">
        <w:rPr>
          <w:rFonts w:ascii="Times New Roman" w:hAnsi="Times New Roman"/>
          <w:b/>
          <w:color w:val="000000" w:themeColor="text1"/>
          <w:sz w:val="26"/>
          <w:szCs w:val="26"/>
        </w:rPr>
        <w:t xml:space="preserve">муниципальной </w:t>
      </w:r>
      <w:proofErr w:type="gramStart"/>
      <w:r w:rsidR="00AA14E2" w:rsidRPr="00196202">
        <w:rPr>
          <w:rFonts w:ascii="Times New Roman" w:hAnsi="Times New Roman"/>
          <w:b/>
          <w:color w:val="000000" w:themeColor="text1"/>
          <w:sz w:val="26"/>
          <w:szCs w:val="26"/>
        </w:rPr>
        <w:t>услуги</w:t>
      </w:r>
      <w:r w:rsidR="00074BA8" w:rsidRPr="00196202">
        <w:rPr>
          <w:rFonts w:ascii="Times New Roman" w:hAnsi="Times New Roman"/>
          <w:b/>
          <w:color w:val="000000" w:themeColor="text1"/>
          <w:sz w:val="26"/>
          <w:szCs w:val="26"/>
        </w:rPr>
        <w:br/>
      </w:r>
      <w:r w:rsidR="008B37B6" w:rsidRPr="00196202">
        <w:rPr>
          <w:rFonts w:ascii="Times New Roman" w:hAnsi="Times New Roman"/>
          <w:b/>
          <w:color w:val="000000" w:themeColor="text1"/>
          <w:sz w:val="26"/>
          <w:szCs w:val="26"/>
        </w:rPr>
        <w:t>«</w:t>
      </w:r>
      <w:proofErr w:type="gramEnd"/>
      <w:r w:rsidR="00F54A8A" w:rsidRPr="00196202">
        <w:rPr>
          <w:rFonts w:ascii="Times New Roman" w:hAnsi="Times New Roman"/>
          <w:b/>
          <w:color w:val="000000" w:themeColor="text1"/>
          <w:sz w:val="26"/>
          <w:szCs w:val="26"/>
        </w:rPr>
        <w:t>Выдача разрешения на ввод объекта в эксплуатацию</w:t>
      </w:r>
      <w:r w:rsidR="008B37B6" w:rsidRPr="00196202">
        <w:rPr>
          <w:rFonts w:ascii="Times New Roman" w:hAnsi="Times New Roman"/>
          <w:b/>
          <w:color w:val="000000" w:themeColor="text1"/>
          <w:sz w:val="26"/>
          <w:szCs w:val="26"/>
        </w:rPr>
        <w:t>»</w:t>
      </w:r>
    </w:p>
    <w:p w14:paraId="5AE3E758" w14:textId="77777777" w:rsidR="00074BA8" w:rsidRPr="00196202" w:rsidRDefault="00074B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76F527EA" w14:textId="77777777" w:rsidR="00830B19" w:rsidRPr="00196202" w:rsidRDefault="005C1D28" w:rsidP="009A17BA">
      <w:pPr>
        <w:pStyle w:val="10"/>
        <w:rPr>
          <w:sz w:val="26"/>
          <w:szCs w:val="26"/>
        </w:rPr>
      </w:pPr>
      <w:r w:rsidRPr="00196202">
        <w:rPr>
          <w:sz w:val="26"/>
          <w:szCs w:val="26"/>
        </w:rPr>
        <w:t>1. Общие положения</w:t>
      </w:r>
    </w:p>
    <w:p w14:paraId="6C4F42FE" w14:textId="77777777" w:rsidR="00196202" w:rsidRDefault="00196202" w:rsidP="004961A3">
      <w:pPr>
        <w:pStyle w:val="2"/>
        <w:rPr>
          <w:color w:val="000000" w:themeColor="text1"/>
          <w:sz w:val="26"/>
          <w:szCs w:val="26"/>
        </w:rPr>
      </w:pPr>
    </w:p>
    <w:p w14:paraId="186F4DDD" w14:textId="495566A2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>1.</w:t>
      </w:r>
      <w:r w:rsidR="009A17BA" w:rsidRPr="00196202">
        <w:rPr>
          <w:color w:val="000000" w:themeColor="text1"/>
          <w:sz w:val="26"/>
          <w:szCs w:val="26"/>
        </w:rPr>
        <w:t>1.</w:t>
      </w:r>
      <w:r w:rsidRPr="00196202">
        <w:rPr>
          <w:color w:val="000000" w:themeColor="text1"/>
          <w:sz w:val="26"/>
          <w:szCs w:val="26"/>
        </w:rPr>
        <w:t> Предмет регулирования административного регламента</w:t>
      </w:r>
    </w:p>
    <w:p w14:paraId="010AE7C3" w14:textId="77777777" w:rsidR="00830B19" w:rsidRPr="00196202" w:rsidRDefault="00830B19" w:rsidP="009A17BA">
      <w:pPr>
        <w:rPr>
          <w:color w:val="000000" w:themeColor="text1"/>
          <w:sz w:val="26"/>
          <w:szCs w:val="26"/>
        </w:rPr>
      </w:pPr>
    </w:p>
    <w:p w14:paraId="00DB2C0E" w14:textId="3E72C09A" w:rsidR="00AA14E2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1.1.1. Настоящий административный регламент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16395A" w:rsidRPr="00196202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F54A8A" w:rsidRPr="00196202">
        <w:rPr>
          <w:rFonts w:ascii="Times New Roman" w:hAnsi="Times New Roman"/>
          <w:color w:val="000000" w:themeColor="text1"/>
          <w:sz w:val="26"/>
          <w:szCs w:val="26"/>
        </w:rPr>
        <w:t>Выдача разрешения на ввод объекта в эксплуатацию</w:t>
      </w:r>
      <w:r w:rsidR="0016395A" w:rsidRPr="00196202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="0016395A" w:rsidRPr="00196202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устанавливает порядок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 и стандарт</w:t>
      </w:r>
      <w:r w:rsidR="003E6959">
        <w:rPr>
          <w:rFonts w:ascii="Times New Roman" w:hAnsi="Times New Roman"/>
          <w:color w:val="000000" w:themeColor="text1"/>
          <w:sz w:val="26"/>
          <w:szCs w:val="26"/>
        </w:rPr>
        <w:br/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её предоставления.</w:t>
      </w:r>
    </w:p>
    <w:p w14:paraId="5A771CE2" w14:textId="538C2CC8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1.1.</w:t>
      </w:r>
      <w:r w:rsidR="002F70AC" w:rsidRPr="00196202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 Перечень условных обозначений и сокращений, используемых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тексте административного регламента, приведён в приложении № 1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br/>
        <w:t>к настоящему административному регламенту (смотрите пункт 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1).</w:t>
      </w:r>
    </w:p>
    <w:p w14:paraId="53BBB297" w14:textId="77777777" w:rsidR="00074BA8" w:rsidRPr="00196202" w:rsidRDefault="00074BA8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47B20D22" w14:textId="77777777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>1.2. Круг заявителей</w:t>
      </w:r>
    </w:p>
    <w:p w14:paraId="14AEB0E3" w14:textId="77777777" w:rsidR="009A17BA" w:rsidRPr="00196202" w:rsidRDefault="009A17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CC4BEA6" w14:textId="5E821181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1.2.1. Заявителями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явля</w:t>
      </w:r>
      <w:r w:rsidR="002F70AC" w:rsidRPr="00196202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тся </w:t>
      </w:r>
      <w:r w:rsidR="00671361" w:rsidRPr="00196202">
        <w:rPr>
          <w:rFonts w:ascii="Times New Roman" w:hAnsi="Times New Roman"/>
          <w:color w:val="000000" w:themeColor="text1"/>
          <w:sz w:val="26"/>
          <w:szCs w:val="26"/>
        </w:rPr>
        <w:t>застройщик</w:t>
      </w:r>
      <w:r w:rsidR="006F652F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- физическое или юридическое лицо, указанн</w:t>
      </w:r>
      <w:r w:rsidR="00252AE4" w:rsidRPr="00196202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="006F652F" w:rsidRPr="00196202">
        <w:rPr>
          <w:rFonts w:ascii="Times New Roman" w:hAnsi="Times New Roman"/>
          <w:color w:val="000000" w:themeColor="text1"/>
          <w:sz w:val="26"/>
          <w:szCs w:val="26"/>
        </w:rPr>
        <w:t>е в</w:t>
      </w:r>
      <w:r w:rsidR="00176827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п. 16 ст. 1 Градостроительного кодекса Российской</w:t>
      </w:r>
      <w:r w:rsidR="006F652F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Федерации</w:t>
      </w:r>
      <w:r w:rsidR="00921AF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(далее - Заявитель)</w:t>
      </w:r>
      <w:r w:rsidR="00176827"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6F652F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2D29309" w14:textId="77777777" w:rsidR="00817CDB" w:rsidRPr="00196202" w:rsidRDefault="00817CDB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1.2.2. Интересы заявителей (смотрите пункт 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4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</w:t>
      </w:r>
      <w:r w:rsidR="00A3314E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br/>
      </w:r>
      <w:r w:rsidR="00A3314E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к настоящему административному регламенту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), указанных в </w:t>
      </w:r>
      <w:hyperlink w:anchor="Par577" w:tooltip="Ссылка на текущий документ" w:history="1">
        <w:r w:rsidRPr="00196202">
          <w:rPr>
            <w:rFonts w:ascii="Times New Roman" w:hAnsi="Times New Roman"/>
            <w:color w:val="000000" w:themeColor="text1"/>
            <w:sz w:val="26"/>
            <w:szCs w:val="26"/>
          </w:rPr>
          <w:t>пункте 1.2.1</w:t>
        </w:r>
      </w:hyperlink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настоящего административного регламента, </w:t>
      </w:r>
      <w:r w:rsidR="00A3314E" w:rsidRPr="00196202">
        <w:rPr>
          <w:rFonts w:ascii="Times New Roman" w:hAnsi="Times New Roman"/>
          <w:color w:val="000000" w:themeColor="text1"/>
          <w:sz w:val="26"/>
          <w:szCs w:val="26"/>
        </w:rPr>
        <w:t>могут представлять представители заявителя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0BF02658" w14:textId="77777777" w:rsidR="00074BA8" w:rsidRPr="00196202" w:rsidRDefault="00074BA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82EB8BF" w14:textId="286CA224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1.3. Требование предоставления заявителю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  <w:r w:rsidRPr="00196202">
        <w:rPr>
          <w:color w:val="000000" w:themeColor="text1"/>
          <w:sz w:val="26"/>
          <w:szCs w:val="26"/>
        </w:rPr>
        <w:t xml:space="preserve"> </w:t>
      </w:r>
      <w:r w:rsidR="009A17BA" w:rsidRPr="00196202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 xml:space="preserve">в соответствии с категориями (признаками) заявителей, сведения </w:t>
      </w:r>
      <w:r w:rsidR="009A17BA" w:rsidRPr="00196202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 xml:space="preserve">о которых размещаются в реестре услуг и в федеральной государственной </w:t>
      </w:r>
      <w:r w:rsidR="009A17BA" w:rsidRPr="00196202">
        <w:rPr>
          <w:color w:val="000000" w:themeColor="text1"/>
          <w:sz w:val="26"/>
          <w:szCs w:val="26"/>
        </w:rPr>
        <w:t>и</w:t>
      </w:r>
      <w:r w:rsidRPr="00196202">
        <w:rPr>
          <w:color w:val="000000" w:themeColor="text1"/>
          <w:sz w:val="26"/>
          <w:szCs w:val="26"/>
        </w:rPr>
        <w:t xml:space="preserve">нформационной системе «Единый портал государственных и </w:t>
      </w:r>
      <w:r w:rsidR="009A17BA" w:rsidRPr="00196202">
        <w:rPr>
          <w:color w:val="000000" w:themeColor="text1"/>
          <w:sz w:val="26"/>
          <w:szCs w:val="26"/>
        </w:rPr>
        <w:t>м</w:t>
      </w:r>
      <w:r w:rsidRPr="00196202">
        <w:rPr>
          <w:color w:val="000000" w:themeColor="text1"/>
          <w:sz w:val="26"/>
          <w:szCs w:val="26"/>
        </w:rPr>
        <w:t>униципальных услуг (функций)»</w:t>
      </w:r>
    </w:p>
    <w:p w14:paraId="13724A43" w14:textId="77777777" w:rsidR="00830B19" w:rsidRPr="00196202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22979BC6" w14:textId="07C0E0EE" w:rsidR="00830B19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1.3.1. </w:t>
      </w:r>
      <w:r w:rsidR="002B5C07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Муниципальная услуга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предоставляется заявителю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14:paraId="15401C60" w14:textId="77777777" w:rsidR="00E02884" w:rsidRPr="00196202" w:rsidRDefault="00E0288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C9A0276" w14:textId="77777777" w:rsidR="00074BA8" w:rsidRPr="00196202" w:rsidRDefault="00074B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EF2FEDF" w14:textId="6FD39BA0" w:rsidR="00830B19" w:rsidRPr="00196202" w:rsidRDefault="005C1D28" w:rsidP="004961A3">
      <w:pPr>
        <w:pStyle w:val="10"/>
        <w:rPr>
          <w:sz w:val="26"/>
          <w:szCs w:val="26"/>
        </w:rPr>
      </w:pPr>
      <w:r w:rsidRPr="00196202">
        <w:rPr>
          <w:sz w:val="26"/>
          <w:szCs w:val="26"/>
        </w:rPr>
        <w:t xml:space="preserve">2. Стандарт предоставления </w:t>
      </w:r>
      <w:r w:rsidR="00AA14E2" w:rsidRPr="00196202">
        <w:rPr>
          <w:sz w:val="26"/>
          <w:szCs w:val="26"/>
        </w:rPr>
        <w:t>муниципальной услуги</w:t>
      </w:r>
    </w:p>
    <w:p w14:paraId="4B28B7BC" w14:textId="77777777" w:rsidR="00830B19" w:rsidRPr="00196202" w:rsidRDefault="00830B19" w:rsidP="004961A3">
      <w:pPr>
        <w:rPr>
          <w:color w:val="000000" w:themeColor="text1"/>
          <w:sz w:val="26"/>
          <w:szCs w:val="26"/>
        </w:rPr>
      </w:pPr>
    </w:p>
    <w:p w14:paraId="741D718C" w14:textId="1E356457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2.1. Наименование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</w:p>
    <w:p w14:paraId="289A084A" w14:textId="77777777" w:rsidR="00830B19" w:rsidRPr="00196202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383CBF3F" w14:textId="25385455" w:rsidR="003E3ABB" w:rsidRPr="00196202" w:rsidRDefault="003E3ABB" w:rsidP="003E3A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2.1.1. </w:t>
      </w:r>
      <w:r w:rsidR="00F54A8A" w:rsidRPr="00196202">
        <w:rPr>
          <w:rFonts w:ascii="Times New Roman" w:hAnsi="Times New Roman"/>
          <w:color w:val="000000" w:themeColor="text1"/>
          <w:sz w:val="26"/>
          <w:szCs w:val="26"/>
        </w:rPr>
        <w:t>Выдача разрешения на ввод объекта в эксплуатацию</w:t>
      </w:r>
      <w:r w:rsidR="002F70AC"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0D81AEDA" w14:textId="77777777" w:rsidR="00830B19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D11FB4A" w14:textId="77777777" w:rsidR="00196202" w:rsidRPr="00196202" w:rsidRDefault="0019620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31DA84D" w14:textId="15707636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2.2. Наименование органа, предоставляющего </w:t>
      </w:r>
      <w:r w:rsidR="002C160B" w:rsidRPr="00196202">
        <w:rPr>
          <w:color w:val="000000" w:themeColor="text1"/>
          <w:sz w:val="26"/>
          <w:szCs w:val="26"/>
        </w:rPr>
        <w:t>муниципальную услугу</w:t>
      </w:r>
    </w:p>
    <w:p w14:paraId="63CE7A45" w14:textId="77777777" w:rsidR="00830B19" w:rsidRPr="00196202" w:rsidRDefault="00830B19" w:rsidP="004961A3">
      <w:pPr>
        <w:rPr>
          <w:color w:val="000000" w:themeColor="text1"/>
          <w:sz w:val="26"/>
          <w:szCs w:val="26"/>
        </w:rPr>
      </w:pPr>
    </w:p>
    <w:p w14:paraId="0335A347" w14:textId="6275B1CB" w:rsidR="00FB1368" w:rsidRPr="00196202" w:rsidRDefault="003E3ABB" w:rsidP="002F70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2.2.1. </w:t>
      </w:r>
      <w:r w:rsidR="002B5C07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Муниципальная услуга</w:t>
      </w:r>
      <w:r w:rsidR="00052705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(смотрите пункт 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</w:t>
      </w:r>
      <w:r w:rsidR="00052705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F70AC" w:rsidRPr="00196202">
        <w:rPr>
          <w:rFonts w:ascii="Times New Roman" w:hAnsi="Times New Roman"/>
          <w:color w:val="000000" w:themeColor="text1"/>
          <w:sz w:val="26"/>
          <w:szCs w:val="26"/>
        </w:rPr>
        <w:br/>
      </w:r>
      <w:r w:rsidR="00052705" w:rsidRPr="00196202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="00EA6303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настоящему административному регламенту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) предоставляется </w:t>
      </w:r>
      <w:r w:rsidR="00BB55E2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администрацией </w:t>
      </w:r>
      <w:proofErr w:type="spellStart"/>
      <w:r w:rsidR="007B29F1">
        <w:rPr>
          <w:rFonts w:ascii="Times New Roman" w:hAnsi="Times New Roman"/>
          <w:color w:val="000000" w:themeColor="text1"/>
          <w:sz w:val="26"/>
          <w:szCs w:val="26"/>
        </w:rPr>
        <w:t>Губкинского</w:t>
      </w:r>
      <w:proofErr w:type="spellEnd"/>
      <w:r w:rsidR="007B29F1">
        <w:rPr>
          <w:rFonts w:ascii="Times New Roman" w:hAnsi="Times New Roman"/>
          <w:color w:val="000000" w:themeColor="text1"/>
          <w:sz w:val="26"/>
          <w:szCs w:val="26"/>
        </w:rPr>
        <w:t xml:space="preserve"> городского</w:t>
      </w:r>
      <w:r w:rsidR="00BB55E2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округа</w:t>
      </w:r>
      <w:r w:rsidR="00D53A7B">
        <w:rPr>
          <w:rFonts w:ascii="Times New Roman" w:hAnsi="Times New Roman"/>
          <w:color w:val="000000" w:themeColor="text1"/>
          <w:sz w:val="26"/>
          <w:szCs w:val="26"/>
        </w:rPr>
        <w:t xml:space="preserve"> Белгородской области.</w:t>
      </w:r>
      <w:r w:rsidR="00BB55E2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53A7B">
        <w:rPr>
          <w:rFonts w:ascii="Times New Roman" w:hAnsi="Times New Roman"/>
          <w:color w:val="000000" w:themeColor="text1"/>
          <w:sz w:val="26"/>
          <w:szCs w:val="26"/>
        </w:rPr>
        <w:t xml:space="preserve">Непосредственное предоставление муниципальной услуги осуществляется </w:t>
      </w:r>
      <w:r w:rsidR="001C3CE0">
        <w:rPr>
          <w:rFonts w:ascii="Times New Roman" w:hAnsi="Times New Roman"/>
          <w:color w:val="000000" w:themeColor="text1"/>
          <w:sz w:val="26"/>
          <w:szCs w:val="26"/>
        </w:rPr>
        <w:t>управление</w:t>
      </w:r>
      <w:r w:rsidR="00D53A7B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="001C3CE0">
        <w:rPr>
          <w:rFonts w:ascii="Times New Roman" w:hAnsi="Times New Roman"/>
          <w:color w:val="000000" w:themeColor="text1"/>
          <w:sz w:val="26"/>
          <w:szCs w:val="26"/>
        </w:rPr>
        <w:t xml:space="preserve"> архитектуры и градостроительной политики</w:t>
      </w:r>
      <w:r w:rsidR="006A6BA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B55E2" w:rsidRPr="00196202">
        <w:rPr>
          <w:rFonts w:ascii="Times New Roman" w:hAnsi="Times New Roman"/>
          <w:color w:val="000000" w:themeColor="text1"/>
          <w:sz w:val="26"/>
          <w:szCs w:val="26"/>
        </w:rPr>
        <w:t>(далее – уполномоченный орган)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BC59816" w14:textId="77777777" w:rsidR="002F70AC" w:rsidRPr="00196202" w:rsidRDefault="002F70AC" w:rsidP="002F70AC">
      <w:pPr>
        <w:widowControl w:val="0"/>
        <w:spacing w:after="0" w:line="240" w:lineRule="auto"/>
        <w:ind w:firstLine="709"/>
        <w:jc w:val="both"/>
        <w:rPr>
          <w:rFonts w:ascii="XO Thames" w:hAnsi="XO Thames"/>
          <w:b/>
          <w:color w:val="000000" w:themeColor="text1"/>
          <w:sz w:val="26"/>
          <w:szCs w:val="26"/>
        </w:rPr>
      </w:pPr>
    </w:p>
    <w:p w14:paraId="26684DCD" w14:textId="057635F3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2.3. Результат предоставления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</w:p>
    <w:p w14:paraId="0A7D78BC" w14:textId="77777777" w:rsidR="00830B19" w:rsidRPr="00196202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A8D6DD0" w14:textId="609ECB03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2.3.1. Результатом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является:</w:t>
      </w:r>
    </w:p>
    <w:p w14:paraId="6EBA69CD" w14:textId="73AB55BF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="002C26F6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разрешение на ввод объекта в эксплуатацию</w:t>
      </w:r>
      <w:r w:rsidR="00FB45CA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="00586778" w:rsidRPr="00196202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="00FB45CA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по форме, утвержденной</w:t>
      </w:r>
      <w:r w:rsidR="00A93B38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подпунктом «</w:t>
      </w:r>
      <w:r w:rsidR="00F54A8A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б</w:t>
      </w:r>
      <w:r w:rsidR="00A93B38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» пункта 1 </w:t>
      </w:r>
      <w:r w:rsidR="00FB45CA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приказ</w:t>
      </w:r>
      <w:r w:rsidR="00A93B38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а</w:t>
      </w:r>
      <w:r w:rsidR="00FB45CA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Минстроя </w:t>
      </w:r>
      <w:r w:rsidR="003E6959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Российской Федерации </w:t>
      </w:r>
      <w:r w:rsidR="00FB45CA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от 03 июня 2022 г</w:t>
      </w:r>
      <w:r w:rsidR="003E6959">
        <w:rPr>
          <w:rFonts w:ascii="Times New Roman" w:hAnsi="Times New Roman"/>
          <w:iCs/>
          <w:color w:val="000000" w:themeColor="text1"/>
          <w:sz w:val="26"/>
          <w:szCs w:val="26"/>
        </w:rPr>
        <w:t>ода</w:t>
      </w:r>
      <w:r w:rsidR="00FB45CA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№ 446/</w:t>
      </w:r>
      <w:proofErr w:type="spellStart"/>
      <w:r w:rsidR="00FB45CA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пр</w:t>
      </w:r>
      <w:proofErr w:type="spellEnd"/>
      <w:r w:rsidRPr="00196202">
        <w:rPr>
          <w:rFonts w:ascii="Times New Roman" w:hAnsi="Times New Roman"/>
          <w:i/>
          <w:iCs/>
          <w:color w:val="000000" w:themeColor="text1"/>
          <w:sz w:val="26"/>
          <w:szCs w:val="26"/>
        </w:rPr>
        <w:t>;</w:t>
      </w:r>
    </w:p>
    <w:p w14:paraId="0079C1E1" w14:textId="5D4943BC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="00AF44C7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решение </w:t>
      </w:r>
      <w:r w:rsidR="00AF44C7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об отказе в выдаче </w:t>
      </w:r>
      <w:r w:rsidR="002C26F6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разрешения на ввод объекта в эксплуатацию</w:t>
      </w:r>
      <w:r w:rsidR="00AF44C7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>(приложение № </w:t>
      </w:r>
      <w:r w:rsidR="00D63EC9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9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к настоящем</w:t>
      </w:r>
      <w:r w:rsidR="00AF44C7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у административному регламенту);</w:t>
      </w:r>
    </w:p>
    <w:p w14:paraId="5A0F9780" w14:textId="27754653" w:rsidR="00AF44C7" w:rsidRPr="00196202" w:rsidRDefault="00AF44C7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>решение об отказе во внесени</w:t>
      </w:r>
      <w:r w:rsidR="00A841B4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и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изменений в разрешение</w:t>
      </w:r>
      <w:r w:rsidR="002C26F6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="002C26F6" w:rsidRPr="00196202">
        <w:rPr>
          <w:rFonts w:ascii="Times New Roman" w:hAnsi="Times New Roman"/>
          <w:iCs/>
          <w:color w:val="000000" w:themeColor="text1"/>
          <w:sz w:val="26"/>
          <w:szCs w:val="26"/>
        </w:rPr>
        <w:br/>
        <w:t xml:space="preserve">на ввод объекта в эксплуатацию 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>(приложение № </w:t>
      </w:r>
      <w:r w:rsidR="00D63EC9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10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к административному регламенту);</w:t>
      </w:r>
    </w:p>
    <w:p w14:paraId="2333DD46" w14:textId="78CC6474" w:rsidR="00AF44C7" w:rsidRPr="00196202" w:rsidRDefault="00AF44C7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решение </w:t>
      </w:r>
      <w:r w:rsidR="003D0CA9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об отказе в выдаче дубликата </w:t>
      </w:r>
      <w:r w:rsidR="000B6FBC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ранее выданного </w:t>
      </w:r>
      <w:r w:rsidR="002C26F6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разрешения на ввод объекта в эксплуатацию</w:t>
      </w:r>
      <w:r w:rsidR="003D0CA9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>(приложение № </w:t>
      </w:r>
      <w:r w:rsidR="00D63EC9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11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к настоящему административному регламенту)</w:t>
      </w:r>
      <w:r w:rsidR="00074BA8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6B2D4EB7" w14:textId="2B923E4B" w:rsidR="001A71BB" w:rsidRPr="00501AD4" w:rsidRDefault="001A71BB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решение об отказе в исправлении технической ошибки в ранее выданном разрешении на ввод объекта в эксплуатацию (приложение № 12 к настоящему административному регламенту);</w:t>
      </w:r>
    </w:p>
    <w:p w14:paraId="4DA72D93" w14:textId="65CDCD49" w:rsidR="00074BA8" w:rsidRPr="00501AD4" w:rsidRDefault="00074BA8" w:rsidP="00074B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– дубликат решения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об отказе в выдаче разрешения на ввод объекта</w:t>
      </w:r>
      <w:r w:rsidR="00196202" w:rsidRPr="00501AD4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в эксплуатацию (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по форме, указанной в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приложени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и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 № 9 к административному регламенту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со специальной отметкой «Дубликат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);</w:t>
      </w:r>
    </w:p>
    <w:p w14:paraId="2F154EBD" w14:textId="23495CD6" w:rsidR="00074BA8" w:rsidRPr="00501AD4" w:rsidRDefault="00074BA8" w:rsidP="00074B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– дубликат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решения об отказе во внесении изменений в разрешение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br/>
        <w:t>на ввод объекта в эксплуатацию (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по форме, указанной в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приложени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и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 № 10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br/>
        <w:t>к административному регламенту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со специальной отметкой «Дубликат»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);</w:t>
      </w:r>
    </w:p>
    <w:p w14:paraId="5F160EC1" w14:textId="529A9776" w:rsidR="00074BA8" w:rsidRPr="00501AD4" w:rsidRDefault="00074BA8" w:rsidP="00074B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– дубликат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решения об отказе в исправлении технической ошибки в ранее выданном разрешении на ввод объекта в эксплуатацию (</w:t>
      </w:r>
      <w:r w:rsidR="00A31653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по форме, указанной</w:t>
      </w:r>
      <w:r w:rsidR="008B2C72" w:rsidRPr="008B2C72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="00A31653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в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приложени</w:t>
      </w:r>
      <w:r w:rsidR="00A31653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и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 № 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12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к административному регламенту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со специальной отметкой «Дубликат»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);</w:t>
      </w:r>
    </w:p>
    <w:p w14:paraId="51C3CD25" w14:textId="364668C2" w:rsidR="00074BA8" w:rsidRPr="00501AD4" w:rsidRDefault="00356104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>– д</w:t>
      </w:r>
      <w:r w:rsidR="00074BA8"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убликат </w:t>
      </w:r>
      <w:r w:rsidR="00074BA8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разрешения на ввод объекта в эксплуатацию </w:t>
      </w:r>
      <w:r w:rsidR="00074BA8" w:rsidRPr="00501AD4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="00A31653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(</w:t>
      </w:r>
      <w:r w:rsidR="00074BA8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по форме, утвержденной подпунктом «б» пункта 1 приказа </w:t>
      </w:r>
      <w:r w:rsidR="003E6959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Минстроя Российской Федерации от 03 июня 2022 года № 446/</w:t>
      </w:r>
      <w:proofErr w:type="spellStart"/>
      <w:r w:rsidR="003E6959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пр</w:t>
      </w:r>
      <w:proofErr w:type="spellEnd"/>
      <w:r w:rsidR="003E6959" w:rsidRPr="00501AD4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="001A71BB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со специальной отметкой «Дубликат»</w:t>
      </w:r>
      <w:r w:rsidR="00A31653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).</w:t>
      </w:r>
    </w:p>
    <w:p w14:paraId="17BC8838" w14:textId="7972C1A5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2.3.2. Реестровая запись по результатам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фиксируется в </w:t>
      </w:r>
      <w:r w:rsidR="00FB45CA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государственной информационной системе Белгородской </w:t>
      </w:r>
      <w:r w:rsidR="00FB45CA" w:rsidRPr="00196202">
        <w:rPr>
          <w:rFonts w:ascii="Times New Roman" w:hAnsi="Times New Roman"/>
          <w:color w:val="000000" w:themeColor="text1"/>
          <w:sz w:val="26"/>
          <w:szCs w:val="26"/>
        </w:rPr>
        <w:lastRenderedPageBreak/>
        <w:t>области «Региональная информационная система обеспечения градостроительной деятельности Белгородской области»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6C29241" w14:textId="20EB9B5E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2.3.3. Результат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может быть получен:</w:t>
      </w:r>
    </w:p>
    <w:p w14:paraId="61718D25" w14:textId="48980F91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в форме документа на бумажном носителе посредством выдачи заявителю (представителю заявителя</w:t>
      </w:r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(смотрите пункт 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 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br/>
      </w:r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>к административному регламенту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) в </w:t>
      </w:r>
      <w:r w:rsidR="009B3F13" w:rsidRPr="00196202">
        <w:rPr>
          <w:rFonts w:ascii="Times New Roman" w:hAnsi="Times New Roman"/>
          <w:color w:val="000000" w:themeColor="text1"/>
          <w:sz w:val="26"/>
          <w:szCs w:val="26"/>
        </w:rPr>
        <w:t>уполномоченном органе</w:t>
      </w:r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(смотрите пункт 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 к настоящему административному </w:t>
      </w:r>
      <w:proofErr w:type="gramStart"/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>регламенту)</w:t>
      </w:r>
      <w:r w:rsidR="008B2C72" w:rsidRPr="008B2C72">
        <w:rPr>
          <w:rFonts w:ascii="Times New Roman" w:hAnsi="Times New Roman"/>
          <w:color w:val="000000" w:themeColor="text1"/>
          <w:sz w:val="26"/>
          <w:szCs w:val="26"/>
        </w:rPr>
        <w:br/>
      </w:r>
      <w:r w:rsidR="009B3F13" w:rsidRPr="00196202">
        <w:rPr>
          <w:rFonts w:ascii="Times New Roman" w:hAnsi="Times New Roman"/>
          <w:color w:val="000000" w:themeColor="text1"/>
          <w:sz w:val="26"/>
          <w:szCs w:val="26"/>
        </w:rPr>
        <w:t>или</w:t>
      </w:r>
      <w:proofErr w:type="gramEnd"/>
      <w:r w:rsidR="009B3F13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>государственном автономном учреждении Белгородской области «Многофункциональный центр предоставления государственных и муниципальных услуг»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лично по предъявлении удостоверяющего личность документа;</w:t>
      </w:r>
    </w:p>
    <w:p w14:paraId="5C40B3DC" w14:textId="77777777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br/>
        <w:t>в заявлении;</w:t>
      </w:r>
    </w:p>
    <w:p w14:paraId="3940DC95" w14:textId="77777777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 в форме электронного документа через </w:t>
      </w:r>
      <w:r w:rsidR="003D0CA9" w:rsidRPr="00196202">
        <w:rPr>
          <w:rFonts w:ascii="Times New Roman" w:eastAsia="Arial" w:hAnsi="Times New Roman"/>
          <w:color w:val="000000" w:themeColor="text1"/>
          <w:sz w:val="26"/>
          <w:szCs w:val="26"/>
        </w:rPr>
        <w:t>федеральную государственную информационную систему «Единый портал государственных и муниципальных услуг (функций)»;</w:t>
      </w:r>
    </w:p>
    <w:p w14:paraId="085B1BEB" w14:textId="77777777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в форме бумажного документа на основании электронного результата, полученного в ЕПГУ (смотрите пункт 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</w:t>
      </w:r>
      <w:r w:rsidR="00EA6303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br/>
      </w:r>
      <w:r w:rsidR="00EA6303" w:rsidRPr="00196202">
        <w:rPr>
          <w:rFonts w:ascii="Times New Roman" w:hAnsi="Times New Roman"/>
          <w:color w:val="000000" w:themeColor="text1"/>
          <w:sz w:val="26"/>
          <w:szCs w:val="26"/>
        </w:rPr>
        <w:t>к настоящему административному регламенту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EA6303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и заверенного работником </w:t>
      </w:r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>МФЦ (смотрите пункт 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3D0CA9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 к настоящему административному регламенту).</w:t>
      </w:r>
    </w:p>
    <w:p w14:paraId="2A4ACD68" w14:textId="77777777" w:rsidR="00830B19" w:rsidRPr="00196202" w:rsidRDefault="00830B19">
      <w:pPr>
        <w:rPr>
          <w:color w:val="000000" w:themeColor="text1"/>
          <w:sz w:val="26"/>
          <w:szCs w:val="26"/>
        </w:rPr>
      </w:pPr>
    </w:p>
    <w:p w14:paraId="12B6C9C1" w14:textId="5F5D8A0F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2.4. Срок предоставления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</w:p>
    <w:p w14:paraId="0966A2B8" w14:textId="77777777" w:rsidR="00830B19" w:rsidRPr="00196202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417D29C3" w14:textId="7654592E" w:rsidR="00830B19" w:rsidRPr="00196202" w:rsidRDefault="00A24BB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2.4.1.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 Максимальный срок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независимо от категории (признаков) заявителей, предусмотренных 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br/>
        <w:t>приложением № 2 к настоящему административному регламенту, исчисляется</w:t>
      </w:r>
      <w:r w:rsidR="003E6959">
        <w:rPr>
          <w:rFonts w:ascii="Times New Roman" w:hAnsi="Times New Roman"/>
          <w:color w:val="000000" w:themeColor="text1"/>
          <w:sz w:val="26"/>
          <w:szCs w:val="26"/>
        </w:rPr>
        <w:br/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со дня </w:t>
      </w:r>
      <w:r w:rsidR="00525E28">
        <w:rPr>
          <w:rFonts w:ascii="Times New Roman" w:hAnsi="Times New Roman"/>
          <w:color w:val="000000" w:themeColor="text1"/>
          <w:sz w:val="26"/>
          <w:szCs w:val="26"/>
        </w:rPr>
        <w:t>поступления в уполномоченный орган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запроса и документов, необходимых 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br/>
        <w:t xml:space="preserve">для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и составляет:</w:t>
      </w:r>
    </w:p>
    <w:p w14:paraId="79B7EB2A" w14:textId="77777777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в уполномоченном органе</w:t>
      </w:r>
      <w:r w:rsidRPr="00196202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– </w:t>
      </w:r>
      <w:r w:rsidR="00A24BB9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5 (пять) рабочих дней;</w:t>
      </w:r>
    </w:p>
    <w:p w14:paraId="1FC5957C" w14:textId="77777777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через </w:t>
      </w:r>
      <w:r w:rsidR="009B3F13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ЕПГУ</w:t>
      </w:r>
      <w:r w:rsidRPr="00196202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r w:rsidR="009B3F13" w:rsidRPr="00196202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– </w:t>
      </w:r>
      <w:r w:rsidR="009B3F13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5 (пять) рабочих дней;</w:t>
      </w:r>
    </w:p>
    <w:p w14:paraId="7A0466D2" w14:textId="77777777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="003D0CA9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в МФЦ</w:t>
      </w:r>
      <w:r w:rsidRPr="00196202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r w:rsidR="00A24BB9" w:rsidRPr="00196202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– </w:t>
      </w:r>
      <w:r w:rsidR="00A24BB9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5 (пять) рабочих дней</w:t>
      </w:r>
      <w:r w:rsidRPr="00196202">
        <w:rPr>
          <w:rFonts w:ascii="Times New Roman" w:hAnsi="Times New Roman"/>
          <w:i/>
          <w:iCs/>
          <w:color w:val="000000" w:themeColor="text1"/>
          <w:sz w:val="26"/>
          <w:szCs w:val="26"/>
        </w:rPr>
        <w:t>.</w:t>
      </w:r>
    </w:p>
    <w:p w14:paraId="15E99003" w14:textId="77777777" w:rsidR="00830B19" w:rsidRPr="00196202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C46712C" w14:textId="027EFE3C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2.5. Размер платы, взимаемой с заявителя при предоставлении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  <w:r w:rsidRPr="00196202">
        <w:rPr>
          <w:color w:val="000000" w:themeColor="text1"/>
          <w:sz w:val="26"/>
          <w:szCs w:val="26"/>
        </w:rPr>
        <w:t>, и способы ее взимания</w:t>
      </w:r>
    </w:p>
    <w:p w14:paraId="757073A8" w14:textId="77777777" w:rsidR="00830B19" w:rsidRPr="00196202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7611E997" w14:textId="60694D68" w:rsidR="00830B19" w:rsidRDefault="005C1D28" w:rsidP="00EF10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2.5.1. </w:t>
      </w:r>
      <w:r w:rsidR="00EF1044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Предоставление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EF1044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осуществляется бесплатно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44995ADC" w14:textId="77777777" w:rsidR="00196202" w:rsidRPr="00196202" w:rsidRDefault="00196202" w:rsidP="00EF10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4F5BF75" w14:textId="57A69C6F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>2.6. Максимальный срок ожидания в очереди при подаче</w:t>
      </w:r>
      <w:r w:rsidR="00E912FF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>заявителем</w:t>
      </w:r>
      <w:r w:rsidR="00E912FF">
        <w:rPr>
          <w:color w:val="000000" w:themeColor="text1"/>
          <w:sz w:val="26"/>
          <w:szCs w:val="26"/>
        </w:rPr>
        <w:t xml:space="preserve"> </w:t>
      </w:r>
      <w:r w:rsidRPr="00196202">
        <w:rPr>
          <w:color w:val="000000" w:themeColor="text1"/>
          <w:sz w:val="26"/>
          <w:szCs w:val="26"/>
        </w:rPr>
        <w:t xml:space="preserve">запроса о предоставлении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  <w:r w:rsidR="00E912FF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 xml:space="preserve">и при получении результата предоставления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</w:p>
    <w:p w14:paraId="62BEADBD" w14:textId="77777777" w:rsidR="00830B19" w:rsidRPr="00196202" w:rsidRDefault="00830B19" w:rsidP="00E472C4">
      <w:pPr>
        <w:rPr>
          <w:color w:val="000000" w:themeColor="text1"/>
          <w:sz w:val="26"/>
          <w:szCs w:val="26"/>
        </w:rPr>
      </w:pPr>
    </w:p>
    <w:p w14:paraId="481C1B61" w14:textId="77777777" w:rsidR="00830B19" w:rsidRPr="00196202" w:rsidRDefault="007D14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>2.6.1.</w:t>
      </w:r>
      <w:r w:rsidR="005C1D28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 Максимальный срок ожидания в очереди не должен превышать 15 минут:</w:t>
      </w:r>
    </w:p>
    <w:p w14:paraId="79532B68" w14:textId="6A84E46A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– при подаче запроса о предоставлении </w:t>
      </w:r>
      <w:r w:rsidR="00AA14E2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br/>
        <w:t xml:space="preserve">в </w:t>
      </w:r>
      <w:r w:rsidR="007D144E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уполномоченной органе и МФЦ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>;</w:t>
      </w:r>
    </w:p>
    <w:p w14:paraId="06B52674" w14:textId="1910F377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lastRenderedPageBreak/>
        <w:t xml:space="preserve">– при получении результата предоставления </w:t>
      </w:r>
      <w:r w:rsidR="00AA14E2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, 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 т</w:t>
      </w:r>
      <w:r w:rsidR="007D144E" w:rsidRPr="00196202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числе полученного через ЕПГУ</w:t>
      </w:r>
      <w:r w:rsidR="007D144E" w:rsidRPr="00196202">
        <w:rPr>
          <w:rFonts w:ascii="Times New Roman" w:hAnsi="Times New Roman"/>
          <w:bCs/>
          <w:i/>
          <w:iCs/>
          <w:color w:val="000000" w:themeColor="text1"/>
          <w:sz w:val="26"/>
          <w:szCs w:val="26"/>
        </w:rPr>
        <w:t xml:space="preserve">, 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в </w:t>
      </w:r>
      <w:r w:rsidR="007D144E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уполномоченном органе и МФЦ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>.</w:t>
      </w:r>
    </w:p>
    <w:p w14:paraId="6E90D261" w14:textId="77777777" w:rsidR="00830B19" w:rsidRDefault="00830B19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4E3D3D1" w14:textId="03F34764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>2.7. Срок регистрации запроса заявителя</w:t>
      </w:r>
      <w:r w:rsidR="00196202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 xml:space="preserve">о предоставлении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</w:p>
    <w:p w14:paraId="7341C713" w14:textId="77777777" w:rsidR="00830B19" w:rsidRPr="00196202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D7F0F0D" w14:textId="620606DD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2.7.1. Регистрация уполномоченным органом запроса и документов, необходимых для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, независимо от способа подачи, осуществляется в </w:t>
      </w:r>
      <w:r w:rsidR="00525E28">
        <w:rPr>
          <w:rFonts w:ascii="Times New Roman" w:hAnsi="Times New Roman"/>
          <w:color w:val="000000" w:themeColor="text1"/>
          <w:sz w:val="26"/>
          <w:szCs w:val="26"/>
        </w:rPr>
        <w:t>день его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поступления</w:t>
      </w:r>
      <w:r w:rsidR="00525E28">
        <w:rPr>
          <w:rFonts w:ascii="Times New Roman" w:hAnsi="Times New Roman"/>
          <w:color w:val="000000" w:themeColor="text1"/>
          <w:sz w:val="26"/>
          <w:szCs w:val="26"/>
        </w:rPr>
        <w:t xml:space="preserve"> в уполномоченный орган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4E7135F8" w14:textId="421FCDFE" w:rsidR="00830B19" w:rsidRPr="00196202" w:rsidRDefault="00525E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2.7.2.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случае поступления заявления в уполномоченный орган</w:t>
      </w:r>
      <w:r w:rsidR="000B607E">
        <w:rPr>
          <w:rFonts w:ascii="Times New Roman" w:hAnsi="Times New Roman"/>
          <w:color w:val="000000" w:themeColor="text1"/>
          <w:sz w:val="26"/>
          <w:szCs w:val="26"/>
        </w:rPr>
        <w:br/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>в выходной или праздничный день регистрация заявления осуществляется в первый, следующий за ним, рабочий день.</w:t>
      </w:r>
    </w:p>
    <w:p w14:paraId="68305989" w14:textId="77777777" w:rsidR="00830B19" w:rsidRPr="00196202" w:rsidRDefault="00830B19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21E7D2EF" w14:textId="7126EFA1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2.8. Требования к </w:t>
      </w:r>
      <w:proofErr w:type="gramStart"/>
      <w:r w:rsidRPr="00196202">
        <w:rPr>
          <w:color w:val="000000" w:themeColor="text1"/>
          <w:sz w:val="26"/>
          <w:szCs w:val="26"/>
        </w:rPr>
        <w:t>помещениям,</w:t>
      </w:r>
      <w:r w:rsidR="00196202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>в</w:t>
      </w:r>
      <w:proofErr w:type="gramEnd"/>
      <w:r w:rsidRPr="00196202">
        <w:rPr>
          <w:color w:val="000000" w:themeColor="text1"/>
          <w:sz w:val="26"/>
          <w:szCs w:val="26"/>
        </w:rPr>
        <w:t xml:space="preserve"> которых предоставляется </w:t>
      </w:r>
      <w:r w:rsidR="00196202">
        <w:rPr>
          <w:color w:val="000000" w:themeColor="text1"/>
          <w:sz w:val="26"/>
          <w:szCs w:val="26"/>
        </w:rPr>
        <w:t>м</w:t>
      </w:r>
      <w:r w:rsidR="002B5C07" w:rsidRPr="00196202">
        <w:rPr>
          <w:color w:val="000000" w:themeColor="text1"/>
          <w:sz w:val="26"/>
          <w:szCs w:val="26"/>
        </w:rPr>
        <w:t>униципальная услуга</w:t>
      </w:r>
    </w:p>
    <w:p w14:paraId="5593DF75" w14:textId="77777777" w:rsidR="00830B19" w:rsidRPr="00196202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0D9C38FE" w14:textId="0C740714" w:rsidR="006D23E3" w:rsidRPr="00501AD4" w:rsidRDefault="005C1D28" w:rsidP="006D23E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2.</w:t>
      </w: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8.1. Перечень требований к помещениям, в которых предоставляется </w:t>
      </w:r>
      <w:r w:rsidR="002B5C07" w:rsidRPr="00501AD4">
        <w:rPr>
          <w:rFonts w:ascii="Times New Roman" w:hAnsi="Times New Roman"/>
          <w:color w:val="000000" w:themeColor="text1"/>
          <w:sz w:val="26"/>
          <w:szCs w:val="26"/>
        </w:rPr>
        <w:t>Муниципальная услуга</w:t>
      </w: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, размещён на официальном сайте уполномоченного органа </w:t>
      </w:r>
      <w:r w:rsidR="00470AC3" w:rsidRPr="00470AC3">
        <w:rPr>
          <w:rFonts w:ascii="Times New Roman" w:hAnsi="Times New Roman"/>
          <w:color w:val="000000" w:themeColor="text1"/>
          <w:sz w:val="26"/>
          <w:szCs w:val="26"/>
        </w:rPr>
        <w:t xml:space="preserve">gubkinadm.gosuslugi.ru </w:t>
      </w:r>
      <w:r w:rsidR="006D23E3" w:rsidRPr="00501AD4">
        <w:rPr>
          <w:rFonts w:ascii="Times New Roman" w:hAnsi="Times New Roman"/>
          <w:color w:val="000000" w:themeColor="text1"/>
          <w:sz w:val="26"/>
          <w:szCs w:val="26"/>
        </w:rPr>
        <w:t>и на ЕПГУ.</w:t>
      </w:r>
    </w:p>
    <w:p w14:paraId="24F07408" w14:textId="51117B2E" w:rsidR="00830B19" w:rsidRPr="00501AD4" w:rsidRDefault="00830B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3F7298A" w14:textId="1F29DEF9" w:rsidR="00830B19" w:rsidRPr="00501AD4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501AD4">
        <w:rPr>
          <w:color w:val="000000" w:themeColor="text1"/>
          <w:sz w:val="26"/>
          <w:szCs w:val="26"/>
        </w:rPr>
        <w:t xml:space="preserve">2.9. Показатели качества и доступности </w:t>
      </w:r>
      <w:r w:rsidR="00AA14E2" w:rsidRPr="00501AD4">
        <w:rPr>
          <w:color w:val="000000" w:themeColor="text1"/>
          <w:sz w:val="26"/>
          <w:szCs w:val="26"/>
        </w:rPr>
        <w:t>муниципальной услуги</w:t>
      </w:r>
    </w:p>
    <w:p w14:paraId="0C015E11" w14:textId="77777777" w:rsidR="00830B19" w:rsidRPr="00501AD4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797FFFAC" w14:textId="5E28A26B" w:rsidR="006D23E3" w:rsidRPr="00501AD4" w:rsidRDefault="005C1D28" w:rsidP="006D23E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2.9.1. Перечень показателей качества и доступности </w:t>
      </w:r>
      <w:r w:rsidR="00AA14E2" w:rsidRPr="00501AD4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 размещен на официальном сайте уполномоченного органа </w:t>
      </w:r>
      <w:r w:rsidR="00FA530D" w:rsidRPr="00470AC3">
        <w:rPr>
          <w:rFonts w:ascii="Times New Roman" w:hAnsi="Times New Roman"/>
          <w:color w:val="000000" w:themeColor="text1"/>
          <w:sz w:val="26"/>
          <w:szCs w:val="26"/>
        </w:rPr>
        <w:t>gubkinadm.gosuslugi.ru</w:t>
      </w:r>
      <w:r w:rsidR="006D23E3"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 и на ЕПГУ.</w:t>
      </w:r>
    </w:p>
    <w:p w14:paraId="6089C739" w14:textId="77777777" w:rsidR="006D23E3" w:rsidRPr="00501AD4" w:rsidRDefault="006D23E3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C3F8C1E" w14:textId="77B81DA2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2.10. Иные требования к предоставлению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  <w:r w:rsidRPr="00196202">
        <w:rPr>
          <w:color w:val="000000" w:themeColor="text1"/>
          <w:sz w:val="26"/>
          <w:szCs w:val="26"/>
        </w:rPr>
        <w:t xml:space="preserve">, </w:t>
      </w:r>
      <w:r w:rsidR="004961A3" w:rsidRPr="00196202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 xml:space="preserve">в том числе учитывающие особенности предоставления </w:t>
      </w:r>
      <w:r w:rsidR="00525E28">
        <w:rPr>
          <w:color w:val="000000" w:themeColor="text1"/>
          <w:sz w:val="26"/>
          <w:szCs w:val="26"/>
        </w:rPr>
        <w:t>муниципальных</w:t>
      </w:r>
      <w:r w:rsidRPr="00196202">
        <w:rPr>
          <w:color w:val="000000" w:themeColor="text1"/>
          <w:sz w:val="26"/>
          <w:szCs w:val="26"/>
        </w:rPr>
        <w:t xml:space="preserve"> услуг в многофункциональных центрах и особенности предоставления </w:t>
      </w:r>
      <w:r w:rsidR="00525E28">
        <w:rPr>
          <w:color w:val="000000" w:themeColor="text1"/>
          <w:sz w:val="26"/>
          <w:szCs w:val="26"/>
        </w:rPr>
        <w:t>муниципальных</w:t>
      </w:r>
      <w:r w:rsidRPr="00196202">
        <w:rPr>
          <w:color w:val="000000" w:themeColor="text1"/>
          <w:sz w:val="26"/>
          <w:szCs w:val="26"/>
        </w:rPr>
        <w:t xml:space="preserve"> услуг в электронной форме</w:t>
      </w:r>
    </w:p>
    <w:p w14:paraId="4CEF0A8D" w14:textId="77777777" w:rsidR="00830B19" w:rsidRPr="00196202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4A2F2FA1" w14:textId="7CE7B692" w:rsidR="006D23E3" w:rsidRPr="00501AD4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>2.10.1. </w:t>
      </w:r>
      <w:r w:rsidR="006D23E3" w:rsidRPr="00501AD4">
        <w:rPr>
          <w:rFonts w:ascii="Times New Roman" w:hAnsi="Times New Roman"/>
          <w:color w:val="000000" w:themeColor="text1"/>
          <w:sz w:val="26"/>
          <w:szCs w:val="26"/>
        </w:rPr>
        <w:t>Услуги, которые являются необходимыми и обязательными</w:t>
      </w:r>
      <w:r w:rsidR="006D23E3" w:rsidRPr="00501AD4">
        <w:rPr>
          <w:rFonts w:ascii="Times New Roman" w:hAnsi="Times New Roman"/>
          <w:color w:val="000000" w:themeColor="text1"/>
          <w:sz w:val="26"/>
          <w:szCs w:val="26"/>
        </w:rPr>
        <w:br/>
        <w:t>для предоставления муниципальной услуги:</w:t>
      </w:r>
    </w:p>
    <w:p w14:paraId="0974B125" w14:textId="28AF7EC1" w:rsidR="00830B19" w:rsidRPr="00501AD4" w:rsidRDefault="006D23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96202" w:rsidRPr="00501AD4">
        <w:rPr>
          <w:rFonts w:ascii="Times New Roman" w:hAnsi="Times New Roman"/>
          <w:color w:val="000000" w:themeColor="text1"/>
          <w:sz w:val="26"/>
          <w:szCs w:val="26"/>
        </w:rPr>
        <w:t>перевод на русский язык документов о государственной регистрации юридического лица, заверенный нотариусом в соответствии</w:t>
      </w:r>
      <w:r w:rsidR="00196202" w:rsidRPr="00501AD4">
        <w:rPr>
          <w:rFonts w:ascii="Times New Roman" w:hAnsi="Times New Roman"/>
          <w:color w:val="000000" w:themeColor="text1"/>
          <w:sz w:val="26"/>
          <w:szCs w:val="26"/>
        </w:rPr>
        <w:br/>
        <w:t>с законодательством Российской Федерации</w:t>
      </w:r>
      <w:r w:rsidRPr="00501AD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29487DB" w14:textId="37E598EF" w:rsidR="006D23E3" w:rsidRPr="00501AD4" w:rsidRDefault="00BA1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2B175C" w:rsidRPr="002B175C">
        <w:rPr>
          <w:rFonts w:ascii="Times New Roman" w:hAnsi="Times New Roman"/>
          <w:color w:val="000000" w:themeColor="text1"/>
          <w:sz w:val="26"/>
          <w:szCs w:val="26"/>
        </w:rPr>
        <w:t>технический план объекта капитального строительства, подготовленный в соответствии с Федеральным законом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осуществляется</w:t>
      </w:r>
      <w:r w:rsidR="00B2602C" w:rsidRPr="00501AD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89FA556" w14:textId="77777777" w:rsidR="00430C58" w:rsidRPr="00501AD4" w:rsidRDefault="00B260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00FA2" w:rsidRPr="00501AD4">
        <w:rPr>
          <w:rFonts w:ascii="Times New Roman" w:hAnsi="Times New Roman"/>
          <w:color w:val="000000" w:themeColor="text1"/>
          <w:sz w:val="26"/>
          <w:szCs w:val="26"/>
        </w:rPr>
        <w:t> подключение (технологическое присоединение)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</w:t>
      </w:r>
      <w:r w:rsidR="00430C58" w:rsidRPr="00501AD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277DB3BD" w14:textId="00E14EB0" w:rsidR="00B2602C" w:rsidRPr="00501AD4" w:rsidRDefault="00430C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lastRenderedPageBreak/>
        <w:t>- разработка схемы расположения построенного, реконструированного объекта капитального строительства</w:t>
      </w:r>
      <w:r w:rsidR="00501AD4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 сетей инженерно-технического обеспечения</w:t>
      </w:r>
      <w:r w:rsidR="00501AD4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501AD4">
        <w:rPr>
          <w:rFonts w:ascii="Times New Roman" w:hAnsi="Times New Roman"/>
          <w:color w:val="000000" w:themeColor="text1"/>
          <w:sz w:val="26"/>
          <w:szCs w:val="26"/>
        </w:rPr>
        <w:t>в границах земельного участка и плана организации земельного участка</w:t>
      </w:r>
      <w:r w:rsidR="0020186D">
        <w:rPr>
          <w:rFonts w:ascii="Times New Roman" w:hAnsi="Times New Roman"/>
          <w:color w:val="000000" w:themeColor="text1"/>
          <w:szCs w:val="24"/>
        </w:rPr>
        <w:t xml:space="preserve">, </w:t>
      </w:r>
      <w:r w:rsidR="0020186D" w:rsidRPr="0020186D">
        <w:rPr>
          <w:rFonts w:ascii="Times New Roman" w:hAnsi="Times New Roman"/>
          <w:color w:val="000000" w:themeColor="text1"/>
          <w:sz w:val="26"/>
          <w:szCs w:val="26"/>
        </w:rPr>
        <w:t>за исклю</w:t>
      </w:r>
      <w:r w:rsidR="0020186D">
        <w:rPr>
          <w:rFonts w:ascii="Times New Roman" w:hAnsi="Times New Roman"/>
          <w:color w:val="000000" w:themeColor="text1"/>
          <w:sz w:val="26"/>
          <w:szCs w:val="26"/>
        </w:rPr>
        <w:t>чением случаев строительства, реконструкции линейного объекта.</w:t>
      </w:r>
    </w:p>
    <w:p w14:paraId="5CBC9DD3" w14:textId="504BE17A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>2.10.2. </w:t>
      </w:r>
      <w:r w:rsidR="002B5C07" w:rsidRPr="00501AD4">
        <w:rPr>
          <w:rFonts w:ascii="Times New Roman" w:hAnsi="Times New Roman"/>
          <w:color w:val="000000" w:themeColor="text1"/>
          <w:sz w:val="26"/>
          <w:szCs w:val="26"/>
        </w:rPr>
        <w:t>Муниципальная услуга</w:t>
      </w: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предоставляется в электронном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виде посредством </w:t>
      </w:r>
      <w:r w:rsidR="00A40226" w:rsidRPr="00196202">
        <w:rPr>
          <w:rFonts w:ascii="Times New Roman" w:hAnsi="Times New Roman"/>
          <w:color w:val="000000" w:themeColor="text1"/>
          <w:sz w:val="26"/>
          <w:szCs w:val="26"/>
        </w:rPr>
        <w:t>ЕПГУ.</w:t>
      </w:r>
    </w:p>
    <w:p w14:paraId="5D9727BE" w14:textId="25DB14DA" w:rsidR="00830B19" w:rsidRPr="00196202" w:rsidRDefault="00921A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Для предоставления муниципальной услуги используется 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области».</w:t>
      </w:r>
    </w:p>
    <w:p w14:paraId="4962071C" w14:textId="4799207B" w:rsidR="00830B19" w:rsidRPr="00196202" w:rsidRDefault="00D53A7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2.10.3. Результаты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CC347A">
        <w:rPr>
          <w:rFonts w:ascii="Times New Roman" w:hAnsi="Times New Roman"/>
          <w:color w:val="000000" w:themeColor="text1"/>
          <w:sz w:val="26"/>
          <w:szCs w:val="26"/>
        </w:rPr>
        <w:br/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>в отношении несовершеннолетнего, оформленны</w:t>
      </w:r>
      <w:r>
        <w:rPr>
          <w:rFonts w:ascii="Times New Roman" w:hAnsi="Times New Roman"/>
          <w:color w:val="000000" w:themeColor="text1"/>
          <w:sz w:val="26"/>
          <w:szCs w:val="26"/>
        </w:rPr>
        <w:t>е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форме документа на бумажном носителе в случае, если заявитель в момент подачи запроса о предоставлении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выразил письменно желание получить запрашиваемые результаты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отношении несове</w:t>
      </w:r>
      <w:r w:rsidR="007D144E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ршеннолетнего лично, </w:t>
      </w:r>
      <w:r>
        <w:rPr>
          <w:rFonts w:ascii="Times New Roman" w:hAnsi="Times New Roman"/>
          <w:color w:val="000000" w:themeColor="text1"/>
          <w:sz w:val="26"/>
          <w:szCs w:val="26"/>
        </w:rPr>
        <w:t>не предоставляются законному представителю несовершеннолетнего, не являющегося заявителем.</w:t>
      </w:r>
    </w:p>
    <w:p w14:paraId="2F1A94E6" w14:textId="76B929F8" w:rsidR="00830B19" w:rsidRPr="00196202" w:rsidRDefault="005C1D28" w:rsidP="007D14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2.10.4. Получение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через МФЦ:</w:t>
      </w:r>
    </w:p>
    <w:p w14:paraId="29CF140C" w14:textId="77777777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 предусмотрено посредством подачи заявлений в соответствии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br/>
        <w:t>с заключенным соглашением между МФЦ и уполномоченным органом;</w:t>
      </w:r>
    </w:p>
    <w:p w14:paraId="0840D7B2" w14:textId="163B1DE6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 возможно в секторе пользовательского сопровождения в МФЦ через информационно-телекоммуникационную сеть «Интернет» при наличии технической возможности.</w:t>
      </w:r>
    </w:p>
    <w:p w14:paraId="3A9F7825" w14:textId="70BEFE84" w:rsidR="00830B19" w:rsidRPr="00196202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2.10.</w:t>
      </w:r>
      <w:r w:rsidR="00207B7A">
        <w:rPr>
          <w:rFonts w:ascii="Times New Roman" w:hAnsi="Times New Roman"/>
          <w:color w:val="000000" w:themeColor="text1"/>
          <w:sz w:val="26"/>
          <w:szCs w:val="26"/>
        </w:rPr>
        <w:t>4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207B7A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 МФЦ, в который подается заявление о предоставлении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D941C6" w:rsidRPr="00196202">
        <w:rPr>
          <w:rFonts w:ascii="Times New Roman" w:hAnsi="Times New Roman"/>
          <w:color w:val="000000" w:themeColor="text1"/>
          <w:sz w:val="26"/>
          <w:szCs w:val="26"/>
        </w:rPr>
        <w:t>не принимает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решение об отказе в приеме запроса </w:t>
      </w:r>
      <w:r w:rsidR="00D941C6" w:rsidRPr="00196202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и документов, необходимых для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i/>
          <w:iCs/>
          <w:color w:val="000000" w:themeColor="text1"/>
          <w:sz w:val="26"/>
          <w:szCs w:val="26"/>
        </w:rPr>
        <w:t>.</w:t>
      </w:r>
    </w:p>
    <w:p w14:paraId="12D0EAED" w14:textId="5FBA43BB" w:rsidR="00830B19" w:rsidRPr="00196202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2.10.</w:t>
      </w:r>
      <w:r w:rsidR="00207B7A">
        <w:rPr>
          <w:rFonts w:ascii="Times New Roman" w:hAnsi="Times New Roman"/>
          <w:color w:val="000000" w:themeColor="text1"/>
          <w:sz w:val="26"/>
          <w:szCs w:val="26"/>
        </w:rPr>
        <w:t>4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207B7A">
        <w:rPr>
          <w:rFonts w:ascii="Times New Roman" w:hAnsi="Times New Roman"/>
          <w:color w:val="000000" w:themeColor="text1"/>
          <w:sz w:val="26"/>
          <w:szCs w:val="26"/>
        </w:rPr>
        <w:t>2.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 Заявителю (представителю заявителя) может быть выдан результат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МФЦ, согласно абзацам </w:t>
      </w:r>
      <w:r w:rsidR="007D144E" w:rsidRPr="00196202">
        <w:rPr>
          <w:rFonts w:ascii="Times New Roman" w:hAnsi="Times New Roman"/>
          <w:color w:val="000000" w:themeColor="text1"/>
          <w:sz w:val="26"/>
          <w:szCs w:val="26"/>
        </w:rPr>
        <w:t>2 и 5</w:t>
      </w:r>
      <w:r w:rsidRPr="00196202">
        <w:rPr>
          <w:rFonts w:ascii="Times New Roman" w:hAnsi="Times New Roman"/>
          <w:color w:val="000000" w:themeColor="text1"/>
          <w:sz w:val="26"/>
          <w:szCs w:val="26"/>
          <w:vertAlign w:val="superscript"/>
        </w:rPr>
        <w:t xml:space="preserve">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пункта 2.3.3 подраздела 2.3 раздела 3 настоящего административного регламента</w:t>
      </w:r>
      <w:r w:rsidRPr="00196202">
        <w:rPr>
          <w:rStyle w:val="ac"/>
          <w:rFonts w:ascii="Times New Roman" w:hAnsi="Times New Roman"/>
          <w:color w:val="000000" w:themeColor="text1"/>
          <w:sz w:val="26"/>
          <w:szCs w:val="26"/>
          <w:vertAlign w:val="baseline"/>
        </w:rPr>
        <w:t>.</w:t>
      </w:r>
    </w:p>
    <w:p w14:paraId="348312DE" w14:textId="77777777" w:rsidR="00B12F3E" w:rsidRPr="00196202" w:rsidRDefault="00B12F3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E3E3B31" w14:textId="738277B5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2.11. Исчерпывающий перечень </w:t>
      </w:r>
      <w:proofErr w:type="gramStart"/>
      <w:r w:rsidRPr="00196202">
        <w:rPr>
          <w:color w:val="000000" w:themeColor="text1"/>
          <w:sz w:val="26"/>
          <w:szCs w:val="26"/>
        </w:rPr>
        <w:t>документов,</w:t>
      </w:r>
      <w:r w:rsidR="00D44ABF" w:rsidRPr="00196202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>необходимых</w:t>
      </w:r>
      <w:proofErr w:type="gramEnd"/>
      <w:r w:rsidRPr="00196202">
        <w:rPr>
          <w:color w:val="000000" w:themeColor="text1"/>
          <w:sz w:val="26"/>
          <w:szCs w:val="26"/>
        </w:rPr>
        <w:t xml:space="preserve"> для предоставления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</w:p>
    <w:p w14:paraId="7471AC53" w14:textId="77777777" w:rsidR="00830B19" w:rsidRPr="00196202" w:rsidRDefault="00830B1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7ECF113" w14:textId="64EE1C5D" w:rsidR="00830B19" w:rsidRPr="00196202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2.11.1. Перечень способов подачи запроса о предоставлении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и исчерпывающий перечень документов, необходимых в соответствии</w:t>
      </w:r>
      <w:r w:rsidR="00CC347A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с законодательными или иными нормативными правовыми актами для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14:paraId="67E948BB" w14:textId="77777777" w:rsidR="00830B19" w:rsidRPr="00196202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- о документах, которые заявитель (представитель заявителя) должен предоставить самостоятельно</w:t>
      </w:r>
      <w:r w:rsidR="007D144E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таблице № 1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7B981E2C" w14:textId="5CBFFC80" w:rsidR="00830B19" w:rsidRPr="00196202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</w:t>
      </w:r>
      <w:r w:rsidR="00CC347A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в рамках межведомственного информационного взаимодействия</w:t>
      </w:r>
      <w:r w:rsidR="007D144E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таблице № 2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5CA81F0" w14:textId="552F65BB" w:rsidR="00D941C6" w:rsidRPr="00196202" w:rsidRDefault="003601D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2.11.2.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 Форма заявления о предоставлении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D941C6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приведена в приложениях к настоящему административному регламенту:</w:t>
      </w:r>
    </w:p>
    <w:p w14:paraId="14E782B9" w14:textId="4FA672BA" w:rsidR="00D941C6" w:rsidRPr="00196202" w:rsidRDefault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>в приложении № 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5 в случае подачи заявления на выдачу 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разрешения </w:t>
      </w:r>
      <w:r w:rsidR="002C26F6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на ввод объекта в эксплуатацию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108E9EF8" w14:textId="4169B580" w:rsidR="00D941C6" w:rsidRPr="00196202" w:rsidRDefault="00D941C6" w:rsidP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lastRenderedPageBreak/>
        <w:t>– в приложении № </w:t>
      </w:r>
      <w:r w:rsidR="00921AF8" w:rsidRPr="00196202">
        <w:rPr>
          <w:rFonts w:ascii="Times New Roman" w:hAnsi="Times New Roman"/>
          <w:color w:val="000000" w:themeColor="text1"/>
          <w:sz w:val="26"/>
          <w:szCs w:val="26"/>
        </w:rPr>
        <w:t>6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случае подачи заявления на внесение изменений в ранее выданное 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разрешение </w:t>
      </w:r>
      <w:r w:rsidR="002C26F6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на ввод объекта в эксплуатацию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514A574F" w14:textId="77777777" w:rsidR="006D23E3" w:rsidRPr="00196202" w:rsidRDefault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– в приложении № </w:t>
      </w:r>
      <w:r w:rsidR="00921AF8" w:rsidRPr="0019620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случае подачи заявления на выдачу дубликата </w:t>
      </w:r>
      <w:r w:rsidR="002214BC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ранее выданного </w:t>
      </w:r>
      <w:r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разрешения </w:t>
      </w:r>
      <w:r w:rsidR="00825082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на ввод объекта в эксплуатацию</w:t>
      </w:r>
      <w:r w:rsidR="006D23E3" w:rsidRPr="00196202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4A754691" w14:textId="5618B78E" w:rsidR="00830B19" w:rsidRDefault="000067F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501AD4">
        <w:rPr>
          <w:rFonts w:ascii="Times New Roman" w:hAnsi="Times New Roman"/>
          <w:color w:val="000000" w:themeColor="text1"/>
          <w:sz w:val="26"/>
          <w:szCs w:val="26"/>
        </w:rPr>
        <w:t>– в приложении № </w:t>
      </w:r>
      <w:r w:rsidR="001A71BB" w:rsidRPr="00501AD4">
        <w:rPr>
          <w:rFonts w:ascii="Times New Roman" w:hAnsi="Times New Roman"/>
          <w:color w:val="000000" w:themeColor="text1"/>
          <w:sz w:val="26"/>
          <w:szCs w:val="26"/>
        </w:rPr>
        <w:t>13</w:t>
      </w:r>
      <w:r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 в случае подачи заявления об исправлении </w:t>
      </w:r>
      <w:r w:rsidRPr="00501AD4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технической ошибки в </w:t>
      </w:r>
      <w:r w:rsidR="0062496A" w:rsidRPr="00501AD4">
        <w:rPr>
          <w:rFonts w:ascii="Times New Roman" w:hAnsi="Times New Roman"/>
          <w:color w:val="000000" w:themeColor="text1"/>
          <w:sz w:val="26"/>
          <w:szCs w:val="26"/>
        </w:rPr>
        <w:t xml:space="preserve">ранее выданном </w:t>
      </w:r>
      <w:r w:rsidRPr="00501AD4">
        <w:rPr>
          <w:rFonts w:ascii="Times New Roman" w:hAnsi="Times New Roman"/>
          <w:iCs/>
          <w:color w:val="000000" w:themeColor="text1"/>
          <w:sz w:val="26"/>
          <w:szCs w:val="26"/>
        </w:rPr>
        <w:t>разрешении на ввод объекта в эксплуатацию</w:t>
      </w:r>
      <w:r w:rsidR="00D941C6" w:rsidRPr="00501AD4">
        <w:rPr>
          <w:rFonts w:ascii="Times New Roman" w:hAnsi="Times New Roman"/>
          <w:iCs/>
          <w:color w:val="000000" w:themeColor="text1"/>
          <w:sz w:val="26"/>
          <w:szCs w:val="26"/>
        </w:rPr>
        <w:t>.</w:t>
      </w:r>
    </w:p>
    <w:p w14:paraId="41B6F62D" w14:textId="77777777" w:rsidR="00473A11" w:rsidRPr="00501AD4" w:rsidRDefault="00473A1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DB7F022" w14:textId="51B93B7A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>2.12. Исчерпывающий перечень оснований для отказа в приеме запроса</w:t>
      </w:r>
      <w:r w:rsidR="00A9226A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 xml:space="preserve">о предоставлении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  <w:r w:rsidRPr="00196202">
        <w:rPr>
          <w:color w:val="000000" w:themeColor="text1"/>
          <w:sz w:val="26"/>
          <w:szCs w:val="26"/>
        </w:rPr>
        <w:t xml:space="preserve"> и документов, необходимых</w:t>
      </w:r>
      <w:r w:rsidR="00A9226A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 xml:space="preserve">для предоставления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  <w:r w:rsidRPr="00196202">
        <w:rPr>
          <w:color w:val="000000" w:themeColor="text1"/>
          <w:sz w:val="26"/>
          <w:szCs w:val="26"/>
        </w:rPr>
        <w:t xml:space="preserve">, и исчерпывающий перечень оснований для приостановления предоставления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  <w:r w:rsidR="00A9226A">
        <w:rPr>
          <w:color w:val="000000" w:themeColor="text1"/>
          <w:sz w:val="26"/>
          <w:szCs w:val="26"/>
        </w:rPr>
        <w:br/>
      </w:r>
      <w:r w:rsidRPr="00196202">
        <w:rPr>
          <w:color w:val="000000" w:themeColor="text1"/>
          <w:sz w:val="26"/>
          <w:szCs w:val="26"/>
        </w:rPr>
        <w:t xml:space="preserve">или для отказа в предоставлении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</w:p>
    <w:p w14:paraId="7484258F" w14:textId="77777777" w:rsidR="00830B19" w:rsidRPr="00196202" w:rsidRDefault="00830B1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0CA1DDA8" w14:textId="033071CC" w:rsidR="00D941C6" w:rsidRDefault="00D941C6" w:rsidP="00825082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>2.12.1. Исчерпывающий перечень оснований для отказа в приеме запроса</w:t>
      </w:r>
      <w:r w:rsidR="00CC347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предоставлении </w:t>
      </w:r>
      <w:r w:rsidR="00AA14E2"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документов, необходимых</w:t>
      </w:r>
      <w:r w:rsidR="00A9226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предоставления </w:t>
      </w:r>
      <w:r w:rsidR="00AA14E2"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оснований отказа </w:t>
      </w:r>
      <w:r w:rsidR="00825082"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предоставлении </w:t>
      </w:r>
      <w:r w:rsidR="00AA14E2"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приведен в приложении № 4 </w:t>
      </w:r>
      <w:r w:rsidR="00825082"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>к настоящему административному регламенту.</w:t>
      </w:r>
    </w:p>
    <w:p w14:paraId="2588FD40" w14:textId="099953FB" w:rsidR="00A83513" w:rsidRPr="00501AD4" w:rsidRDefault="00A83513" w:rsidP="00A83513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>2.12.2. Форма решения об отказе в приеме документов, необходимых</w:t>
      </w:r>
      <w:r w:rsidR="00ED5D89"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>для предоставления муниципальной услуги приведена в приложении № 8</w:t>
      </w:r>
      <w:r w:rsidR="00ED5D89"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ED5D89"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>дминистративному регламенту</w:t>
      </w:r>
      <w:r w:rsidR="00ED5D89"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8C12F81" w14:textId="1031D96E" w:rsidR="00D941C6" w:rsidRPr="00196202" w:rsidRDefault="00D941C6" w:rsidP="00825082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>2.12.</w:t>
      </w:r>
      <w:r w:rsidR="00ED5D89"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501AD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Исчерпывающий перечень </w:t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оснований для приостановления предоставления </w:t>
      </w:r>
      <w:r w:rsidR="00AA14E2"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предусмотрен ввиду отсутствия процедуры приостановления предоставления </w:t>
      </w:r>
      <w:r w:rsidR="00AA14E2"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648278D" w14:textId="77777777" w:rsidR="00830B19" w:rsidRPr="00196202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9223532" w14:textId="3A5FD117" w:rsidR="00830B19" w:rsidRPr="00196202" w:rsidRDefault="005C1D28" w:rsidP="00E40E8B">
      <w:pPr>
        <w:pStyle w:val="10"/>
        <w:rPr>
          <w:sz w:val="26"/>
          <w:szCs w:val="26"/>
        </w:rPr>
      </w:pPr>
      <w:r w:rsidRPr="00196202">
        <w:rPr>
          <w:sz w:val="26"/>
          <w:szCs w:val="26"/>
        </w:rPr>
        <w:t>3. Состав, последовательность и сроки</w:t>
      </w:r>
      <w:r w:rsidRPr="00196202">
        <w:rPr>
          <w:sz w:val="26"/>
          <w:szCs w:val="26"/>
        </w:rPr>
        <w:br/>
        <w:t>выполнения административных процедур</w:t>
      </w:r>
    </w:p>
    <w:p w14:paraId="305FAB5D" w14:textId="77777777" w:rsidR="00830B19" w:rsidRPr="00196202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613DCD59" w14:textId="087612BF" w:rsidR="00830B19" w:rsidRPr="00196202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196202">
        <w:rPr>
          <w:color w:val="000000" w:themeColor="text1"/>
          <w:sz w:val="26"/>
          <w:szCs w:val="26"/>
        </w:rPr>
        <w:t xml:space="preserve">3.1. Перечень осуществляемых при предоставлении </w:t>
      </w:r>
      <w:r w:rsidR="00AA14E2" w:rsidRPr="00196202">
        <w:rPr>
          <w:color w:val="000000" w:themeColor="text1"/>
          <w:sz w:val="26"/>
          <w:szCs w:val="26"/>
        </w:rPr>
        <w:t>муниципальной услуги</w:t>
      </w:r>
      <w:r w:rsidRPr="00196202">
        <w:rPr>
          <w:color w:val="000000" w:themeColor="text1"/>
          <w:sz w:val="26"/>
          <w:szCs w:val="26"/>
        </w:rPr>
        <w:t xml:space="preserve"> административных процедур</w:t>
      </w:r>
    </w:p>
    <w:p w14:paraId="1AFBC2E0" w14:textId="77777777" w:rsidR="00830B19" w:rsidRPr="00196202" w:rsidRDefault="00830B1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76FC24C" w14:textId="77777777" w:rsidR="00830B19" w:rsidRPr="00196202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3.1.1. Административный регламент включает в себя следующие процедуры:</w:t>
      </w:r>
    </w:p>
    <w:p w14:paraId="257DBCEC" w14:textId="77777777" w:rsidR="00830B19" w:rsidRPr="00196202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1) профилирование заявителя;</w:t>
      </w:r>
    </w:p>
    <w:p w14:paraId="63C55F02" w14:textId="58FC0039" w:rsidR="00830B19" w:rsidRPr="00196202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2) прием запроса и документов и (или) информации, необходимых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br/>
        <w:t xml:space="preserve">для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25DAAF30" w14:textId="77777777" w:rsidR="00830B19" w:rsidRPr="00196202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3) межведомственное информационное взаимодействие;</w:t>
      </w:r>
    </w:p>
    <w:p w14:paraId="517F87A6" w14:textId="0BABDD3B" w:rsidR="00830B19" w:rsidRPr="00196202" w:rsidRDefault="00EB64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) принятие решения о предоставлении (об отказе в предоставлении)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2483C286" w14:textId="11A719B1" w:rsidR="00830B19" w:rsidRPr="00196202" w:rsidRDefault="00EB64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) предоставление результата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6DCA52A3" w14:textId="77777777" w:rsidR="00830B19" w:rsidRPr="00196202" w:rsidRDefault="00830B19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05D12DC1" w14:textId="2ED23413" w:rsidR="00830B19" w:rsidRPr="00196202" w:rsidRDefault="005C1D28" w:rsidP="004961A3">
      <w:pPr>
        <w:pStyle w:val="10"/>
        <w:rPr>
          <w:sz w:val="26"/>
          <w:szCs w:val="26"/>
        </w:rPr>
      </w:pPr>
      <w:r w:rsidRPr="00196202">
        <w:rPr>
          <w:sz w:val="26"/>
          <w:szCs w:val="26"/>
        </w:rPr>
        <w:t xml:space="preserve">4. Способы информирования заявителя об изменении статуса рассмотрения запроса о предоставлении </w:t>
      </w:r>
      <w:r w:rsidR="00AA14E2" w:rsidRPr="00196202">
        <w:rPr>
          <w:sz w:val="26"/>
          <w:szCs w:val="26"/>
        </w:rPr>
        <w:t>муниципальной услуги</w:t>
      </w:r>
    </w:p>
    <w:p w14:paraId="44D50660" w14:textId="77777777" w:rsidR="00830B19" w:rsidRPr="00196202" w:rsidRDefault="00830B1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B6272BB" w14:textId="00EC08E7" w:rsidR="00830B19" w:rsidRPr="00196202" w:rsidRDefault="005C1D28" w:rsidP="00E40E8B">
      <w:pPr>
        <w:widowControl w:val="0"/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4.1. Информирование заявителя об изменении статуса рассмотрения запроса заявителя о предоставлении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возможно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посредством ЕПГУ.</w:t>
      </w:r>
    </w:p>
    <w:p w14:paraId="4C32CEDF" w14:textId="77777777" w:rsidR="00830B19" w:rsidRPr="00196202" w:rsidRDefault="005C1D28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30B19" w:rsidRPr="00196202" w14:paraId="25E374A5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4371395" w14:textId="77777777" w:rsidR="00830B19" w:rsidRPr="00196202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1</w:t>
            </w:r>
          </w:p>
          <w:p w14:paraId="5FF71B69" w14:textId="796EBB40" w:rsidR="00830B19" w:rsidRPr="00196202" w:rsidRDefault="007F7C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="005C1D28"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="005C1D28"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426D55E2" w14:textId="77777777" w:rsidR="00830B19" w:rsidRPr="00196202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7848EE6" w14:textId="77777777" w:rsidR="00830B19" w:rsidRPr="00196202" w:rsidRDefault="005C1D28" w:rsidP="004961A3">
      <w:pPr>
        <w:pStyle w:val="10"/>
        <w:rPr>
          <w:sz w:val="26"/>
          <w:szCs w:val="26"/>
        </w:rPr>
      </w:pPr>
      <w:r w:rsidRPr="00196202">
        <w:rPr>
          <w:sz w:val="26"/>
          <w:szCs w:val="26"/>
        </w:rPr>
        <w:t>Перечень условных обозначений и сокращений</w:t>
      </w:r>
    </w:p>
    <w:p w14:paraId="336AF88E" w14:textId="77777777" w:rsidR="00830B19" w:rsidRPr="00196202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29CE21C0" w14:textId="77777777" w:rsidR="002F70AC" w:rsidRPr="00196202" w:rsidRDefault="002F70AC" w:rsidP="002F70A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/>
          <w:bCs/>
          <w:color w:val="000000" w:themeColor="text1"/>
          <w:sz w:val="26"/>
          <w:szCs w:val="26"/>
        </w:rPr>
        <w:t>Перечень условных сокращений</w:t>
      </w:r>
    </w:p>
    <w:p w14:paraId="63F18522" w14:textId="77777777" w:rsidR="002F70AC" w:rsidRPr="00196202" w:rsidRDefault="002F70A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438D6702" w14:textId="4C4FC857" w:rsidR="00830B19" w:rsidRPr="00196202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1) Административный регламент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 административный регламент предоставления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73746" w:rsidRPr="00196202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7C39A9" w:rsidRPr="00196202">
        <w:rPr>
          <w:rFonts w:ascii="Times New Roman" w:hAnsi="Times New Roman"/>
          <w:color w:val="000000" w:themeColor="text1"/>
          <w:sz w:val="26"/>
          <w:szCs w:val="26"/>
        </w:rPr>
        <w:t>Выдача разрешения на ввод объекта</w:t>
      </w:r>
      <w:r w:rsidR="00CC347A">
        <w:rPr>
          <w:rFonts w:ascii="Times New Roman" w:hAnsi="Times New Roman"/>
          <w:color w:val="000000" w:themeColor="text1"/>
          <w:sz w:val="26"/>
          <w:szCs w:val="26"/>
        </w:rPr>
        <w:br/>
      </w:r>
      <w:r w:rsidR="007C39A9" w:rsidRPr="00196202">
        <w:rPr>
          <w:rFonts w:ascii="Times New Roman" w:hAnsi="Times New Roman"/>
          <w:color w:val="000000" w:themeColor="text1"/>
          <w:sz w:val="26"/>
          <w:szCs w:val="26"/>
        </w:rPr>
        <w:t>в эксплуатацию</w:t>
      </w:r>
      <w:r w:rsidR="00673746" w:rsidRPr="00196202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2B582A8" w14:textId="5671CFD7" w:rsidR="00830B19" w:rsidRPr="00196202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>2) </w:t>
      </w:r>
      <w:r w:rsidR="002B5C07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Муниципальная услуга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– </w:t>
      </w:r>
      <w:r w:rsidR="007C39A9" w:rsidRPr="00196202">
        <w:rPr>
          <w:rFonts w:ascii="Times New Roman" w:hAnsi="Times New Roman"/>
          <w:color w:val="000000" w:themeColor="text1"/>
          <w:sz w:val="26"/>
          <w:szCs w:val="26"/>
        </w:rPr>
        <w:t>Выдача разрешения на ввод объекта</w:t>
      </w:r>
      <w:r w:rsidR="00CC347A">
        <w:rPr>
          <w:rFonts w:ascii="Times New Roman" w:hAnsi="Times New Roman"/>
          <w:color w:val="000000" w:themeColor="text1"/>
          <w:sz w:val="26"/>
          <w:szCs w:val="26"/>
        </w:rPr>
        <w:br/>
      </w:r>
      <w:r w:rsidR="007C39A9" w:rsidRPr="00196202">
        <w:rPr>
          <w:rFonts w:ascii="Times New Roman" w:hAnsi="Times New Roman"/>
          <w:color w:val="000000" w:themeColor="text1"/>
          <w:sz w:val="26"/>
          <w:szCs w:val="26"/>
        </w:rPr>
        <w:t>в эксплуатацию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8623316" w14:textId="77777777" w:rsidR="00830B19" w:rsidRPr="00196202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3) ЕПГУ, портал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196202">
        <w:rPr>
          <w:rFonts w:ascii="Times New Roman" w:eastAsia="Arial" w:hAnsi="Times New Roman"/>
          <w:color w:val="000000" w:themeColor="text1"/>
          <w:sz w:val="26"/>
          <w:szCs w:val="26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5A4E947A" w14:textId="04B0F476" w:rsidR="00830B19" w:rsidRPr="00196202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>4) Заявитель</w:t>
      </w:r>
      <w:r w:rsidR="002F70AC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, застройщик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 это заявители </w:t>
      </w:r>
      <w:r w:rsidR="00AA14E2" w:rsidRPr="00196202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, предусмотренные пунктом 1.2.1 подраздела 1.2 раздела 2 настоящего административного регламента.</w:t>
      </w:r>
    </w:p>
    <w:p w14:paraId="13A30316" w14:textId="77777777" w:rsidR="00830B19" w:rsidRPr="00196202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>5) МФЦ</w:t>
      </w:r>
      <w:r w:rsidR="002F70AC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, многофункциональный центр</w:t>
      </w: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14:paraId="6FBA12A5" w14:textId="77777777" w:rsidR="00830B19" w:rsidRPr="00196202" w:rsidRDefault="006053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>6</w:t>
      </w:r>
      <w:r w:rsidR="005C1D28" w:rsidRPr="00196202">
        <w:rPr>
          <w:rFonts w:ascii="Times New Roman" w:hAnsi="Times New Roman"/>
          <w:bCs/>
          <w:color w:val="000000" w:themeColor="text1"/>
          <w:sz w:val="26"/>
          <w:szCs w:val="26"/>
        </w:rPr>
        <w:t>) Представитель заявителя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5C1D28" w:rsidRPr="00196202">
          <w:rPr>
            <w:rFonts w:ascii="Times New Roman" w:hAnsi="Times New Roman"/>
            <w:color w:val="000000" w:themeColor="text1"/>
            <w:sz w:val="26"/>
            <w:szCs w:val="26"/>
          </w:rPr>
          <w:t>пункте 1.2.1</w:t>
        </w:r>
      </w:hyperlink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подраздела 1.2 раздела 2 настоящего административного регламента.</w:t>
      </w:r>
    </w:p>
    <w:p w14:paraId="1507B0BF" w14:textId="2CE54F46" w:rsidR="00830B19" w:rsidRPr="00196202" w:rsidRDefault="00E758B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Cs/>
          <w:color w:val="000000" w:themeColor="text1"/>
          <w:sz w:val="26"/>
          <w:szCs w:val="26"/>
        </w:rPr>
        <w:t>7</w:t>
      </w:r>
      <w:r w:rsidR="005C1D28"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) Уполномоченный орган </w:t>
      </w:r>
      <w:r w:rsidR="005C1D28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="00BB55E2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администрация </w:t>
      </w:r>
      <w:proofErr w:type="spellStart"/>
      <w:r w:rsidR="00473A11">
        <w:rPr>
          <w:rFonts w:ascii="Times New Roman" w:hAnsi="Times New Roman"/>
          <w:color w:val="000000" w:themeColor="text1"/>
          <w:sz w:val="26"/>
          <w:szCs w:val="26"/>
        </w:rPr>
        <w:t>Губкинского</w:t>
      </w:r>
      <w:proofErr w:type="spellEnd"/>
      <w:r w:rsidR="00473A11">
        <w:rPr>
          <w:rFonts w:ascii="Times New Roman" w:hAnsi="Times New Roman"/>
          <w:color w:val="000000" w:themeColor="text1"/>
          <w:sz w:val="26"/>
          <w:szCs w:val="26"/>
        </w:rPr>
        <w:t xml:space="preserve"> городского </w:t>
      </w:r>
      <w:r w:rsidR="00BB55E2" w:rsidRPr="00196202">
        <w:rPr>
          <w:rFonts w:ascii="Times New Roman" w:hAnsi="Times New Roman"/>
          <w:color w:val="000000" w:themeColor="text1"/>
          <w:sz w:val="26"/>
          <w:szCs w:val="26"/>
        </w:rPr>
        <w:t>округа Белгородской области</w:t>
      </w:r>
      <w:r w:rsidR="00E40E8B"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A00DE2">
        <w:rPr>
          <w:rFonts w:ascii="Times New Roman" w:hAnsi="Times New Roman"/>
          <w:color w:val="000000" w:themeColor="text1"/>
          <w:sz w:val="26"/>
          <w:szCs w:val="26"/>
        </w:rPr>
        <w:t xml:space="preserve"> Непосредственное предоставление мун</w:t>
      </w:r>
      <w:r w:rsidR="00D53A7B">
        <w:rPr>
          <w:rFonts w:ascii="Times New Roman" w:hAnsi="Times New Roman"/>
          <w:color w:val="000000" w:themeColor="text1"/>
          <w:sz w:val="26"/>
          <w:szCs w:val="26"/>
        </w:rPr>
        <w:t>иципальной услуги осуществляется</w:t>
      </w:r>
      <w:r w:rsidR="00A00DE2">
        <w:rPr>
          <w:rFonts w:ascii="Times New Roman" w:hAnsi="Times New Roman"/>
          <w:color w:val="000000" w:themeColor="text1"/>
          <w:sz w:val="26"/>
          <w:szCs w:val="26"/>
        </w:rPr>
        <w:t xml:space="preserve"> управлением архитектуры и градостроительной политики.</w:t>
      </w:r>
    </w:p>
    <w:p w14:paraId="63145179" w14:textId="77777777" w:rsidR="002F70AC" w:rsidRPr="00196202" w:rsidRDefault="002F70A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D8670BE" w14:textId="77777777" w:rsidR="002F70AC" w:rsidRPr="00196202" w:rsidRDefault="002F70AC" w:rsidP="002F70A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b/>
          <w:color w:val="000000" w:themeColor="text1"/>
          <w:sz w:val="26"/>
          <w:szCs w:val="26"/>
        </w:rPr>
        <w:t>Перечень условных обозначений</w:t>
      </w:r>
    </w:p>
    <w:p w14:paraId="499FDE13" w14:textId="77777777" w:rsidR="002F70AC" w:rsidRPr="00196202" w:rsidRDefault="002F70A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5174975" w14:textId="77777777" w:rsidR="002F70AC" w:rsidRPr="00196202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1) О – предоставляется оригинал документа.</w:t>
      </w:r>
    </w:p>
    <w:p w14:paraId="3969DD14" w14:textId="77777777" w:rsidR="002F70AC" w:rsidRPr="00196202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2) ОЭ – предоставляется оригинал документа в электронной форме.</w:t>
      </w:r>
    </w:p>
    <w:p w14:paraId="2D531E5C" w14:textId="77777777" w:rsidR="002F70AC" w:rsidRPr="00196202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3) К – предоставляется копия документа.</w:t>
      </w:r>
    </w:p>
    <w:p w14:paraId="68C07DF2" w14:textId="77777777" w:rsidR="002F70AC" w:rsidRPr="00196202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4) К(э) – предоставляется копия документа в электронной форме.</w:t>
      </w:r>
    </w:p>
    <w:p w14:paraId="3BAC948A" w14:textId="77777777" w:rsidR="002F70AC" w:rsidRPr="00196202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5) К(</w:t>
      </w:r>
      <w:proofErr w:type="spellStart"/>
      <w:r w:rsidRPr="00196202">
        <w:rPr>
          <w:rFonts w:ascii="Times New Roman" w:hAnsi="Times New Roman"/>
          <w:color w:val="000000" w:themeColor="text1"/>
          <w:sz w:val="26"/>
          <w:szCs w:val="26"/>
        </w:rPr>
        <w:t>нз</w:t>
      </w:r>
      <w:proofErr w:type="spellEnd"/>
      <w:r w:rsidRPr="00196202">
        <w:rPr>
          <w:rFonts w:ascii="Times New Roman" w:hAnsi="Times New Roman"/>
          <w:color w:val="000000" w:themeColor="text1"/>
          <w:sz w:val="26"/>
          <w:szCs w:val="26"/>
        </w:rPr>
        <w:t>) – предоставляется нотариально удостоверенная копия документа.</w:t>
      </w:r>
    </w:p>
    <w:p w14:paraId="66CB53FD" w14:textId="77777777" w:rsidR="002F70AC" w:rsidRPr="00196202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6) Д(1) – документ предоставляется в 1 экземпляре.</w:t>
      </w:r>
    </w:p>
    <w:p w14:paraId="2161F34B" w14:textId="77777777" w:rsidR="002F70AC" w:rsidRPr="00196202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7) Д(2) – документ предоставляется в двух экземплярах.</w:t>
      </w:r>
    </w:p>
    <w:p w14:paraId="45BF4AAE" w14:textId="67C17419" w:rsidR="000A104E" w:rsidRPr="00196202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8) ГИСОГД – </w:t>
      </w:r>
      <w:r w:rsidR="009F561C" w:rsidRPr="00196202">
        <w:rPr>
          <w:rFonts w:ascii="Times New Roman" w:hAnsi="Times New Roman"/>
          <w:color w:val="000000" w:themeColor="text1"/>
          <w:sz w:val="26"/>
          <w:szCs w:val="26"/>
        </w:rPr>
        <w:t>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</w:r>
    </w:p>
    <w:p w14:paraId="56A0C529" w14:textId="26242D99" w:rsidR="000A104E" w:rsidRPr="00196202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9) СЭД – </w:t>
      </w:r>
      <w:r w:rsidR="009F561C" w:rsidRPr="00196202">
        <w:rPr>
          <w:rFonts w:ascii="Times New Roman" w:hAnsi="Times New Roman"/>
          <w:color w:val="000000" w:themeColor="text1"/>
          <w:sz w:val="26"/>
          <w:szCs w:val="26"/>
        </w:rPr>
        <w:t>Система электронного документооборота</w:t>
      </w:r>
    </w:p>
    <w:p w14:paraId="72581D83" w14:textId="11BCBD4E" w:rsidR="000A104E" w:rsidRPr="00196202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E758BB" w:rsidRPr="00196202">
        <w:rPr>
          <w:rFonts w:ascii="Times New Roman" w:hAnsi="Times New Roman"/>
          <w:color w:val="000000" w:themeColor="text1"/>
          <w:sz w:val="26"/>
          <w:szCs w:val="26"/>
        </w:rPr>
        <w:t>0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) ЕГРН – </w:t>
      </w:r>
      <w:r w:rsidR="009F561C" w:rsidRPr="00196202">
        <w:rPr>
          <w:rFonts w:ascii="Times New Roman" w:hAnsi="Times New Roman"/>
          <w:color w:val="000000" w:themeColor="text1"/>
          <w:sz w:val="26"/>
          <w:szCs w:val="26"/>
        </w:rPr>
        <w:t>Единый государственный реестр недвижимости</w:t>
      </w:r>
    </w:p>
    <w:p w14:paraId="7AEFC9F2" w14:textId="57FACA2D" w:rsidR="0034295C" w:rsidRPr="00196202" w:rsidRDefault="0034295C" w:rsidP="00342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E758BB" w:rsidRPr="00196202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) ЕГРИП – Единый государственный реестр индивидуальных предпринимателей </w:t>
      </w:r>
    </w:p>
    <w:p w14:paraId="32627639" w14:textId="2A0EA4D8" w:rsidR="00E40E8B" w:rsidRPr="007F7C3C" w:rsidRDefault="0034295C" w:rsidP="007F7C3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6202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E758BB" w:rsidRPr="00196202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) ЕГРЮЛ – Единый государственный реестр юридических лиц</w:t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A46715" w:rsidRPr="00196202" w14:paraId="5007BA54" w14:textId="77777777" w:rsidTr="000A104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65E2A33" w14:textId="77777777" w:rsidR="00A46715" w:rsidRPr="00196202" w:rsidRDefault="00A46715" w:rsidP="000A104E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2</w:t>
            </w:r>
          </w:p>
          <w:p w14:paraId="6585908F" w14:textId="31050E9F" w:rsidR="00A46715" w:rsidRPr="00196202" w:rsidRDefault="007F7C3C" w:rsidP="000A10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5384166F" w14:textId="77777777" w:rsidR="00A46715" w:rsidRPr="00196202" w:rsidRDefault="00A46715" w:rsidP="00A4671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0D5D8C13" w14:textId="77777777" w:rsidR="00A46715" w:rsidRPr="00196202" w:rsidRDefault="00A46715" w:rsidP="00A4671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8D37005" w14:textId="77777777" w:rsidR="00A46715" w:rsidRPr="00196202" w:rsidRDefault="00A46715" w:rsidP="00A46715">
      <w:pPr>
        <w:pStyle w:val="10"/>
        <w:rPr>
          <w:sz w:val="26"/>
          <w:szCs w:val="26"/>
        </w:rPr>
      </w:pPr>
      <w:r w:rsidRPr="00196202">
        <w:rPr>
          <w:sz w:val="26"/>
          <w:szCs w:val="26"/>
        </w:rPr>
        <w:t>Идентификаторы категорий (признаков) заявителей</w:t>
      </w:r>
    </w:p>
    <w:p w14:paraId="427D55B8" w14:textId="77777777" w:rsidR="00E40E8B" w:rsidRPr="00196202" w:rsidRDefault="00E40E8B">
      <w:pPr>
        <w:spacing w:after="0" w:line="240" w:lineRule="auto"/>
        <w:ind w:firstLine="709"/>
        <w:jc w:val="center"/>
        <w:rPr>
          <w:color w:val="000000" w:themeColor="text1"/>
          <w:sz w:val="26"/>
          <w:szCs w:val="26"/>
        </w:rPr>
      </w:pPr>
    </w:p>
    <w:p w14:paraId="2035022E" w14:textId="77777777" w:rsidR="00E40E8B" w:rsidRPr="008806BD" w:rsidRDefault="00E40E8B" w:rsidP="00FA530D">
      <w:pPr>
        <w:spacing w:after="0" w:line="240" w:lineRule="auto"/>
        <w:rPr>
          <w:color w:val="000000" w:themeColor="text1"/>
        </w:rPr>
      </w:pPr>
    </w:p>
    <w:tbl>
      <w:tblPr>
        <w:tblStyle w:val="afb"/>
        <w:tblW w:w="10115" w:type="dxa"/>
        <w:jc w:val="center"/>
        <w:tblLayout w:type="fixed"/>
        <w:tblLook w:val="04A0" w:firstRow="1" w:lastRow="0" w:firstColumn="1" w:lastColumn="0" w:noHBand="0" w:noVBand="1"/>
      </w:tblPr>
      <w:tblGrid>
        <w:gridCol w:w="635"/>
        <w:gridCol w:w="2054"/>
        <w:gridCol w:w="1701"/>
        <w:gridCol w:w="2126"/>
        <w:gridCol w:w="1932"/>
        <w:gridCol w:w="1659"/>
        <w:gridCol w:w="8"/>
      </w:tblGrid>
      <w:tr w:rsidR="00A31653" w:rsidRPr="008806BD" w14:paraId="023C9286" w14:textId="0D280980" w:rsidTr="007B29F1">
        <w:trPr>
          <w:trHeight w:val="426"/>
          <w:jc w:val="center"/>
        </w:trPr>
        <w:tc>
          <w:tcPr>
            <w:tcW w:w="635" w:type="dxa"/>
            <w:vMerge w:val="restart"/>
          </w:tcPr>
          <w:p w14:paraId="2CA15C87" w14:textId="77777777" w:rsidR="00A31653" w:rsidRPr="008806BD" w:rsidRDefault="00A31653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№ </w:t>
            </w:r>
            <w:r w:rsidRPr="008806BD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br/>
              <w:t>п/п</w:t>
            </w:r>
          </w:p>
        </w:tc>
        <w:tc>
          <w:tcPr>
            <w:tcW w:w="2054" w:type="dxa"/>
            <w:vMerge w:val="restart"/>
          </w:tcPr>
          <w:p w14:paraId="45677B43" w14:textId="77777777" w:rsidR="00A31653" w:rsidRPr="008806BD" w:rsidRDefault="00A31653" w:rsidP="000A104E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 xml:space="preserve">Наименования отдельных </w:t>
            </w:r>
            <w:r w:rsidRPr="0088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br/>
              <w:t>признаков заявителей</w:t>
            </w:r>
          </w:p>
        </w:tc>
        <w:tc>
          <w:tcPr>
            <w:tcW w:w="7426" w:type="dxa"/>
            <w:gridSpan w:val="5"/>
            <w:tcBorders>
              <w:right w:val="single" w:sz="4" w:space="0" w:color="auto"/>
            </w:tcBorders>
          </w:tcPr>
          <w:p w14:paraId="54012879" w14:textId="3414DE4A" w:rsidR="00A31653" w:rsidRPr="008806BD" w:rsidRDefault="00A31653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>Результат предоставления муниципальной услуги</w:t>
            </w:r>
          </w:p>
        </w:tc>
      </w:tr>
      <w:tr w:rsidR="00B12F3E" w:rsidRPr="00B12F3E" w14:paraId="66C05DF8" w14:textId="4B7A93E8" w:rsidTr="00B12F3E">
        <w:trPr>
          <w:gridAfter w:val="1"/>
          <w:wAfter w:w="8" w:type="dxa"/>
          <w:jc w:val="center"/>
        </w:trPr>
        <w:tc>
          <w:tcPr>
            <w:tcW w:w="635" w:type="dxa"/>
            <w:vMerge/>
          </w:tcPr>
          <w:p w14:paraId="68CDD0CE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054" w:type="dxa"/>
            <w:vMerge/>
          </w:tcPr>
          <w:p w14:paraId="3AD05C89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667ABB40" w14:textId="315D21F7" w:rsidR="00B12F3E" w:rsidRPr="008806BD" w:rsidRDefault="00B12F3E" w:rsidP="00FB31AB">
            <w:pPr>
              <w:pStyle w:val="ConsPlusNormal1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  <w:t xml:space="preserve">Выдача разрешения </w:t>
            </w:r>
            <w:r w:rsidRPr="008806B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  <w:br/>
              <w:t>на ввод объекта в эксплуатацию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D6E6B08" w14:textId="05057DD2" w:rsidR="00B12F3E" w:rsidRPr="008806BD" w:rsidRDefault="00B12F3E" w:rsidP="00A46715">
            <w:pPr>
              <w:pStyle w:val="ConsPlusNormal1"/>
              <w:ind w:left="-1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Внесение изменений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в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выданное разрешение на ввод объекта в эксплуатацию</w:t>
            </w:r>
          </w:p>
        </w:tc>
        <w:tc>
          <w:tcPr>
            <w:tcW w:w="1932" w:type="dxa"/>
            <w:tcBorders>
              <w:right w:val="single" w:sz="4" w:space="0" w:color="auto"/>
            </w:tcBorders>
          </w:tcPr>
          <w:p w14:paraId="600CD125" w14:textId="11A19991" w:rsidR="00B12F3E" w:rsidRPr="008806BD" w:rsidRDefault="00B12F3E" w:rsidP="00FB31AB">
            <w:pPr>
              <w:pStyle w:val="ConsPlusNormal1"/>
              <w:ind w:left="-144" w:firstLine="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Выдача дубликата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ранее выданного разрешения на ввод объекта в эксплуатацию </w:t>
            </w:r>
          </w:p>
        </w:tc>
        <w:tc>
          <w:tcPr>
            <w:tcW w:w="1659" w:type="dxa"/>
            <w:tcBorders>
              <w:right w:val="single" w:sz="4" w:space="0" w:color="auto"/>
            </w:tcBorders>
          </w:tcPr>
          <w:p w14:paraId="3888FEFA" w14:textId="5A5ECD69" w:rsidR="00B12F3E" w:rsidRPr="00501AD4" w:rsidRDefault="00B12F3E" w:rsidP="00FB31AB">
            <w:pPr>
              <w:pStyle w:val="ConsPlusNormal1"/>
              <w:ind w:left="-144" w:firstLine="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  <w:r w:rsidRPr="00501A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Исправление технической ошибки в разрешении</w:t>
            </w:r>
            <w:r w:rsidRPr="00501A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>на ввод объекта в эксплуатацию</w:t>
            </w:r>
          </w:p>
        </w:tc>
      </w:tr>
      <w:tr w:rsidR="00B12F3E" w:rsidRPr="008806BD" w14:paraId="09156378" w14:textId="7AAA9289" w:rsidTr="00B12F3E">
        <w:trPr>
          <w:gridAfter w:val="1"/>
          <w:wAfter w:w="8" w:type="dxa"/>
          <w:trHeight w:val="567"/>
          <w:jc w:val="center"/>
        </w:trPr>
        <w:tc>
          <w:tcPr>
            <w:tcW w:w="635" w:type="dxa"/>
            <w:vAlign w:val="center"/>
          </w:tcPr>
          <w:p w14:paraId="7CE1D1A6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1.</w:t>
            </w:r>
          </w:p>
        </w:tc>
        <w:tc>
          <w:tcPr>
            <w:tcW w:w="2054" w:type="dxa"/>
            <w:vAlign w:val="center"/>
          </w:tcPr>
          <w:p w14:paraId="7E34D658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Физическое лицо</w:t>
            </w:r>
          </w:p>
        </w:tc>
        <w:tc>
          <w:tcPr>
            <w:tcW w:w="1701" w:type="dxa"/>
            <w:vAlign w:val="center"/>
          </w:tcPr>
          <w:p w14:paraId="4C0FF6B6" w14:textId="7777777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А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B7890FE" w14:textId="539B6912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З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7B5F10D3" w14:textId="3E26B783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О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14:paraId="7CC48A2D" w14:textId="667F2B62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Х</w:t>
            </w:r>
          </w:p>
        </w:tc>
      </w:tr>
      <w:tr w:rsidR="00B12F3E" w:rsidRPr="008806BD" w14:paraId="48D7F710" w14:textId="1AF5DCA8" w:rsidTr="00B12F3E">
        <w:trPr>
          <w:gridAfter w:val="1"/>
          <w:wAfter w:w="8" w:type="dxa"/>
          <w:trHeight w:val="567"/>
          <w:jc w:val="center"/>
        </w:trPr>
        <w:tc>
          <w:tcPr>
            <w:tcW w:w="635" w:type="dxa"/>
            <w:vAlign w:val="center"/>
          </w:tcPr>
          <w:p w14:paraId="1495ACF7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2.</w:t>
            </w:r>
          </w:p>
        </w:tc>
        <w:tc>
          <w:tcPr>
            <w:tcW w:w="2054" w:type="dxa"/>
            <w:vAlign w:val="center"/>
          </w:tcPr>
          <w:p w14:paraId="4D194650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Представитель физического лица</w:t>
            </w:r>
          </w:p>
        </w:tc>
        <w:tc>
          <w:tcPr>
            <w:tcW w:w="1701" w:type="dxa"/>
            <w:vAlign w:val="center"/>
          </w:tcPr>
          <w:p w14:paraId="5DAB48F2" w14:textId="7777777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F1A5C9C" w14:textId="75BAB76D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И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015F8758" w14:textId="3053E6AA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П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14:paraId="651ED9B1" w14:textId="37B04B5C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Ц</w:t>
            </w:r>
          </w:p>
        </w:tc>
      </w:tr>
      <w:tr w:rsidR="00B12F3E" w:rsidRPr="008806BD" w14:paraId="3452FA99" w14:textId="6B925222" w:rsidTr="00B12F3E">
        <w:trPr>
          <w:gridAfter w:val="1"/>
          <w:wAfter w:w="8" w:type="dxa"/>
          <w:trHeight w:val="567"/>
          <w:jc w:val="center"/>
        </w:trPr>
        <w:tc>
          <w:tcPr>
            <w:tcW w:w="635" w:type="dxa"/>
            <w:vAlign w:val="center"/>
          </w:tcPr>
          <w:p w14:paraId="202DEE38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3.</w:t>
            </w:r>
          </w:p>
        </w:tc>
        <w:tc>
          <w:tcPr>
            <w:tcW w:w="2054" w:type="dxa"/>
            <w:vAlign w:val="center"/>
          </w:tcPr>
          <w:p w14:paraId="1D188B46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Индивидуальный предприниматель</w:t>
            </w:r>
          </w:p>
        </w:tc>
        <w:tc>
          <w:tcPr>
            <w:tcW w:w="1701" w:type="dxa"/>
            <w:vAlign w:val="center"/>
          </w:tcPr>
          <w:p w14:paraId="51A3C75B" w14:textId="7777777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В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323E07A" w14:textId="7442344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Й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626769CE" w14:textId="21D9613E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Р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14:paraId="6765E5B3" w14:textId="0147CC76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Ч</w:t>
            </w:r>
          </w:p>
        </w:tc>
      </w:tr>
      <w:tr w:rsidR="00B12F3E" w:rsidRPr="008806BD" w14:paraId="3B7E4A0A" w14:textId="4B29EDE7" w:rsidTr="00B12F3E">
        <w:trPr>
          <w:gridAfter w:val="1"/>
          <w:wAfter w:w="8" w:type="dxa"/>
          <w:trHeight w:val="567"/>
          <w:jc w:val="center"/>
        </w:trPr>
        <w:tc>
          <w:tcPr>
            <w:tcW w:w="635" w:type="dxa"/>
            <w:vAlign w:val="center"/>
          </w:tcPr>
          <w:p w14:paraId="6E649599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4.</w:t>
            </w:r>
          </w:p>
        </w:tc>
        <w:tc>
          <w:tcPr>
            <w:tcW w:w="2054" w:type="dxa"/>
            <w:vAlign w:val="center"/>
          </w:tcPr>
          <w:p w14:paraId="23CBFC81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1701" w:type="dxa"/>
            <w:vAlign w:val="center"/>
          </w:tcPr>
          <w:p w14:paraId="63A2A652" w14:textId="7777777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Г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1D3803D" w14:textId="679F674C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К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59EB85F1" w14:textId="291E9199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С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14:paraId="229883A6" w14:textId="3A7B7BA5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Ш</w:t>
            </w:r>
          </w:p>
        </w:tc>
      </w:tr>
      <w:tr w:rsidR="00B12F3E" w:rsidRPr="008806BD" w14:paraId="79022D9C" w14:textId="4FFF2AC8" w:rsidTr="00B12F3E">
        <w:trPr>
          <w:gridAfter w:val="1"/>
          <w:wAfter w:w="8" w:type="dxa"/>
          <w:trHeight w:val="567"/>
          <w:jc w:val="center"/>
        </w:trPr>
        <w:tc>
          <w:tcPr>
            <w:tcW w:w="635" w:type="dxa"/>
            <w:vAlign w:val="center"/>
          </w:tcPr>
          <w:p w14:paraId="76EB3327" w14:textId="77777777" w:rsidR="00B12F3E" w:rsidRPr="008806BD" w:rsidRDefault="00B12F3E" w:rsidP="00A46715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5.</w:t>
            </w:r>
          </w:p>
        </w:tc>
        <w:tc>
          <w:tcPr>
            <w:tcW w:w="2054" w:type="dxa"/>
            <w:vAlign w:val="center"/>
          </w:tcPr>
          <w:p w14:paraId="381650FC" w14:textId="46801B5B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Юридическое лицо,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зарегистрирован</w:t>
            </w:r>
            <w:r w:rsidR="00501AD4"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ное</w:t>
            </w:r>
            <w:proofErr w:type="spellEnd"/>
            <w:proofErr w:type="gramEnd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 на территории иностранного государства</w:t>
            </w:r>
          </w:p>
        </w:tc>
        <w:tc>
          <w:tcPr>
            <w:tcW w:w="1701" w:type="dxa"/>
            <w:vAlign w:val="center"/>
          </w:tcPr>
          <w:p w14:paraId="4B2DAA17" w14:textId="7DBE5AE5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Д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1E30654" w14:textId="7446463E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Л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6D76936A" w14:textId="4F0C6C68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Т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14:paraId="0B190C55" w14:textId="2E434C4D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Щ</w:t>
            </w:r>
          </w:p>
        </w:tc>
      </w:tr>
      <w:tr w:rsidR="00B12F3E" w:rsidRPr="008806BD" w14:paraId="67BC5856" w14:textId="5AFACBE7" w:rsidTr="00B12F3E">
        <w:trPr>
          <w:gridAfter w:val="1"/>
          <w:wAfter w:w="8" w:type="dxa"/>
          <w:trHeight w:val="567"/>
          <w:jc w:val="center"/>
        </w:trPr>
        <w:tc>
          <w:tcPr>
            <w:tcW w:w="635" w:type="dxa"/>
            <w:vAlign w:val="center"/>
          </w:tcPr>
          <w:p w14:paraId="639CAD49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6</w:t>
            </w: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.</w:t>
            </w:r>
          </w:p>
        </w:tc>
        <w:tc>
          <w:tcPr>
            <w:tcW w:w="2054" w:type="dxa"/>
            <w:vAlign w:val="center"/>
          </w:tcPr>
          <w:p w14:paraId="0CB0ADDA" w14:textId="3BA658C9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Представитель юридического лица,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зарегистрирован</w:t>
            </w:r>
            <w:r w:rsidR="00501AD4"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ный</w:t>
            </w:r>
            <w:proofErr w:type="spellEnd"/>
            <w:proofErr w:type="gramEnd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 на территории Российской Федерации</w:t>
            </w:r>
          </w:p>
        </w:tc>
        <w:tc>
          <w:tcPr>
            <w:tcW w:w="1701" w:type="dxa"/>
            <w:vAlign w:val="center"/>
          </w:tcPr>
          <w:p w14:paraId="710A3FFC" w14:textId="6AC3053A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Е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145A4CD" w14:textId="26D3B802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М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57D028DC" w14:textId="7EB1B5F2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У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14:paraId="626D5181" w14:textId="66D2DF5E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Э</w:t>
            </w:r>
          </w:p>
        </w:tc>
      </w:tr>
      <w:tr w:rsidR="00B12F3E" w:rsidRPr="008806BD" w14:paraId="2831633F" w14:textId="16DCB3FB" w:rsidTr="00B12F3E">
        <w:trPr>
          <w:gridAfter w:val="1"/>
          <w:wAfter w:w="8" w:type="dxa"/>
          <w:trHeight w:val="567"/>
          <w:jc w:val="center"/>
        </w:trPr>
        <w:tc>
          <w:tcPr>
            <w:tcW w:w="635" w:type="dxa"/>
            <w:vAlign w:val="center"/>
          </w:tcPr>
          <w:p w14:paraId="3F95C1F8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7.</w:t>
            </w:r>
          </w:p>
        </w:tc>
        <w:tc>
          <w:tcPr>
            <w:tcW w:w="2054" w:type="dxa"/>
            <w:vAlign w:val="center"/>
          </w:tcPr>
          <w:p w14:paraId="6F3F220E" w14:textId="77A8F1FB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Представитель юридического лица,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зарегистрирован</w:t>
            </w:r>
            <w:r w:rsidR="00501AD4"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ный</w:t>
            </w:r>
            <w:proofErr w:type="spellEnd"/>
            <w:proofErr w:type="gramEnd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 на территории иностранного государства</w:t>
            </w:r>
          </w:p>
        </w:tc>
        <w:tc>
          <w:tcPr>
            <w:tcW w:w="1701" w:type="dxa"/>
            <w:vAlign w:val="center"/>
          </w:tcPr>
          <w:p w14:paraId="640A608E" w14:textId="56AC82CC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Ж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D270FF5" w14:textId="72B29419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Н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5E9C2B2E" w14:textId="02F7E47F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Ф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14:paraId="2BF1702A" w14:textId="42CFF83C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Ю</w:t>
            </w:r>
          </w:p>
        </w:tc>
      </w:tr>
    </w:tbl>
    <w:p w14:paraId="09B93212" w14:textId="77777777" w:rsidR="00A46715" w:rsidRPr="008806BD" w:rsidRDefault="00A46715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20C28946" w14:textId="77777777" w:rsidR="00830B19" w:rsidRPr="008806BD" w:rsidRDefault="00830B19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621906C3" w14:textId="77777777" w:rsidR="00830B19" w:rsidRPr="008806BD" w:rsidRDefault="00830B19">
      <w:pPr>
        <w:rPr>
          <w:color w:val="000000" w:themeColor="text1"/>
        </w:rPr>
        <w:sectPr w:rsidR="00830B19" w:rsidRPr="008806BD" w:rsidSect="004A1670">
          <w:headerReference w:type="default" r:id="rId7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6D38E3" w14:paraId="3511C6E8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2559DA" w14:textId="77777777" w:rsidR="00830B19" w:rsidRPr="006D38E3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D38E3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3</w:t>
            </w:r>
          </w:p>
          <w:p w14:paraId="34F4F96E" w14:textId="7FBB1489" w:rsidR="00830B19" w:rsidRPr="006D38E3" w:rsidRDefault="007F7C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060872E0" w14:textId="77777777" w:rsidR="00830B19" w:rsidRPr="006D38E3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D2B9E85" w14:textId="77777777" w:rsidR="00830B19" w:rsidRPr="006D38E3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D6D0F0F" w14:textId="4DA2DEF0" w:rsidR="00830B19" w:rsidRPr="006D38E3" w:rsidRDefault="005C1D28" w:rsidP="004961A3">
      <w:pPr>
        <w:pStyle w:val="10"/>
        <w:rPr>
          <w:sz w:val="26"/>
          <w:szCs w:val="26"/>
        </w:rPr>
      </w:pPr>
      <w:r w:rsidRPr="006D38E3">
        <w:rPr>
          <w:sz w:val="26"/>
          <w:szCs w:val="26"/>
        </w:rPr>
        <w:t xml:space="preserve">Исчерпывающий перечень способов подачи запроса и документов, </w:t>
      </w:r>
      <w:r w:rsidRPr="006D38E3">
        <w:rPr>
          <w:sz w:val="26"/>
          <w:szCs w:val="26"/>
        </w:rPr>
        <w:br/>
        <w:t xml:space="preserve">необходимых для предоставления </w:t>
      </w:r>
      <w:r w:rsidR="00AA14E2" w:rsidRPr="006D38E3">
        <w:rPr>
          <w:sz w:val="26"/>
          <w:szCs w:val="26"/>
        </w:rPr>
        <w:t>муниципальной услуги</w:t>
      </w:r>
    </w:p>
    <w:p w14:paraId="3BE79BE0" w14:textId="77777777" w:rsidR="00830B19" w:rsidRPr="006D38E3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3F53A9A8" w14:textId="77777777" w:rsidR="00FC44C8" w:rsidRPr="006D38E3" w:rsidRDefault="00FC44C8" w:rsidP="00FC44C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6D38E3">
        <w:rPr>
          <w:rFonts w:ascii="Times New Roman" w:hAnsi="Times New Roman"/>
          <w:color w:val="000000" w:themeColor="text1"/>
          <w:sz w:val="26"/>
          <w:szCs w:val="26"/>
        </w:rPr>
        <w:t>Таблица 1.</w:t>
      </w:r>
    </w:p>
    <w:p w14:paraId="07A05E3D" w14:textId="77777777" w:rsidR="00FC44C8" w:rsidRPr="006D38E3" w:rsidRDefault="00FC44C8" w:rsidP="00FC44C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</w:p>
    <w:p w14:paraId="2E4BF339" w14:textId="7946B3FE" w:rsidR="00FC44C8" w:rsidRPr="006D38E3" w:rsidRDefault="00FC44C8" w:rsidP="00FC44C8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6D38E3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Исчерпывающий перечень документов и (или) </w:t>
      </w:r>
      <w:proofErr w:type="gramStart"/>
      <w:r w:rsidRPr="006D38E3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информации,</w:t>
      </w:r>
      <w:r w:rsidR="006D38E3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</w:r>
      <w:r w:rsidRPr="006D38E3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которые</w:t>
      </w:r>
      <w:proofErr w:type="gramEnd"/>
      <w:r w:rsidRPr="006D38E3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заявитель должен предоставить самостоятельно, а также требования к ним</w:t>
      </w:r>
    </w:p>
    <w:p w14:paraId="32BE99DD" w14:textId="77777777" w:rsidR="00830B19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806BD" w:rsidRPr="006D38E3" w14:paraId="78286920" w14:textId="77777777" w:rsidTr="007A072B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B9A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57C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4EB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FEB2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47E0DCC4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4DC" w14:textId="77777777" w:rsidR="00830B19" w:rsidRPr="008806BD" w:rsidRDefault="005C1D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49A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Иные требования</w:t>
            </w:r>
          </w:p>
        </w:tc>
      </w:tr>
      <w:tr w:rsidR="008806BD" w:rsidRPr="006D38E3" w14:paraId="0062C49B" w14:textId="77777777" w:rsidTr="006D38E3">
        <w:trPr>
          <w:trHeight w:val="26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5E105" w14:textId="77777777" w:rsidR="007A072B" w:rsidRPr="008806BD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641FA" w14:textId="17DC0BFF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DE067" w14:textId="676F9E91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заявление о выдаче </w:t>
            </w:r>
            <w:r w:rsidR="002C26F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разрешения на ввод объекта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74F4" w14:textId="77777777" w:rsidR="007A072B" w:rsidRPr="008806BD" w:rsidRDefault="007A072B" w:rsidP="002F37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4EB" w14:textId="77777777" w:rsidR="007A072B" w:rsidRPr="008806BD" w:rsidRDefault="0092767A" w:rsidP="002F37AC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8B17" w14:textId="77777777" w:rsidR="007A072B" w:rsidRPr="008806BD" w:rsidRDefault="007A072B" w:rsidP="002F37A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6D38E3" w14:paraId="24FD5C20" w14:textId="77777777" w:rsidTr="006D38E3">
        <w:trPr>
          <w:trHeight w:val="29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D1A37" w14:textId="77777777" w:rsidR="007A072B" w:rsidRPr="008806BD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39AC1" w14:textId="77777777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4C01F" w14:textId="77777777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2F38" w14:textId="77777777" w:rsidR="007A072B" w:rsidRPr="008806BD" w:rsidRDefault="007A072B" w:rsidP="002F37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3588" w14:textId="77777777" w:rsidR="007A072B" w:rsidRPr="008806BD" w:rsidRDefault="0092767A" w:rsidP="002F37AC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978" w14:textId="77777777" w:rsidR="007A072B" w:rsidRPr="008806BD" w:rsidRDefault="007A072B" w:rsidP="002F37A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6D38E3" w14:paraId="17D29D80" w14:textId="77777777" w:rsidTr="006D38E3">
        <w:trPr>
          <w:trHeight w:val="33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EB3" w14:textId="77777777" w:rsidR="007A072B" w:rsidRPr="008806BD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0FE9" w14:textId="77777777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10B" w14:textId="77777777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CD7" w14:textId="3D5B0DD5" w:rsidR="00A31653" w:rsidRPr="008806BD" w:rsidRDefault="007A072B" w:rsidP="006D38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6A4" w14:textId="77777777" w:rsidR="007A072B" w:rsidRPr="008806BD" w:rsidRDefault="0092767A" w:rsidP="002F37AC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697" w14:textId="77777777" w:rsidR="007A072B" w:rsidRPr="008806BD" w:rsidRDefault="007A072B" w:rsidP="002F37A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A31653" w:rsidRPr="006D38E3" w14:paraId="2C377C49" w14:textId="77777777" w:rsidTr="006D38E3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07D5" w14:textId="41E79E89" w:rsidR="00A31653" w:rsidRPr="006D38E3" w:rsidRDefault="006D38E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234" w14:textId="457A6C9F" w:rsidR="00A31653" w:rsidRPr="00501AD4" w:rsidRDefault="00A31653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</w:t>
            </w:r>
            <w:proofErr w:type="gramStart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6F9" w14:textId="147EFB5F" w:rsidR="00A31653" w:rsidRPr="00501AD4" w:rsidRDefault="00A31653" w:rsidP="006D38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0"/>
              </w:rPr>
              <w:t xml:space="preserve">заявление о внесении изменений в ранее выданное </w:t>
            </w:r>
            <w:r w:rsidRPr="00501AD4">
              <w:rPr>
                <w:rFonts w:ascii="Times New Roman" w:hAnsi="Times New Roman"/>
                <w:iCs/>
                <w:color w:val="000000" w:themeColor="text1"/>
                <w:sz w:val="20"/>
              </w:rPr>
              <w:t>разрешение на ввод объекта</w:t>
            </w:r>
            <w:r w:rsidRPr="00501AD4">
              <w:rPr>
                <w:rFonts w:ascii="Times New Roman" w:hAnsi="Times New Roman"/>
                <w:iCs/>
                <w:color w:val="000000" w:themeColor="text1"/>
                <w:sz w:val="20"/>
              </w:rPr>
              <w:br/>
              <w:t>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269A" w14:textId="12B269CE" w:rsidR="00A31653" w:rsidRPr="008806BD" w:rsidRDefault="00A31653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BD6E" w14:textId="7632FC25" w:rsidR="00A31653" w:rsidRPr="008806BD" w:rsidRDefault="00A31653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1CD9" w14:textId="38006D25" w:rsidR="00A31653" w:rsidRPr="008806BD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A31653" w:rsidRPr="006D38E3" w14:paraId="77AD65A5" w14:textId="77777777" w:rsidTr="006D38E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EF8" w14:textId="77777777" w:rsidR="00A31653" w:rsidRPr="00B12F3E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B2D" w14:textId="77777777" w:rsidR="00A31653" w:rsidRPr="00501AD4" w:rsidRDefault="00A31653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832" w14:textId="77777777" w:rsidR="00A31653" w:rsidRPr="00501AD4" w:rsidRDefault="00A31653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40C1" w14:textId="6191C7A5" w:rsidR="00A31653" w:rsidRPr="008806BD" w:rsidRDefault="00A31653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F6BE" w14:textId="1D000091" w:rsidR="00A31653" w:rsidRPr="008806BD" w:rsidRDefault="00A31653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D91" w14:textId="0367FC7C" w:rsidR="00A31653" w:rsidRPr="008806BD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A31653" w:rsidRPr="008806BD" w14:paraId="22CE5A2C" w14:textId="77777777" w:rsidTr="006D38E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2FC" w14:textId="77777777" w:rsidR="00A31653" w:rsidRPr="00B12F3E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FEEA" w14:textId="77777777" w:rsidR="00A31653" w:rsidRPr="00501AD4" w:rsidRDefault="00A31653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A06" w14:textId="77777777" w:rsidR="00A31653" w:rsidRPr="00501AD4" w:rsidRDefault="00A31653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245" w14:textId="30A4ED8B" w:rsidR="00A31653" w:rsidRPr="008806BD" w:rsidRDefault="00A31653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847" w14:textId="24228E86" w:rsidR="00A31653" w:rsidRPr="008806BD" w:rsidRDefault="00A31653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1541" w14:textId="474DE4EF" w:rsidR="00A31653" w:rsidRPr="008806BD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17D49252" w14:textId="77777777" w:rsidTr="007B29F1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66119D" w14:textId="0CB82B80" w:rsidR="00D44ABF" w:rsidRPr="00B12F3E" w:rsidRDefault="006D38E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  <w:r w:rsidR="00A31653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BEA6C1" w14:textId="6FC4F759" w:rsidR="00D44ABF" w:rsidRPr="00501AD4" w:rsidRDefault="00A31653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Ж О, П, Р, С, Т, </w:t>
            </w:r>
            <w:proofErr w:type="gramStart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У</w:t>
            </w:r>
            <w:proofErr w:type="gramEnd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Ф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0FF11C" w14:textId="1CED21FB" w:rsidR="00D44ABF" w:rsidRPr="00501AD4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/>
                <w:color w:val="000000" w:themeColor="text1"/>
                <w:lang w:val="ru-RU"/>
              </w:rPr>
              <w:t xml:space="preserve">заявление о выдаче дубликата ранее выданного </w:t>
            </w:r>
            <w:r w:rsidRPr="00501AD4">
              <w:rPr>
                <w:rFonts w:ascii="Times New Roman" w:hAnsi="Times New Roman"/>
                <w:iCs/>
                <w:color w:val="000000" w:themeColor="text1"/>
                <w:lang w:val="ru-RU"/>
              </w:rPr>
              <w:t>разрешения на ввод объекта</w:t>
            </w:r>
            <w:r w:rsidRPr="00501AD4">
              <w:rPr>
                <w:rFonts w:ascii="Times New Roman" w:hAnsi="Times New Roman"/>
                <w:iCs/>
                <w:color w:val="000000" w:themeColor="text1"/>
                <w:lang w:val="ru-RU"/>
              </w:rPr>
              <w:br/>
              <w:t>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573" w14:textId="1BA235FE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044C" w14:textId="4F2B532C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114" w14:textId="12546E08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164E562F" w14:textId="77777777" w:rsidTr="007B29F1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C9D17" w14:textId="77777777" w:rsidR="00D44ABF" w:rsidRPr="00B12F3E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33474" w14:textId="77777777" w:rsidR="00D44ABF" w:rsidRPr="00501AD4" w:rsidRDefault="00D44ABF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0095A" w14:textId="77777777" w:rsidR="00D44ABF" w:rsidRPr="00501AD4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8EA" w14:textId="38FE0114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0CF9" w14:textId="4C22905B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5645" w14:textId="4C0DEE24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3C63F5D0" w14:textId="77777777" w:rsidTr="000A104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6A1" w14:textId="77777777" w:rsidR="00D44ABF" w:rsidRPr="00B12F3E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691C" w14:textId="77777777" w:rsidR="00D44ABF" w:rsidRPr="00501AD4" w:rsidRDefault="00D44ABF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4339" w14:textId="77777777" w:rsidR="00D44ABF" w:rsidRPr="00501AD4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9255" w14:textId="037C31C3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2AA" w14:textId="6508D6F0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9EE" w14:textId="4D75AE9F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15DDC1D4" w14:textId="77777777" w:rsidTr="007B29F1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DA0B0C" w14:textId="3B773DA1" w:rsidR="00D44ABF" w:rsidRPr="00B12F3E" w:rsidRDefault="006D38E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="00A31653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E6A713" w14:textId="44CE9010" w:rsidR="00D44ABF" w:rsidRPr="00501AD4" w:rsidRDefault="00A31653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Х, Ц, Ч, Ш, Щ, </w:t>
            </w:r>
            <w:proofErr w:type="gramStart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Э</w:t>
            </w:r>
            <w:proofErr w:type="gramEnd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Ю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A443F8" w14:textId="5E9C12BE" w:rsidR="00D44ABF" w:rsidRPr="00501AD4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/>
                <w:color w:val="000000" w:themeColor="text1"/>
                <w:lang w:val="ru-RU"/>
              </w:rPr>
              <w:t xml:space="preserve">заявление об исправлении </w:t>
            </w:r>
            <w:r w:rsidRPr="00501AD4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технической ошибки в </w:t>
            </w:r>
            <w:r w:rsidRPr="00501AD4">
              <w:rPr>
                <w:rFonts w:ascii="Times New Roman" w:hAnsi="Times New Roman"/>
                <w:iCs/>
                <w:color w:val="000000" w:themeColor="text1"/>
                <w:lang w:val="ru-RU"/>
              </w:rPr>
              <w:t>разрешении на ввод</w:t>
            </w:r>
            <w:r w:rsidRPr="00501AD4">
              <w:rPr>
                <w:rFonts w:ascii="Times New Roman" w:hAnsi="Times New Roman"/>
                <w:iCs/>
                <w:color w:val="000000" w:themeColor="text1"/>
                <w:lang w:val="ru-RU"/>
              </w:rPr>
              <w:br/>
              <w:t>объекта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402E" w14:textId="70131254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2A9" w14:textId="20C862BA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AA3" w14:textId="36B8F7E8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5FE3B8A4" w14:textId="77777777" w:rsidTr="007B29F1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5C514" w14:textId="77777777" w:rsidR="00D44ABF" w:rsidRPr="00B12F3E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68321" w14:textId="77777777" w:rsidR="00D44ABF" w:rsidRPr="008806BD" w:rsidRDefault="00D44ABF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17448" w14:textId="77777777" w:rsidR="00D44ABF" w:rsidRPr="008806BD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28E" w14:textId="26B30A3E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09ED" w14:textId="42804DF1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A8DA" w14:textId="710B5991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06A721AA" w14:textId="77777777" w:rsidTr="000A104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678D" w14:textId="77777777" w:rsidR="00D44ABF" w:rsidRPr="00B12F3E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15A" w14:textId="77777777" w:rsidR="00D44ABF" w:rsidRPr="008806BD" w:rsidRDefault="00D44ABF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C4DB" w14:textId="77777777" w:rsidR="00D44ABF" w:rsidRPr="008806BD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103" w14:textId="3D9CC251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68E" w14:textId="4F3ADE42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6F3" w14:textId="5B780B28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40FE0EEC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0E549" w14:textId="30186184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5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8D453" w14:textId="0F0F78DA" w:rsidR="0092767A" w:rsidRPr="00501AD4" w:rsidRDefault="0092767A" w:rsidP="003A2E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А, В, Г,</w:t>
            </w:r>
            <w:r w:rsidR="00FC0C32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Д,</w:t>
            </w: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3A2EF1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Й, К, Л, </w:t>
            </w:r>
            <w:proofErr w:type="gramStart"/>
            <w:r w:rsidR="003A2EF1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proofErr w:type="gramEnd"/>
            <w:r w:rsidR="003A2EF1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Р, С, Т</w:t>
            </w:r>
            <w:r w:rsidR="00A31653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Х, Ч, Ш, Щ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62D79" w14:textId="77777777" w:rsidR="0092767A" w:rsidRPr="00501AD4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удостоверяющий личность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313" w14:textId="77777777" w:rsidR="0092767A" w:rsidRPr="008806BD" w:rsidRDefault="0092767A" w:rsidP="009276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AC2" w14:textId="77777777" w:rsidR="0092767A" w:rsidRPr="008806BD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98F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3EAE7786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F43D5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A22E3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93681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D1D" w14:textId="77777777" w:rsidR="0092767A" w:rsidRPr="008806BD" w:rsidRDefault="0092767A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ABE" w14:textId="77777777" w:rsidR="0092767A" w:rsidRPr="008806BD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042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176F4103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776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428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7A6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7256" w14:textId="77777777" w:rsidR="0092767A" w:rsidRPr="008806BD" w:rsidRDefault="0092767A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F75A" w14:textId="77777777" w:rsidR="0092767A" w:rsidRPr="008806BD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4AF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174FD131" w14:textId="77777777" w:rsidTr="006D38E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DD5DA" w14:textId="6F39E897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6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3CA" w14:textId="1A615C1D" w:rsidR="0092767A" w:rsidRPr="00501AD4" w:rsidRDefault="0092767A" w:rsidP="00FC0C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Б, </w:t>
            </w:r>
            <w:r w:rsidR="00FC0C32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Е, Ж, </w:t>
            </w:r>
            <w:proofErr w:type="gramStart"/>
            <w:r w:rsidR="00FC0C32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="00FC0C32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М, Н, П, У, Ф</w:t>
            </w:r>
            <w:r w:rsidR="00A31653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Ц, Э,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40A" w14:textId="77777777" w:rsidR="0092767A" w:rsidRPr="008806BD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6FB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50F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D2C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3560953D" w14:textId="77777777" w:rsidTr="006D38E3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8F02F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B6F" w14:textId="77777777" w:rsidR="0092767A" w:rsidRPr="00501AD4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B94" w14:textId="77777777" w:rsidR="0092767A" w:rsidRPr="008806BD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6D5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997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5940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44C28CA6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659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F39" w14:textId="77777777" w:rsidR="0092767A" w:rsidRPr="00501AD4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DD8" w14:textId="77777777" w:rsidR="0092767A" w:rsidRPr="008806BD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3E4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55F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BA8" w14:textId="77777777" w:rsidR="0092767A" w:rsidRPr="008806BD" w:rsidRDefault="0092767A" w:rsidP="0092767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5822706B" w14:textId="77777777" w:rsidR="0092767A" w:rsidRDefault="0092767A" w:rsidP="0092767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  <w:p w14:paraId="14DB8679" w14:textId="77777777" w:rsidR="002F37AC" w:rsidRPr="008806BD" w:rsidRDefault="002F37AC" w:rsidP="0092767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137C4C0E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A9B16" w14:textId="6989A587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7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9294" w14:textId="11FD4D0C" w:rsidR="0092767A" w:rsidRPr="00501AD4" w:rsidRDefault="00D6223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Б, Е, Ж, </w:t>
            </w:r>
            <w:proofErr w:type="gramStart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М, Н, П, У, Ф</w:t>
            </w:r>
            <w:r w:rsidR="00A31653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Ц, Э,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00DB5" w14:textId="77777777" w:rsidR="0092767A" w:rsidRPr="008806BD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FB5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C43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115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28CFF505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E7E5E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2A859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1541E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16A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CB7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00A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77B5E352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BEF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5BA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B9C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0DBF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C90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5AE5" w14:textId="0435E7B5" w:rsidR="002F37AC" w:rsidRPr="008806BD" w:rsidRDefault="0092767A" w:rsidP="00CC347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49020A6A" w14:textId="77777777" w:rsidTr="006D38E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2B8" w14:textId="78DA4091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8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BF1F" w14:textId="1210D22F" w:rsidR="0092767A" w:rsidRPr="00501AD4" w:rsidRDefault="00436FFD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Д, Ж, Л, Н, Т, Ф</w:t>
            </w:r>
            <w:r w:rsidR="00A31653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Щ,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D87" w14:textId="77777777" w:rsidR="0092767A" w:rsidRPr="00501AD4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перевод на русский язык документов о государственной регистрации </w:t>
            </w: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901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09F5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D9BD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19DA2EC2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DC8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35E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B3B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251D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7260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020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6B917BC9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7F0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C9E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1F5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67CF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47F1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6EE" w14:textId="03BCE555" w:rsidR="002F37AC" w:rsidRPr="008806BD" w:rsidRDefault="0092767A" w:rsidP="006D38E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58DE188B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6B81E" w14:textId="6465EBA7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9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23887" w14:textId="57FF85F6" w:rsidR="0092767A" w:rsidRPr="008806BD" w:rsidRDefault="00436FFD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 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F86E1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правоустанавливающие документы на земельный участок и объект капитального строительства (при реконструкции), в случае если право не зарегистрировано в едином государственно реестре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F0C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C32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606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3BCB6DC0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069C8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6FCF8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36B5F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D49B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27E2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052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0ADF6B25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EED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B37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A89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E465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C5F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5DE" w14:textId="7FDE06EE" w:rsidR="002F37AC" w:rsidRPr="008806BD" w:rsidRDefault="0092767A" w:rsidP="006D38E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7D313EC0" w14:textId="77777777" w:rsidTr="006D38E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795" w14:textId="046CC22F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10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615B" w14:textId="38BBECE9" w:rsidR="0092767A" w:rsidRPr="008806BD" w:rsidRDefault="00436FFD" w:rsidP="00CE15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5886" w14:textId="0C9B685A" w:rsidR="0092767A" w:rsidRPr="008806BD" w:rsidRDefault="00886162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акт о подключении (технологическом присоединении) построенного, реконструированного объекта капитального строительства к сетям </w:t>
            </w:r>
            <w:r w:rsidRPr="008806B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lastRenderedPageBreak/>
              <w:t>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F881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2F06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E1EF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558C5456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D0A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9B0D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336" w14:textId="77777777" w:rsidR="0092767A" w:rsidRPr="008806BD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FF04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279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383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0F96E2ED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8BA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71C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836" w14:textId="77777777" w:rsidR="0092767A" w:rsidRPr="008806BD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DB1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37B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9FB" w14:textId="07858EBC" w:rsidR="002F37AC" w:rsidRPr="008806BD" w:rsidRDefault="0092767A" w:rsidP="006D38E3">
            <w:pPr>
              <w:pStyle w:val="ConsPlusNormal1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7895761F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C4F2D" w14:textId="32E8C6B7" w:rsidR="007F0DDF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11</w:t>
            </w:r>
            <w:r w:rsidR="007F0DDF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64A36" w14:textId="3D9DB7DA" w:rsidR="007F0DDF" w:rsidRPr="008806BD" w:rsidRDefault="00CE1526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9E3CA" w14:textId="28740F8E" w:rsidR="002F37AC" w:rsidRPr="008806BD" w:rsidRDefault="00CE1526" w:rsidP="006D38E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4FD" w14:textId="77777777" w:rsidR="007F0DDF" w:rsidRPr="008806BD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0E7" w14:textId="77777777" w:rsidR="007F0DDF" w:rsidRPr="008806BD" w:rsidRDefault="007F0DDF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118" w14:textId="77777777" w:rsidR="007F0DDF" w:rsidRPr="008806BD" w:rsidRDefault="007F0DDF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3C7D1D91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16A24" w14:textId="77777777" w:rsidR="007F0DDF" w:rsidRPr="008806BD" w:rsidRDefault="007F0DD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1A9B1" w14:textId="77777777" w:rsidR="007F0DDF" w:rsidRPr="008806BD" w:rsidRDefault="007F0DDF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7B123" w14:textId="77777777" w:rsidR="007F0DDF" w:rsidRPr="008806BD" w:rsidRDefault="007F0DDF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A49" w14:textId="77777777" w:rsidR="007F0DDF" w:rsidRPr="008806BD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955" w14:textId="77777777" w:rsidR="007F0DDF" w:rsidRPr="008806BD" w:rsidRDefault="007F0DDF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8F2B" w14:textId="77777777" w:rsidR="007F0DDF" w:rsidRPr="008806BD" w:rsidRDefault="007F0DDF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5F9B2DD7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F51" w14:textId="77777777" w:rsidR="007F0DDF" w:rsidRPr="008806BD" w:rsidRDefault="007F0DD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F86" w14:textId="77777777" w:rsidR="007F0DDF" w:rsidRPr="008806BD" w:rsidRDefault="007F0DDF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1AE4" w14:textId="77777777" w:rsidR="007F0DDF" w:rsidRPr="008806BD" w:rsidRDefault="007F0DDF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40C" w14:textId="77777777" w:rsidR="007F0DDF" w:rsidRPr="008806BD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452" w14:textId="77777777" w:rsidR="007F0DDF" w:rsidRPr="008806BD" w:rsidRDefault="007F0DDF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DF6" w14:textId="77777777" w:rsidR="007F0DDF" w:rsidRPr="008806BD" w:rsidRDefault="007F0DDF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053F1CC3" w14:textId="77777777" w:rsidTr="006D38E3">
        <w:trPr>
          <w:trHeight w:val="93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B63" w14:textId="658C20D3" w:rsidR="00CE1526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12</w:t>
            </w:r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F96" w14:textId="66A30B1F" w:rsidR="00CE1526" w:rsidRPr="008806BD" w:rsidRDefault="00CE1526" w:rsidP="00CE15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498A" w14:textId="56F87ADD" w:rsidR="00CE1526" w:rsidRPr="008806BD" w:rsidRDefault="00DD21C9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D21C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технический план объекта капитального строительства, подготовленный в соответствии с Федеральным законом «О государственной регистрации недвижимости», за исключением ввода в эксплуатацию объекта капитального строительства, в отношении которого в </w:t>
            </w:r>
            <w:r w:rsidRPr="00DD21C9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A1F" w14:textId="77777777" w:rsidR="00CE1526" w:rsidRPr="008806BD" w:rsidRDefault="00CE1526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430C" w14:textId="6C184FB4" w:rsidR="00CE1526" w:rsidRPr="008806BD" w:rsidRDefault="00CE1526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К(э),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C5B05" w14:textId="77777777" w:rsidR="00CE1526" w:rsidRPr="008806BD" w:rsidRDefault="00CE1526" w:rsidP="00CE152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в электронном виде</w:t>
            </w:r>
          </w:p>
          <w:p w14:paraId="046DD989" w14:textId="3D6CA309" w:rsidR="00CE1526" w:rsidRPr="008806BD" w:rsidRDefault="00CE1526" w:rsidP="00CE1526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/>
                <w:color w:val="000000" w:themeColor="text1"/>
                <w:lang w:val="ru-RU"/>
              </w:rPr>
              <w:t xml:space="preserve">(- </w:t>
            </w:r>
            <w:r w:rsidRPr="008806BD">
              <w:rPr>
                <w:rFonts w:ascii="Times New Roman" w:hAnsi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/>
                <w:color w:val="000000" w:themeColor="text1"/>
                <w:lang w:val="ru-RU"/>
              </w:rPr>
              <w:t xml:space="preserve">, </w:t>
            </w:r>
            <w:r w:rsidRPr="008806BD">
              <w:rPr>
                <w:rFonts w:ascii="Times New Roman" w:hAnsi="Times New Roman"/>
                <w:color w:val="000000" w:themeColor="text1"/>
              </w:rPr>
              <w:t>xml</w:t>
            </w:r>
            <w:r w:rsidRPr="008806BD">
              <w:rPr>
                <w:rFonts w:ascii="Times New Roman" w:hAnsi="Times New Roman"/>
                <w:color w:val="000000" w:themeColor="text1"/>
                <w:lang w:val="ru-RU"/>
              </w:rPr>
              <w:t xml:space="preserve"> - технический план должен быть представлен в виде электронного документа в форме, необходимой для ведения Единого </w:t>
            </w:r>
            <w:r w:rsidRPr="008806BD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государственного реестра недвижимости)</w:t>
            </w:r>
          </w:p>
        </w:tc>
      </w:tr>
      <w:tr w:rsidR="008806BD" w:rsidRPr="008806BD" w14:paraId="6BD9C1BB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CF6" w14:textId="77777777" w:rsidR="00CE1526" w:rsidRPr="008806BD" w:rsidRDefault="00CE1526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E514" w14:textId="77777777" w:rsidR="00CE1526" w:rsidRPr="008806BD" w:rsidRDefault="00CE1526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16B2" w14:textId="77777777" w:rsidR="00CE1526" w:rsidRPr="008806BD" w:rsidRDefault="00CE1526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9C1" w14:textId="77777777" w:rsidR="00CE1526" w:rsidRPr="008806BD" w:rsidRDefault="00CE1526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8B4" w14:textId="7CFA8990" w:rsidR="00CE1526" w:rsidRPr="008806BD" w:rsidRDefault="00CE1526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2831" w14:textId="0F6B56C4" w:rsidR="00CE1526" w:rsidRPr="008806BD" w:rsidRDefault="00CE1526" w:rsidP="00CE1526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3B181DD9" w14:textId="77777777" w:rsidTr="006D38E3">
        <w:trPr>
          <w:trHeight w:val="38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C49" w14:textId="77777777" w:rsidR="00CE1526" w:rsidRPr="008806BD" w:rsidRDefault="00CE1526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0EFA" w14:textId="77777777" w:rsidR="00CE1526" w:rsidRPr="008806BD" w:rsidRDefault="00CE1526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172" w14:textId="77777777" w:rsidR="00CE1526" w:rsidRPr="008806BD" w:rsidRDefault="00CE1526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895F" w14:textId="77777777" w:rsidR="00CE1526" w:rsidRPr="008806BD" w:rsidRDefault="00CE1526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DBDF" w14:textId="77777777" w:rsidR="00CE1526" w:rsidRPr="008806BD" w:rsidRDefault="00CE1526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C77" w14:textId="0A954E5B" w:rsidR="00CE1526" w:rsidRPr="008806BD" w:rsidRDefault="00CE1526" w:rsidP="00CE1526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2C8C8DC4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DE5A6" w14:textId="28372C56" w:rsidR="000A104E" w:rsidRPr="008806BD" w:rsidRDefault="000A104E" w:rsidP="00CE152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</w:t>
            </w:r>
            <w:r w:rsidR="006D38E3"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FE6A7" w14:textId="3F672C20" w:rsidR="000A104E" w:rsidRPr="008806BD" w:rsidRDefault="00436FFD" w:rsidP="00CE15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</w:t>
            </w:r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Д, Е, Ж, З, </w:t>
            </w:r>
            <w:proofErr w:type="gramStart"/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043DF" w14:textId="1AD4841F" w:rsidR="000A104E" w:rsidRPr="008806BD" w:rsidRDefault="00CE1526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таком здании, сооружении помещения,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машино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</w:t>
            </w:r>
            <w:r w:rsidR="002F37AC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на осуществление государственной регистрации права собственности указанного лица (указанных лиц)</w:t>
            </w:r>
            <w:r w:rsidR="002F37AC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на указанные объекты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AC7D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EF3B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0A3" w14:textId="77777777" w:rsidR="000A104E" w:rsidRPr="008806BD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4D7E2117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755CC" w14:textId="77777777" w:rsidR="000A104E" w:rsidRPr="008806BD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3326D" w14:textId="77777777" w:rsidR="000A104E" w:rsidRPr="008806BD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245BC" w14:textId="77777777" w:rsidR="000A104E" w:rsidRPr="008806BD" w:rsidRDefault="000A104E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160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AC92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576" w14:textId="77777777" w:rsidR="000A104E" w:rsidRPr="008806BD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676D5D29" w14:textId="77777777" w:rsidTr="0004531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C4C" w14:textId="77777777" w:rsidR="000A104E" w:rsidRPr="008806BD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D3DB" w14:textId="77777777" w:rsidR="000A104E" w:rsidRPr="008806BD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954" w14:textId="77777777" w:rsidR="000A104E" w:rsidRPr="008806BD" w:rsidRDefault="000A104E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7D3B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F5F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CF88" w14:textId="77777777" w:rsidR="000A104E" w:rsidRPr="008806BD" w:rsidRDefault="000A104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7779B590" w14:textId="77777777" w:rsidTr="0004531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60B" w14:textId="65C70902" w:rsidR="000A104E" w:rsidRPr="008806BD" w:rsidRDefault="000A104E" w:rsidP="00CE152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</w:t>
            </w:r>
            <w:r w:rsidR="006D38E3"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5045" w14:textId="6A18A29D" w:rsidR="000A104E" w:rsidRPr="008806BD" w:rsidRDefault="00CE1526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2C9A" w14:textId="668EDE7C" w:rsidR="000A104E" w:rsidRPr="008806BD" w:rsidRDefault="00CE1526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случае, если необходимые документы и сведения о правах на земельный участок отсутствуют в ЕГРН, а также в случае отсутствия указанных документов и сведений в органах исполнительной власти субъекта Российской Федерации, органах местного самоуправления, уполномоченных на управление и распоряжение земельными участками, находящимися в государственной, муниципальной собственности, а также государственная собственность на которые не разграничена)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901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2A8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930" w14:textId="77777777" w:rsidR="000A104E" w:rsidRPr="008806BD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24BE7610" w14:textId="77777777" w:rsidTr="0004531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5F2F" w14:textId="77777777" w:rsidR="000A104E" w:rsidRPr="008806BD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9F1" w14:textId="77777777" w:rsidR="000A104E" w:rsidRPr="008806BD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169" w14:textId="77777777" w:rsidR="000A104E" w:rsidRPr="008806BD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7156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210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723" w14:textId="77777777" w:rsidR="000A104E" w:rsidRPr="008806BD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0A104E" w:rsidRPr="008806BD" w14:paraId="0F670210" w14:textId="77777777" w:rsidTr="0004531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051" w14:textId="77777777" w:rsidR="000A104E" w:rsidRPr="008806BD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85C" w14:textId="77777777" w:rsidR="000A104E" w:rsidRPr="008806BD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F75" w14:textId="77777777" w:rsidR="000A104E" w:rsidRPr="008806BD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83C5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55B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8744" w14:textId="77777777" w:rsidR="000A104E" w:rsidRPr="008806BD" w:rsidRDefault="000A104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</w:tbl>
    <w:p w14:paraId="7DC6E8CA" w14:textId="77777777" w:rsidR="00EC608A" w:rsidRPr="008806BD" w:rsidRDefault="00EC608A">
      <w:pPr>
        <w:rPr>
          <w:color w:val="000000" w:themeColor="text1"/>
        </w:rPr>
      </w:pPr>
    </w:p>
    <w:p w14:paraId="1DFC8A2C" w14:textId="77777777" w:rsidR="00D16FBE" w:rsidRPr="008806BD" w:rsidRDefault="00D16FB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8806BD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14:paraId="52DD8A70" w14:textId="6A8F7EB3" w:rsidR="00EC608A" w:rsidRPr="008806BD" w:rsidRDefault="00EC608A" w:rsidP="00EC608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8806BD">
        <w:rPr>
          <w:rFonts w:ascii="Times New Roman" w:hAnsi="Times New Roman"/>
          <w:color w:val="000000" w:themeColor="text1"/>
          <w:sz w:val="28"/>
          <w:szCs w:val="28"/>
        </w:rPr>
        <w:lastRenderedPageBreak/>
        <w:t>Таблица 2.</w:t>
      </w:r>
    </w:p>
    <w:p w14:paraId="1814CAAC" w14:textId="77777777" w:rsidR="00EC608A" w:rsidRPr="008806BD" w:rsidRDefault="00EC608A" w:rsidP="00EC608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70AFF61C" w14:textId="1779E2DF" w:rsidR="00EC608A" w:rsidRPr="008806BD" w:rsidRDefault="00EC608A" w:rsidP="00EC608A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8806B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Исчерпывающий перечень документов, которые заявитель</w:t>
      </w:r>
      <w:r w:rsidR="006D38E3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</w:r>
      <w:r w:rsidRPr="008806B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вправе предоставить по собственной инициативе, так как они подлежат предоставлению</w:t>
      </w:r>
      <w:r w:rsidR="006D38E3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</w:r>
      <w:r w:rsidRPr="008806B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в рамках межведомственного информационного взаимодействия, а также требования к ним</w:t>
      </w:r>
    </w:p>
    <w:p w14:paraId="298170E8" w14:textId="77777777" w:rsidR="00FC44C8" w:rsidRPr="008806BD" w:rsidRDefault="00FC44C8">
      <w:pPr>
        <w:rPr>
          <w:color w:val="000000" w:themeColor="text1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806BD" w:rsidRPr="008806BD" w14:paraId="7E5E3AA2" w14:textId="77777777" w:rsidTr="000A104E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3AF0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EE0B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E234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C64D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3070308B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23A7" w14:textId="77777777" w:rsidR="00EC608A" w:rsidRPr="008806BD" w:rsidRDefault="00EC608A" w:rsidP="00EC60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1BC" w14:textId="77777777" w:rsidR="00EC608A" w:rsidRPr="008806BD" w:rsidRDefault="00EC608A" w:rsidP="00EC608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Вид сведений, получаемый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из государственного информационного ресурса</w:t>
            </w:r>
          </w:p>
        </w:tc>
      </w:tr>
      <w:tr w:rsidR="008806BD" w:rsidRPr="008806BD" w14:paraId="3B60FAC6" w14:textId="77777777" w:rsidTr="008C7035">
        <w:trPr>
          <w:trHeight w:val="5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C41AC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06830" w14:textId="08A9A464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 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9A0EC" w14:textId="42B650AF" w:rsidR="00D16FBE" w:rsidRPr="008806BD" w:rsidRDefault="006C2012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35E" w14:textId="7063751B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B8C" w14:textId="32907363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86D" w14:textId="3B31273D" w:rsidR="00D16FBE" w:rsidRPr="008806BD" w:rsidRDefault="00D16FB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07F340D8" w14:textId="77777777" w:rsidTr="008C7035">
        <w:trPr>
          <w:trHeight w:val="20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32EB3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37D2B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5A2ED" w14:textId="77777777" w:rsidR="00D16FBE" w:rsidRPr="008806BD" w:rsidRDefault="00D16FBE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42CD" w14:textId="24F69935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911B" w14:textId="23603B28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A276" w14:textId="67BB1118" w:rsidR="00D16FBE" w:rsidRPr="008806BD" w:rsidRDefault="00D16FB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1366D617" w14:textId="77777777" w:rsidTr="008C7035">
        <w:trPr>
          <w:trHeight w:val="48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889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1AB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50E" w14:textId="77777777" w:rsidR="00D16FBE" w:rsidRPr="008806BD" w:rsidRDefault="00D16FBE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BF2" w14:textId="0FBFCBA0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7628" w14:textId="4BF3681B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C852" w14:textId="4AEE14D8" w:rsidR="007C2A3C" w:rsidRPr="008806BD" w:rsidRDefault="008849D6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св</w:t>
            </w:r>
            <w:r w:rsidR="007C2A3C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едени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й</w:t>
            </w:r>
            <w:r w:rsidR="007C2A3C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935042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  <w:r w:rsidR="007C2A3C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ЕГРН</w:t>
            </w:r>
          </w:p>
          <w:p w14:paraId="01064142" w14:textId="77777777" w:rsidR="007C2A3C" w:rsidRPr="008806BD" w:rsidRDefault="007C2A3C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15382AC9" w14:textId="77777777" w:rsidR="00384A71" w:rsidRPr="008806BD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66BD9E17" w14:textId="3B17CE62" w:rsidR="00D16FBE" w:rsidRPr="008806BD" w:rsidRDefault="00384A71" w:rsidP="000A1AA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D16FBE" w:rsidRPr="008806BD">
              <w:rPr>
                <w:rFonts w:ascii="Times New Roman" w:hAnsi="Times New Roman" w:cs="Times New Roman"/>
                <w:color w:val="000000" w:themeColor="text1"/>
              </w:rPr>
              <w:t>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8806BD" w:rsidRPr="008806BD" w14:paraId="6B3B690A" w14:textId="77777777" w:rsidTr="008C7035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15B38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52C4B" w14:textId="3D31637B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EE86" w14:textId="62477B19" w:rsidR="00D16FBE" w:rsidRPr="008806BD" w:rsidRDefault="006C2012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разрешение на строительство</w:t>
            </w:r>
            <w:r w:rsidR="00444E39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3C6" w14:textId="5363444C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FDCD" w14:textId="223FF80B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74D" w14:textId="0E8BBFEE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26CA3E4D" w14:textId="77777777" w:rsidTr="008C7035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EFB44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A1B6C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ACF28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11F7" w14:textId="3B4C6D8C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01CE" w14:textId="7E135CB0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3D7" w14:textId="224ECAC1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68B03067" w14:textId="77777777" w:rsidTr="008C7035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63C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A1B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B06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6562" w14:textId="3A2FF050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325A" w14:textId="5C22F9F0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4C4E" w14:textId="51D43915" w:rsidR="00384A71" w:rsidRPr="008806BD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соглашения </w:t>
            </w:r>
            <w:r w:rsidR="006C2012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– ГИСОГД, СЭД</w:t>
            </w:r>
          </w:p>
          <w:p w14:paraId="3BA0CBDC" w14:textId="77777777" w:rsidR="00384A71" w:rsidRPr="008806BD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43FFDBA1" w14:textId="77777777" w:rsidR="00384A71" w:rsidRPr="008806BD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99990E5" w14:textId="1E653E2F" w:rsidR="00384A71" w:rsidRPr="008806BD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3D5E60B1" w14:textId="23588021" w:rsidR="00D16FBE" w:rsidRPr="008806BD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 сохранением всех аутентичных признаков 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0B72F3ED" w14:textId="77777777" w:rsidTr="006D38E3">
        <w:trPr>
          <w:trHeight w:val="50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D31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4AD" w14:textId="562B3D81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A5EB" w14:textId="1AF4454E" w:rsidR="00D16FBE" w:rsidRPr="008806BD" w:rsidRDefault="001A5346" w:rsidP="001A534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A5346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Градостроительного</w:t>
            </w:r>
            <w:r w:rsidRPr="001A5346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Кодекса)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требованиям проектной документации (в том числе с учетом изменений, внесенных в рабочую документацию и являющихся в соответствии с частью 1.3 статьи 52 Градостроительного Кодекса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 (далее - орган федерального государственного экологического контроля (надзора)), выдаваемое в случаях, предусмотренных частью 5 статьи 54 Градостроительного Кодекса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18FD" w14:textId="72146EF9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1E2F" w14:textId="14F23D25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729" w14:textId="2AD8CCFE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2FA947B0" w14:textId="77777777" w:rsidTr="008C7035">
        <w:trPr>
          <w:trHeight w:val="3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736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A97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0A2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F28" w14:textId="76614473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63B" w14:textId="0C8BDB27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A6F" w14:textId="5A3CF6C0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3F0CC76C" w14:textId="77777777" w:rsidTr="008C7035">
        <w:trPr>
          <w:trHeight w:val="97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512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282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F71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D033" w14:textId="32B12A37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FAD" w14:textId="51AD5506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E81" w14:textId="77777777" w:rsidR="00D16FBE" w:rsidRPr="008806BD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градостроительного плана – ГИСОГД, СЭД</w:t>
            </w:r>
          </w:p>
          <w:p w14:paraId="6B0252A4" w14:textId="77777777" w:rsidR="00B759A4" w:rsidRPr="008806BD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31E6B366" w14:textId="77777777" w:rsidR="00B759A4" w:rsidRPr="008806BD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7A7D101D" w14:textId="2D0F4766" w:rsidR="00B759A4" w:rsidRPr="008806BD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2FE9FFF3" w14:textId="2AE0345A" w:rsidR="00B759A4" w:rsidRPr="008806BD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1238C098" w14:textId="77777777" w:rsidTr="008C7035">
        <w:trPr>
          <w:trHeight w:val="24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5C17D" w14:textId="586B9948" w:rsidR="002F53F1" w:rsidRPr="008806BD" w:rsidRDefault="002F53F1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CA391" w14:textId="1A28D1AB" w:rsidR="002F53F1" w:rsidRPr="008806BD" w:rsidRDefault="00444E39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Г, Д, К, Л, С,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BAC45" w14:textId="510EE21E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AE8F" w14:textId="43057E47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4F1C" w14:textId="44CA3A6A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0A1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739F098C" w14:textId="77777777" w:rsidTr="008C7035">
        <w:trPr>
          <w:trHeight w:val="4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D5ACC" w14:textId="77777777" w:rsidR="002F53F1" w:rsidRPr="008806BD" w:rsidRDefault="002F53F1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1000D" w14:textId="7777777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BD88D" w14:textId="7777777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844B" w14:textId="1D2FDF6F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0BD" w14:textId="509B6084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D74B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0872E4A7" w14:textId="77777777" w:rsidTr="008C7035">
        <w:trPr>
          <w:trHeight w:val="53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BA0" w14:textId="77777777" w:rsidR="002F53F1" w:rsidRPr="008806BD" w:rsidRDefault="002F53F1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62F" w14:textId="7777777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9D8" w14:textId="7777777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551C" w14:textId="73D294D2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CB25" w14:textId="70A43991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647D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 w:rsidRPr="00880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ЕГРЮЛ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52B8F024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00FEDAE0" w14:textId="77777777" w:rsidR="008C7035" w:rsidRPr="008806BD" w:rsidRDefault="008C7035" w:rsidP="008C7035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A891837" w14:textId="4C1F7979" w:rsidR="002F53F1" w:rsidRPr="008806BD" w:rsidRDefault="008C7035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8806BD" w:rsidRPr="008806BD" w14:paraId="750E89B6" w14:textId="77777777" w:rsidTr="008C7035">
        <w:trPr>
          <w:trHeight w:val="33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01421" w14:textId="7A066DD0" w:rsidR="002F53F1" w:rsidRPr="008806BD" w:rsidRDefault="002F53F1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105DE" w14:textId="6C2CE03C" w:rsidR="002F53F1" w:rsidRPr="008806BD" w:rsidRDefault="00444E39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В, Й, Р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ABAE3" w14:textId="0C16F0A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7ADE" w14:textId="671ADDB4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7FC6" w14:textId="0CB83496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2B2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417D0EA8" w14:textId="77777777" w:rsidTr="007B29F1">
        <w:trPr>
          <w:trHeight w:val="40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9C725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98B57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36B97" w14:textId="77777777" w:rsidR="002F53F1" w:rsidRPr="008806BD" w:rsidRDefault="002F53F1" w:rsidP="002F53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14E" w14:textId="11C60B14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790B" w14:textId="75A3B4A9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0A4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F53F1" w:rsidRPr="008806BD" w14:paraId="65A82B8D" w14:textId="77777777" w:rsidTr="007B29F1">
        <w:trPr>
          <w:trHeight w:val="50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C8DA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F3F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9BBC" w14:textId="77777777" w:rsidR="002F53F1" w:rsidRPr="008806BD" w:rsidRDefault="002F53F1" w:rsidP="002F53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20E" w14:textId="2456B2A7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7F78" w14:textId="2D1082DE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C16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 w:rsidRPr="00880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ЕГРИП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5F031618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578E55AD" w14:textId="77777777" w:rsidR="008C7035" w:rsidRPr="008806BD" w:rsidRDefault="008C7035" w:rsidP="008C7035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AB6E626" w14:textId="0A79A13F" w:rsidR="002F53F1" w:rsidRPr="008806BD" w:rsidRDefault="008C7035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</w:tbl>
    <w:p w14:paraId="46DBE43E" w14:textId="77777777" w:rsidR="00830B19" w:rsidRPr="008806BD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02EE69F" w14:textId="577B89A6" w:rsidR="006C2012" w:rsidRPr="00501AD4" w:rsidRDefault="006C2012" w:rsidP="006C2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1AD4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A31653"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направляется информационный запрос сведений из ЕГРЮЛ и сведений из ЕГРИП с целью определения принадлежности Заявителя к кругу лиц заявителей;</w:t>
      </w:r>
    </w:p>
    <w:p w14:paraId="716035A4" w14:textId="564ED3C5" w:rsidR="006C2012" w:rsidRPr="00501AD4" w:rsidRDefault="006C2012" w:rsidP="006C2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="00735B5D" w:rsidRPr="00501AD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01AD4">
        <w:rPr>
          <w:rFonts w:ascii="Times New Roman" w:hAnsi="Times New Roman"/>
          <w:color w:val="000000" w:themeColor="text1"/>
          <w:sz w:val="28"/>
          <w:szCs w:val="28"/>
        </w:rPr>
        <w:t>Росреестр</w:t>
      </w:r>
      <w:proofErr w:type="spellEnd"/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 направляется информационный запрос сведений из ЕГРН о правах на земельный участок</w:t>
      </w:r>
      <w:r w:rsidR="00735B5D" w:rsidRPr="00501AD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>и расположенные на нем объекты недвижимости с целью определения наличия/отсутствия оснований для отказа</w:t>
      </w:r>
      <w:r w:rsidR="00735B5D" w:rsidRPr="00501AD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>в предоставлении Услуги.</w:t>
      </w:r>
    </w:p>
    <w:p w14:paraId="1D992265" w14:textId="5F71BFB7" w:rsidR="00E40E8B" w:rsidRPr="008806BD" w:rsidRDefault="006C2012" w:rsidP="006C2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r w:rsidR="00735B5D" w:rsidRPr="00501AD4">
        <w:rPr>
          <w:rFonts w:ascii="Times New Roman" w:hAnsi="Times New Roman"/>
          <w:color w:val="000000" w:themeColor="text1"/>
          <w:sz w:val="28"/>
          <w:szCs w:val="28"/>
        </w:rPr>
        <w:t>в у</w:t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>правление государственного строительного надзора Белгородской области направляется информационный запрос о наличии заключения (в случае</w:t>
      </w:r>
      <w:r w:rsidRPr="008806BD">
        <w:rPr>
          <w:rFonts w:ascii="Times New Roman" w:hAnsi="Times New Roman"/>
          <w:color w:val="000000" w:themeColor="text1"/>
          <w:sz w:val="28"/>
          <w:szCs w:val="28"/>
        </w:rPr>
        <w:t xml:space="preserve">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</w:t>
      </w:r>
      <w:r w:rsidRPr="008806BD">
        <w:rPr>
          <w:rFonts w:ascii="Times New Roman" w:hAnsi="Times New Roman"/>
          <w:color w:val="000000" w:themeColor="text1"/>
          <w:sz w:val="28"/>
          <w:szCs w:val="28"/>
        </w:rPr>
        <w:lastRenderedPageBreak/>
        <w:t>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(включая проектную документацию, в которой учтены изменения, внесенные в соответствии с частями 3.8 и 3.9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Федерации.</w:t>
      </w:r>
    </w:p>
    <w:p w14:paraId="16C944B3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25D4FDC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0CD73AE" w14:textId="77777777" w:rsidR="00830B19" w:rsidRPr="008806BD" w:rsidRDefault="00830B19">
      <w:pPr>
        <w:rPr>
          <w:color w:val="000000" w:themeColor="text1"/>
        </w:rPr>
        <w:sectPr w:rsidR="00830B19" w:rsidRPr="008806BD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30B19" w:rsidRPr="008806BD" w14:paraId="5AAABD2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4DB9C00" w14:textId="77777777" w:rsidR="00830B19" w:rsidRPr="007F7C3C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4</w:t>
            </w:r>
          </w:p>
          <w:p w14:paraId="67FC71E8" w14:textId="44D73835" w:rsidR="00830B19" w:rsidRPr="008806BD" w:rsidRDefault="007F7C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632856C4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D957ADE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A974C13" w14:textId="43F0E198" w:rsidR="00830B19" w:rsidRPr="007F7C3C" w:rsidRDefault="005C1D28" w:rsidP="004961A3">
      <w:pPr>
        <w:pStyle w:val="10"/>
        <w:rPr>
          <w:sz w:val="26"/>
          <w:szCs w:val="26"/>
        </w:rPr>
      </w:pPr>
      <w:r w:rsidRPr="007F7C3C">
        <w:rPr>
          <w:sz w:val="26"/>
          <w:szCs w:val="26"/>
        </w:rPr>
        <w:t xml:space="preserve">Исчерпывающий перечень оснований для отказа в приеме запроса </w:t>
      </w:r>
      <w:r w:rsidRPr="007F7C3C">
        <w:rPr>
          <w:sz w:val="26"/>
          <w:szCs w:val="26"/>
        </w:rPr>
        <w:br/>
        <w:t xml:space="preserve">о предоставлении </w:t>
      </w:r>
      <w:r w:rsidR="00AA14E2" w:rsidRPr="007F7C3C">
        <w:rPr>
          <w:sz w:val="26"/>
          <w:szCs w:val="26"/>
        </w:rPr>
        <w:t>муниципальной услуги</w:t>
      </w:r>
      <w:r w:rsidRPr="007F7C3C">
        <w:rPr>
          <w:sz w:val="26"/>
          <w:szCs w:val="26"/>
        </w:rPr>
        <w:t xml:space="preserve"> и документов, </w:t>
      </w:r>
      <w:r w:rsidRPr="007F7C3C">
        <w:rPr>
          <w:sz w:val="26"/>
          <w:szCs w:val="26"/>
        </w:rPr>
        <w:br/>
        <w:t xml:space="preserve">необходимых для предоставления </w:t>
      </w:r>
      <w:r w:rsidR="00AA14E2" w:rsidRPr="007F7C3C">
        <w:rPr>
          <w:sz w:val="26"/>
          <w:szCs w:val="26"/>
        </w:rPr>
        <w:t>муниципальной услуги</w:t>
      </w:r>
      <w:r w:rsidRPr="007F7C3C">
        <w:rPr>
          <w:sz w:val="26"/>
          <w:szCs w:val="26"/>
        </w:rPr>
        <w:t xml:space="preserve">, оснований </w:t>
      </w:r>
      <w:r w:rsidRPr="007F7C3C">
        <w:rPr>
          <w:sz w:val="26"/>
          <w:szCs w:val="26"/>
        </w:rPr>
        <w:br/>
        <w:t xml:space="preserve">для приостановления предоставления </w:t>
      </w:r>
      <w:r w:rsidR="00AA14E2" w:rsidRPr="007F7C3C">
        <w:rPr>
          <w:sz w:val="26"/>
          <w:szCs w:val="26"/>
        </w:rPr>
        <w:t>муниципальной услуги</w:t>
      </w:r>
      <w:r w:rsidRPr="007F7C3C">
        <w:rPr>
          <w:sz w:val="26"/>
          <w:szCs w:val="26"/>
        </w:rPr>
        <w:t xml:space="preserve"> </w:t>
      </w:r>
      <w:r w:rsidRPr="007F7C3C">
        <w:rPr>
          <w:sz w:val="26"/>
          <w:szCs w:val="26"/>
        </w:rPr>
        <w:br/>
        <w:t xml:space="preserve">или отказа в предоставлении </w:t>
      </w:r>
      <w:r w:rsidR="00AA14E2" w:rsidRPr="007F7C3C">
        <w:rPr>
          <w:sz w:val="26"/>
          <w:szCs w:val="26"/>
        </w:rPr>
        <w:t>муниципальной услуги</w:t>
      </w:r>
    </w:p>
    <w:p w14:paraId="694E3BEF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8806BD" w:rsidRPr="008806BD" w14:paraId="22039FF1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E2127" w14:textId="77777777" w:rsidR="00830B19" w:rsidRPr="008806BD" w:rsidRDefault="005C1D28">
            <w:pPr>
              <w:jc w:val="center"/>
              <w:rPr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AD380" w14:textId="77777777" w:rsidR="00830B19" w:rsidRPr="008806BD" w:rsidRDefault="005C1D28">
            <w:pPr>
              <w:jc w:val="center"/>
              <w:rPr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5009292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</w:tr>
      <w:tr w:rsidR="008806BD" w:rsidRPr="008806BD" w14:paraId="3E695270" w14:textId="77777777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01B9D2C" w14:textId="2692B19A" w:rsidR="00830B19" w:rsidRPr="008806BD" w:rsidRDefault="005C1D2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Перечень оснований для отказа в приеме запроса о предоставлении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br/>
            </w:r>
            <w:r w:rsidR="00AA14E2"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>муниципальной услуги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и документов, необходимых для предоставления </w:t>
            </w:r>
            <w:r w:rsidR="00AA14E2"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>муниципальной услуги</w:t>
            </w:r>
          </w:p>
        </w:tc>
      </w:tr>
      <w:tr w:rsidR="008806BD" w:rsidRPr="008806BD" w14:paraId="50E67114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8C6808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7FDEDC" w14:textId="1EE4F7E0" w:rsidR="00830B19" w:rsidRPr="00501AD4" w:rsidRDefault="00835B04" w:rsidP="002C160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(уведомления) в орган власти, в полномочия котор</w:t>
            </w:r>
            <w:r w:rsidR="002C160B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ого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входит предоставление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95839A" w14:textId="24F20044" w:rsidR="00830B19" w:rsidRPr="00501AD4" w:rsidRDefault="00B92BD5" w:rsidP="00C475F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725653BF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8CE6B5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7B6A72" w14:textId="77777777" w:rsidR="00830B19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AF7632" w14:textId="3324937E" w:rsidR="00830B19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36C813C5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D7C2B1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4E755" w14:textId="64972AF0" w:rsidR="00830B19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Непредставление документов, являющихся обязательными</w:t>
            </w:r>
            <w:r w:rsidR="00D7218A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предоставления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3B5211" w14:textId="0580ADB8" w:rsidR="00830B19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04B7F3DB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B2BE2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BF433D" w14:textId="31A4A16C" w:rsidR="00830B19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документы утратили силу на момент обращения за </w:t>
            </w:r>
            <w:r w:rsidR="002C160B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муниципальной услугой 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(документ, удостоверяющий личность; документ, удостоверяющий полномочия представителя Заявителя, в случае обращения за предоставлением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832F3C" w14:textId="1AF0A1AE" w:rsidR="00830B19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1709ED29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2D0FB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E7FE69" w14:textId="77777777" w:rsidR="00830B19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17B1BA" w14:textId="75357191" w:rsidR="00830B19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17FC462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C0765" w14:textId="77777777" w:rsidR="00835B04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14B529" w14:textId="6A2C01F1" w:rsidR="00835B04" w:rsidRPr="00501AD4" w:rsidRDefault="00835B04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в электронном виде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76CF51" w14:textId="3629DF6E" w:rsidR="00835B04" w:rsidRPr="00501AD4" w:rsidRDefault="00C72DD8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Б, В, Г, Д, Е, Ж, З, </w:t>
            </w:r>
            <w:proofErr w:type="gramStart"/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49E50A3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1BCCB0" w14:textId="77777777" w:rsidR="00B92BD5" w:rsidRPr="008806BD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884E35" w14:textId="5E9577F7" w:rsidR="00B92BD5" w:rsidRPr="00501AD4" w:rsidRDefault="00B92BD5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Поступление Заявления, аналогичного ранее зарегистрированному Заявлению, срок предоставления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которому не истек на момент поступления такого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2D3206" w14:textId="64DC44F4" w:rsidR="00B92BD5" w:rsidRPr="00501AD4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6EF570A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69BF3" w14:textId="77777777" w:rsidR="00B92BD5" w:rsidRPr="008806BD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59B8A8" w14:textId="77777777" w:rsidR="00B92BD5" w:rsidRPr="00501AD4" w:rsidRDefault="00B92BD5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0DD6C7" w14:textId="2F61A939" w:rsidR="00B92BD5" w:rsidRPr="00501AD4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28933D73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EF80C5" w14:textId="77777777" w:rsidR="00835B04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2BF821" w14:textId="493A9F97" w:rsidR="00835B04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Подача заявления и документов, необходимых для предоставления услуги, в электронной форме с нарушением требований, установленных к предоставлению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DAFFC6" w14:textId="550E0E8A" w:rsidR="00835B04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11B45CA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A93B9F" w14:textId="77777777" w:rsidR="00835B04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610A3D" w14:textId="77777777" w:rsidR="00835B04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Выявление несоблюдения установленных статьей 11 Федерального закона от 6 апреля 2011 года № 63-ФЗ «Об электронной подписи» условий признания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действительности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усиленной квалифицированной электронной подписи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D2D14D" w14:textId="5D11A682" w:rsidR="00835B04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</w:p>
        </w:tc>
      </w:tr>
      <w:tr w:rsidR="008806BD" w:rsidRPr="008806BD" w14:paraId="3D9F3504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5338E0" w14:textId="77777777" w:rsidR="00300617" w:rsidRPr="008806BD" w:rsidRDefault="00300617" w:rsidP="003006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B9CAC8" w14:textId="14757E35" w:rsidR="00300617" w:rsidRPr="00501AD4" w:rsidRDefault="00300617" w:rsidP="0030061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Разрешение на строительство объекта капитального строительство не выдавалось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A53997" w14:textId="5312706C" w:rsidR="00300617" w:rsidRPr="00501AD4" w:rsidRDefault="00300617" w:rsidP="003006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</w:t>
            </w:r>
          </w:p>
        </w:tc>
      </w:tr>
      <w:tr w:rsidR="008806BD" w:rsidRPr="008806BD" w14:paraId="5156983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C1A828" w14:textId="77777777" w:rsidR="00300617" w:rsidRPr="008806BD" w:rsidRDefault="00300617" w:rsidP="003006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5CC7DE" w14:textId="2C328785" w:rsidR="00300617" w:rsidRPr="00501AD4" w:rsidRDefault="00300617" w:rsidP="0030061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Разрешение на строительство выдавалось иным органом государственной власти, органом местного самоуправления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6C7878" w14:textId="0E0DF6B0" w:rsidR="00300617" w:rsidRPr="00501AD4" w:rsidRDefault="00300617" w:rsidP="003006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</w:t>
            </w:r>
          </w:p>
        </w:tc>
      </w:tr>
      <w:tr w:rsidR="008806BD" w:rsidRPr="008806BD" w14:paraId="6AA4666C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1A634E" w14:textId="77777777" w:rsidR="00762974" w:rsidRPr="008806BD" w:rsidRDefault="00762974" w:rsidP="007629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605B56" w14:textId="77777777" w:rsidR="00762974" w:rsidRPr="00501AD4" w:rsidRDefault="00762974" w:rsidP="007629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категории Заявителя установленному кругу лиц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9CCE56" w14:textId="56A5E217" w:rsidR="00762974" w:rsidRPr="00501AD4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В, Г, Д,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З,  Й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К, Л, О, Р, С, Т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6700193D" w14:textId="77777777" w:rsidTr="00B96AEB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DC735" w14:textId="2120B7E4" w:rsidR="00830B19" w:rsidRPr="008806BD" w:rsidRDefault="005C1D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оснований для отказа в предоставлении </w:t>
            </w:r>
            <w:r w:rsidR="00AA14E2"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8806BD" w:rsidRPr="008806BD" w14:paraId="65AD55CA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D522F6" w14:textId="1DA0736D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D44A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AAFD20" w14:textId="7EC7CC24" w:rsidR="00830B19" w:rsidRPr="00501AD4" w:rsidRDefault="0099627F" w:rsidP="001010A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C475F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r w:rsidR="001010A4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документов, относящихся к исчерпывающему перечню документов, которые заявитель 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должен предоставить самостоятельно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BD9296" w14:textId="54F17A95" w:rsidR="00830B19" w:rsidRPr="00501AD4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5D529D0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C1034B" w14:textId="77777777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83714" w14:textId="7C5F46A4" w:rsidR="00830B19" w:rsidRPr="00501AD4" w:rsidRDefault="00B3581C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55C426" w14:textId="53AA0408" w:rsidR="00830B19" w:rsidRPr="00501AD4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8806BD" w:rsidRPr="008806BD" w14:paraId="64D97AE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EEA5D" w14:textId="14084DE1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D44A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1BCF0" w14:textId="746FD9A1" w:rsidR="00830B19" w:rsidRPr="008806BD" w:rsidRDefault="00B3581C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CA2426" w14:textId="633F6A0F" w:rsidR="00830B19" w:rsidRPr="008806BD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8806BD" w:rsidRPr="008806BD" w14:paraId="147ECCC0" w14:textId="77777777" w:rsidTr="00225C0D">
        <w:trPr>
          <w:trHeight w:val="285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4DCDFD" w14:textId="1DD874DF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44A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E407FF" w14:textId="2E218F02" w:rsidR="00830B19" w:rsidRPr="008806BD" w:rsidRDefault="00B3581C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13BE77" w14:textId="0674FC96" w:rsidR="00830B19" w:rsidRPr="008806BD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8806BD" w:rsidRPr="008806BD" w14:paraId="606A38FE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819C58" w14:textId="519A0C58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44A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57B776" w14:textId="53A7373B" w:rsidR="00830B19" w:rsidRPr="008806BD" w:rsidRDefault="00B3581C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</w:t>
            </w: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25D506" w14:textId="2392F082" w:rsidR="00830B19" w:rsidRPr="008806BD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D44ABF" w:rsidRPr="008806BD" w14:paraId="1C41C6A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26D028" w14:textId="64E573D8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0C45FB" w14:textId="7BAF3AD2" w:rsidR="00D44ABF" w:rsidRPr="00501AD4" w:rsidRDefault="00D44ABF" w:rsidP="00D44AB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</w:t>
            </w:r>
            <w:r w:rsidRPr="00501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технической ошибки в </w:t>
            </w:r>
            <w:r w:rsidR="006563F4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ранее выданном разрешении на ввод объекта в эксплуатацию</w:t>
            </w:r>
            <w:r w:rsidR="00CA56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(в случае, если заявитель обратился за исправлением ошибки)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E5718C" w14:textId="490A982B" w:rsidR="00D44ABF" w:rsidRPr="00501AD4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</w:tbl>
    <w:p w14:paraId="330EBCAF" w14:textId="77777777" w:rsidR="00B3581C" w:rsidRPr="008806BD" w:rsidRDefault="00B3581C">
      <w:pPr>
        <w:rPr>
          <w:color w:val="000000" w:themeColor="text1"/>
        </w:rPr>
      </w:pPr>
      <w:r w:rsidRPr="008806BD">
        <w:rPr>
          <w:color w:val="000000" w:themeColor="text1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7F7C3C" w14:paraId="030ED3A9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E8D834F" w14:textId="1235BFE0" w:rsidR="00830B19" w:rsidRPr="007F7C3C" w:rsidRDefault="0045707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7F7C3C">
              <w:rPr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="005C1D28"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5</w:t>
            </w:r>
          </w:p>
          <w:p w14:paraId="25F354F4" w14:textId="3EA35D74" w:rsidR="00830B19" w:rsidRPr="007F7C3C" w:rsidRDefault="007F7C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муниципальной услуги              </w:t>
            </w:r>
            <w:proofErr w:type="gramStart"/>
            <w:r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6ADAA4A7" w14:textId="77777777" w:rsidR="00830B19" w:rsidRPr="007F7C3C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60EB8597" w14:textId="77777777" w:rsidR="00830B19" w:rsidRPr="007F7C3C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4DDC84F" w14:textId="4DA82962" w:rsidR="00830B19" w:rsidRPr="007F7C3C" w:rsidRDefault="005C1D28" w:rsidP="00921AF8">
      <w:pPr>
        <w:pStyle w:val="10"/>
        <w:rPr>
          <w:bCs w:val="0"/>
          <w:sz w:val="26"/>
          <w:szCs w:val="26"/>
        </w:rPr>
      </w:pPr>
      <w:r w:rsidRPr="007F7C3C">
        <w:rPr>
          <w:sz w:val="26"/>
          <w:szCs w:val="26"/>
        </w:rPr>
        <w:t>Форм</w:t>
      </w:r>
      <w:r w:rsidR="00A9226A" w:rsidRPr="007F7C3C">
        <w:rPr>
          <w:sz w:val="26"/>
          <w:szCs w:val="26"/>
        </w:rPr>
        <w:t>а</w:t>
      </w:r>
      <w:r w:rsidRPr="007F7C3C">
        <w:rPr>
          <w:sz w:val="26"/>
          <w:szCs w:val="26"/>
        </w:rPr>
        <w:t xml:space="preserve"> за</w:t>
      </w:r>
      <w:r w:rsidR="00A9226A" w:rsidRPr="007F7C3C">
        <w:rPr>
          <w:sz w:val="26"/>
          <w:szCs w:val="26"/>
        </w:rPr>
        <w:t>явления</w:t>
      </w:r>
      <w:r w:rsidRPr="007F7C3C">
        <w:rPr>
          <w:sz w:val="26"/>
          <w:szCs w:val="26"/>
        </w:rPr>
        <w:t xml:space="preserve"> о предоставлении </w:t>
      </w:r>
      <w:r w:rsidR="00AA14E2" w:rsidRPr="007F7C3C">
        <w:rPr>
          <w:sz w:val="26"/>
          <w:szCs w:val="26"/>
        </w:rPr>
        <w:t>муниципальной услуги</w:t>
      </w:r>
      <w:r w:rsidRPr="007F7C3C">
        <w:rPr>
          <w:sz w:val="26"/>
          <w:szCs w:val="26"/>
        </w:rPr>
        <w:t xml:space="preserve"> и документов, необходимых для предоставления </w:t>
      </w:r>
      <w:r w:rsidR="00AA14E2" w:rsidRPr="007F7C3C">
        <w:rPr>
          <w:sz w:val="26"/>
          <w:szCs w:val="26"/>
        </w:rPr>
        <w:t>муниципальной услуги</w:t>
      </w:r>
      <w:r w:rsidR="00921AF8" w:rsidRPr="007F7C3C">
        <w:rPr>
          <w:sz w:val="26"/>
          <w:szCs w:val="26"/>
        </w:rPr>
        <w:t xml:space="preserve"> </w:t>
      </w:r>
      <w:r w:rsidR="007B1F52" w:rsidRPr="007F7C3C">
        <w:rPr>
          <w:sz w:val="26"/>
          <w:szCs w:val="26"/>
        </w:rPr>
        <w:t>в случае подачи заявления на выдачу разрешения на ввод объекта в эксплуатацию</w:t>
      </w:r>
    </w:p>
    <w:p w14:paraId="7B5A7CCD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806BD" w:rsidRPr="008806BD" w14:paraId="706BB231" w14:textId="77777777" w:rsidTr="00364CB8">
        <w:tc>
          <w:tcPr>
            <w:tcW w:w="5529" w:type="dxa"/>
          </w:tcPr>
          <w:p w14:paraId="5972B949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13B0641" w14:textId="303C3973" w:rsidR="00530398" w:rsidRPr="008806BD" w:rsidRDefault="002C160B" w:rsidP="002A1E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</w:t>
            </w:r>
            <w:r w:rsidR="002A1E03" w:rsidRPr="008806BD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полномоченный орган</w:t>
            </w:r>
          </w:p>
        </w:tc>
      </w:tr>
      <w:tr w:rsidR="008806BD" w:rsidRPr="008806BD" w14:paraId="0C14EB21" w14:textId="77777777" w:rsidTr="00364CB8">
        <w:tc>
          <w:tcPr>
            <w:tcW w:w="10207" w:type="dxa"/>
            <w:gridSpan w:val="2"/>
          </w:tcPr>
          <w:p w14:paraId="6EA0060C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8806BD" w:rsidRPr="008806BD" w14:paraId="54134254" w14:textId="77777777" w:rsidTr="00364CB8">
        <w:tc>
          <w:tcPr>
            <w:tcW w:w="10207" w:type="dxa"/>
            <w:gridSpan w:val="2"/>
          </w:tcPr>
          <w:p w14:paraId="198D12B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8806BD" w:rsidRPr="008806BD" w14:paraId="0FF83A67" w14:textId="77777777" w:rsidTr="00364CB8">
        <w:tc>
          <w:tcPr>
            <w:tcW w:w="5529" w:type="dxa"/>
          </w:tcPr>
          <w:p w14:paraId="01E4808A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3623D073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1700ACF7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C013363" w14:textId="77777777" w:rsidTr="00364CB8">
        <w:tc>
          <w:tcPr>
            <w:tcW w:w="5529" w:type="dxa"/>
          </w:tcPr>
          <w:p w14:paraId="40E53D83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357597FE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B54B719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12D9771" w14:textId="77777777" w:rsidTr="00364CB8">
        <w:tc>
          <w:tcPr>
            <w:tcW w:w="5529" w:type="dxa"/>
          </w:tcPr>
          <w:p w14:paraId="551D602A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2FF0731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CC3DE21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66D2C38" w14:textId="77777777" w:rsidTr="00364CB8">
        <w:tc>
          <w:tcPr>
            <w:tcW w:w="5529" w:type="dxa"/>
          </w:tcPr>
          <w:p w14:paraId="3D17A2D7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4ECEF54F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74A5C46B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C003623" w14:textId="77777777" w:rsidTr="00364CB8">
        <w:tc>
          <w:tcPr>
            <w:tcW w:w="10207" w:type="dxa"/>
            <w:gridSpan w:val="2"/>
          </w:tcPr>
          <w:p w14:paraId="754610D2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8806BD" w:rsidRPr="008806BD" w14:paraId="772F2829" w14:textId="77777777" w:rsidTr="00364CB8">
        <w:tc>
          <w:tcPr>
            <w:tcW w:w="5529" w:type="dxa"/>
          </w:tcPr>
          <w:p w14:paraId="4F299B48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0A36E656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2681920" w14:textId="77777777" w:rsidTr="00364CB8">
        <w:tc>
          <w:tcPr>
            <w:tcW w:w="5529" w:type="dxa"/>
          </w:tcPr>
          <w:p w14:paraId="6724B291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05E34051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7A271C85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497E03E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6281FCC" w14:textId="77777777" w:rsidTr="00364CB8">
        <w:tc>
          <w:tcPr>
            <w:tcW w:w="5529" w:type="dxa"/>
          </w:tcPr>
          <w:p w14:paraId="6E988530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C3A74DA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19A1CE0D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6F6A9020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39DD688" w14:textId="77777777" w:rsidTr="00364CB8">
        <w:trPr>
          <w:trHeight w:val="439"/>
        </w:trPr>
        <w:tc>
          <w:tcPr>
            <w:tcW w:w="10207" w:type="dxa"/>
            <w:gridSpan w:val="2"/>
          </w:tcPr>
          <w:p w14:paraId="2C58BED6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8806BD" w:rsidRPr="008806BD" w14:paraId="1CC9C823" w14:textId="77777777" w:rsidTr="00364CB8">
        <w:tc>
          <w:tcPr>
            <w:tcW w:w="5529" w:type="dxa"/>
          </w:tcPr>
          <w:p w14:paraId="393C017D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4E11E955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20314250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5025E1E" w14:textId="77777777" w:rsidTr="00364CB8">
        <w:tc>
          <w:tcPr>
            <w:tcW w:w="5529" w:type="dxa"/>
          </w:tcPr>
          <w:p w14:paraId="040FAEBA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68AEB809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11D7206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C6590DC" w14:textId="77777777" w:rsidTr="00364CB8">
        <w:tc>
          <w:tcPr>
            <w:tcW w:w="5529" w:type="dxa"/>
          </w:tcPr>
          <w:p w14:paraId="46E16ACE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50CB4CBB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224B915B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4814075B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436B09D9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5C23870" w14:textId="77777777" w:rsidTr="00364CB8">
        <w:tc>
          <w:tcPr>
            <w:tcW w:w="10207" w:type="dxa"/>
            <w:gridSpan w:val="2"/>
          </w:tcPr>
          <w:p w14:paraId="5F734F9E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8806BD" w:rsidRPr="008806BD" w14:paraId="1D9781ED" w14:textId="77777777" w:rsidTr="00364CB8">
        <w:tc>
          <w:tcPr>
            <w:tcW w:w="5529" w:type="dxa"/>
          </w:tcPr>
          <w:p w14:paraId="66FC0AEF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6E3C626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EDB447F" w14:textId="77777777" w:rsidTr="00364CB8">
        <w:tc>
          <w:tcPr>
            <w:tcW w:w="5529" w:type="dxa"/>
          </w:tcPr>
          <w:p w14:paraId="586034A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7DD065B8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8806BD" w14:paraId="05933AF2" w14:textId="77777777" w:rsidTr="00364CB8">
        <w:tc>
          <w:tcPr>
            <w:tcW w:w="5529" w:type="dxa"/>
          </w:tcPr>
          <w:p w14:paraId="7CDF915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27D73183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C490CE8" w14:textId="77777777" w:rsidR="00530398" w:rsidRPr="008806BD" w:rsidRDefault="00530398" w:rsidP="0053039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AAE498C" w14:textId="77777777" w:rsidR="007B1F52" w:rsidRPr="008806BD" w:rsidRDefault="00530398" w:rsidP="007B29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  <w:r w:rsidR="007B1F52" w:rsidRPr="008806B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Заявление</w:t>
      </w:r>
    </w:p>
    <w:p w14:paraId="1B486218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о выдаче разрешение на ввод объекта в эксплуатацию</w:t>
      </w:r>
    </w:p>
    <w:p w14:paraId="42E7EB37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637752C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Прошу выдать разрешение на ввод объекта в эксплуатацию:</w:t>
      </w:r>
    </w:p>
    <w:p w14:paraId="2896EACF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40BAC82A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89DB93D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8806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объекта капитального строительства в соответствии с разрешением на строительство)</w:t>
      </w:r>
    </w:p>
    <w:p w14:paraId="35D84C07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5E96D7A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расположенный по адресу: _____________________________________________________</w:t>
      </w:r>
    </w:p>
    <w:p w14:paraId="2719BF5B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21CEDE54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(строительный адрес или адрес согласно адресной справке)</w:t>
      </w:r>
    </w:p>
    <w:p w14:paraId="1833EEF2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B6276C2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Право на пользование земельным участком закреплено: _____________________________</w:t>
      </w:r>
    </w:p>
    <w:p w14:paraId="2B72B6D6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6ADCF8B8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3A3EA7E6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0BC028B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Проектная документация на строительство объекта разработана: _____________________</w:t>
      </w:r>
    </w:p>
    <w:p w14:paraId="17BA35C3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DAD3435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8B8C233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8806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42FEFC6A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проектной организации, юридический и почтовый адреса, ФИО руководителя)</w:t>
      </w:r>
    </w:p>
    <w:p w14:paraId="4B2638D6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145F4AC7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имеющим(ей) право на выполнение проектных работ, закрепленное: __________________</w:t>
      </w:r>
    </w:p>
    <w:p w14:paraId="26C47063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918535D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154308FB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8806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47BC31C4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(наименование документа и уполномоченной организации, его выдавшей)</w:t>
      </w:r>
    </w:p>
    <w:p w14:paraId="19CE08F8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103AC0A1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8FC8C3F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Положительное заключение экспертизы (государственной экспертизы): _______________</w:t>
      </w:r>
    </w:p>
    <w:p w14:paraId="4B9D29B9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67567A11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7B95D289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</w:rPr>
      </w:pPr>
      <w:r w:rsidRPr="008806BD">
        <w:rPr>
          <w:rFonts w:ascii="Times New Roman" w:hAnsi="Times New Roman"/>
          <w:i/>
          <w:color w:val="000000" w:themeColor="text1"/>
          <w:sz w:val="20"/>
        </w:rPr>
        <w:t>(наименование аккредитованной организации)</w:t>
      </w:r>
    </w:p>
    <w:p w14:paraId="3DBAD558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397694F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Проектная документация утверждена: ____________________________________________ __________________________________________________________________________________________________________________________________________________________</w:t>
      </w:r>
    </w:p>
    <w:p w14:paraId="22AFDB76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4F82F696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 и документа об утверждении проекта)</w:t>
      </w:r>
    </w:p>
    <w:p w14:paraId="6E3AC596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5FBAF750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2AEA097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Дополнительно информируем, что финансирование строительства (реконструкции) осуществлялось за счет средств (соответствующий бюджет, собственные средства):</w:t>
      </w:r>
    </w:p>
    <w:p w14:paraId="2053833F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3EDEB8D1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64F4DC" w14:textId="77777777" w:rsidR="007B1F52" w:rsidRPr="008806BD" w:rsidRDefault="007B1F52" w:rsidP="007B29F1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br w:type="page" w:clear="all"/>
      </w:r>
    </w:p>
    <w:p w14:paraId="1912419D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lastRenderedPageBreak/>
        <w:t>Строительство осуществлялось:__________________________________________________ __________________________________________________________________________________________________________________________________________________________</w:t>
      </w:r>
    </w:p>
    <w:p w14:paraId="6C6BE585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02512195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организации, юридический и почтовый адреса, ФИО руководителя)</w:t>
      </w:r>
    </w:p>
    <w:p w14:paraId="7D820F8A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9B2D1B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Договор подряда от ___________ г. № ________________________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>.</w:t>
      </w:r>
    </w:p>
    <w:p w14:paraId="391E14B0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0C8066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Свидетельство о допуске к выполнению строительно-монтажных работ выдано:</w:t>
      </w:r>
    </w:p>
    <w:p w14:paraId="44A6B3E7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4A507F82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уполномоченной организации, его выдавшей)</w:t>
      </w:r>
    </w:p>
    <w:p w14:paraId="0D3868DC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481B701A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FA8676A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Функции технического заказчика осуществлялись: ____________________________</w:t>
      </w:r>
    </w:p>
    <w:p w14:paraId="5A9442C5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04D263AD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организации, юридический и почтовый адреса, ФИО руководителя)</w:t>
      </w:r>
    </w:p>
    <w:p w14:paraId="16468ABD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2B45328D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Строительный контроль осуществлялся: __________________________________________</w:t>
      </w:r>
    </w:p>
    <w:p w14:paraId="18B1266A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F1B6628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организации, юридический и почтовый адреса, ФИО руководителя)</w:t>
      </w:r>
    </w:p>
    <w:p w14:paraId="392AE878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3E251890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основании договора от ___________ г. № _______________________</w:t>
      </w:r>
    </w:p>
    <w:p w14:paraId="302C2567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8A3B923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022997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Основные показатели объекта</w:t>
      </w:r>
    </w:p>
    <w:p w14:paraId="6A025055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3969"/>
      </w:tblGrid>
      <w:tr w:rsidR="008806BD" w:rsidRPr="008806BD" w14:paraId="02EDB0FA" w14:textId="77777777" w:rsidTr="007B29F1">
        <w:trPr>
          <w:trHeight w:hRule="exact" w:val="778"/>
          <w:tblHeader/>
        </w:trPr>
        <w:tc>
          <w:tcPr>
            <w:tcW w:w="567" w:type="dxa"/>
            <w:shd w:val="clear" w:color="auto" w:fill="FFFFFF"/>
          </w:tcPr>
          <w:p w14:paraId="75D0BBD8" w14:textId="77777777" w:rsidR="007B1F52" w:rsidRPr="008806BD" w:rsidRDefault="007B1F52" w:rsidP="007B1F52">
            <w:pPr>
              <w:pStyle w:val="34"/>
              <w:shd w:val="clear" w:color="auto" w:fill="auto"/>
              <w:spacing w:after="60" w:line="210" w:lineRule="exact"/>
              <w:ind w:left="18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63C34E0B" w14:textId="77777777" w:rsidR="007B1F52" w:rsidRPr="008806BD" w:rsidRDefault="007B1F52" w:rsidP="007B1F52">
            <w:pPr>
              <w:pStyle w:val="34"/>
              <w:shd w:val="clear" w:color="auto" w:fill="auto"/>
              <w:spacing w:before="60" w:after="0" w:line="210" w:lineRule="exact"/>
              <w:ind w:left="18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820" w:type="dxa"/>
            <w:shd w:val="clear" w:color="auto" w:fill="FFFFFF"/>
          </w:tcPr>
          <w:p w14:paraId="5695F082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shd w:val="clear" w:color="auto" w:fill="FFFFFF"/>
          </w:tcPr>
          <w:p w14:paraId="51389660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Показатель</w:t>
            </w:r>
          </w:p>
        </w:tc>
      </w:tr>
      <w:tr w:rsidR="008806BD" w:rsidRPr="008806BD" w14:paraId="2AAE796E" w14:textId="77777777" w:rsidTr="007B29F1">
        <w:trPr>
          <w:trHeight w:hRule="exact" w:val="1392"/>
        </w:trPr>
        <w:tc>
          <w:tcPr>
            <w:tcW w:w="567" w:type="dxa"/>
            <w:shd w:val="clear" w:color="auto" w:fill="FFFFFF"/>
          </w:tcPr>
          <w:p w14:paraId="73AB20F6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FFFFFF"/>
          </w:tcPr>
          <w:p w14:paraId="071C7BC7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969" w:type="dxa"/>
            <w:shd w:val="clear" w:color="auto" w:fill="FFFFFF"/>
          </w:tcPr>
          <w:p w14:paraId="6AC535D1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12C3B13" w14:textId="77777777" w:rsidTr="007B29F1">
        <w:trPr>
          <w:trHeight w:hRule="exact" w:val="1118"/>
        </w:trPr>
        <w:tc>
          <w:tcPr>
            <w:tcW w:w="567" w:type="dxa"/>
            <w:shd w:val="clear" w:color="auto" w:fill="FFFFFF"/>
          </w:tcPr>
          <w:p w14:paraId="02753706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/>
          </w:tcPr>
          <w:p w14:paraId="65CC8E49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969" w:type="dxa"/>
            <w:shd w:val="clear" w:color="auto" w:fill="FFFFFF"/>
          </w:tcPr>
          <w:p w14:paraId="737B6DB2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92E95C1" w14:textId="77777777" w:rsidTr="007B29F1">
        <w:trPr>
          <w:trHeight w:hRule="exact" w:val="625"/>
        </w:trPr>
        <w:tc>
          <w:tcPr>
            <w:tcW w:w="567" w:type="dxa"/>
            <w:shd w:val="clear" w:color="auto" w:fill="FFFFFF"/>
          </w:tcPr>
          <w:p w14:paraId="78E33A04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/>
          </w:tcPr>
          <w:p w14:paraId="40359DCB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3969" w:type="dxa"/>
            <w:shd w:val="clear" w:color="auto" w:fill="FFFFFF"/>
          </w:tcPr>
          <w:p w14:paraId="63F355C7" w14:textId="77777777" w:rsidR="007B1F52" w:rsidRPr="008806BD" w:rsidRDefault="007B1F52" w:rsidP="007B1F52">
            <w:pPr>
              <w:pStyle w:val="34"/>
              <w:shd w:val="clear" w:color="auto" w:fill="auto"/>
              <w:spacing w:after="0" w:line="8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99EF4E4" w14:textId="77777777" w:rsidTr="007B29F1">
        <w:trPr>
          <w:trHeight w:hRule="exact" w:val="1164"/>
        </w:trPr>
        <w:tc>
          <w:tcPr>
            <w:tcW w:w="567" w:type="dxa"/>
            <w:shd w:val="clear" w:color="auto" w:fill="FFFFFF"/>
          </w:tcPr>
          <w:p w14:paraId="5B33B426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FFFFFF"/>
          </w:tcPr>
          <w:p w14:paraId="699307FE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 разрешении на строительство, на основании которого осуществлялось строительство, реконструкция объекта капитального строительства </w:t>
            </w:r>
            <w:r w:rsidRPr="008806BD">
              <w:rPr>
                <w:rStyle w:val="25"/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(номер, дата)</w:t>
            </w:r>
          </w:p>
        </w:tc>
        <w:tc>
          <w:tcPr>
            <w:tcW w:w="3969" w:type="dxa"/>
            <w:shd w:val="clear" w:color="auto" w:fill="FFFFFF"/>
          </w:tcPr>
          <w:p w14:paraId="48A69495" w14:textId="77777777" w:rsidR="007B1F52" w:rsidRPr="008806BD" w:rsidRDefault="007B1F52" w:rsidP="007B1F52">
            <w:pPr>
              <w:pStyle w:val="34"/>
              <w:shd w:val="clear" w:color="auto" w:fill="auto"/>
              <w:spacing w:after="0" w:line="8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359ED5A" w14:textId="77777777" w:rsidTr="007B29F1">
        <w:tc>
          <w:tcPr>
            <w:tcW w:w="567" w:type="dxa"/>
            <w:vMerge w:val="restart"/>
          </w:tcPr>
          <w:p w14:paraId="2225A3B9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789" w:type="dxa"/>
            <w:gridSpan w:val="2"/>
          </w:tcPr>
          <w:p w14:paraId="1906C255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Объект капитального строительства</w:t>
            </w:r>
          </w:p>
        </w:tc>
      </w:tr>
      <w:tr w:rsidR="008806BD" w:rsidRPr="008806BD" w14:paraId="4408E6C0" w14:textId="77777777" w:rsidTr="007B29F1">
        <w:tc>
          <w:tcPr>
            <w:tcW w:w="567" w:type="dxa"/>
            <w:vMerge/>
          </w:tcPr>
          <w:p w14:paraId="1BF3718F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655848F3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" w:name="sub_261"/>
            <w:r w:rsidRPr="008806BD">
              <w:rPr>
                <w:rFonts w:ascii="Times New Roman" w:hAnsi="Times New Roman" w:cs="Times New Roman"/>
                <w:color w:val="000000" w:themeColor="text1"/>
              </w:rPr>
              <w:t>Вид объекта капитального строительства:</w:t>
            </w:r>
            <w:bookmarkEnd w:id="1"/>
          </w:p>
        </w:tc>
        <w:tc>
          <w:tcPr>
            <w:tcW w:w="3969" w:type="dxa"/>
          </w:tcPr>
          <w:p w14:paraId="06F36F7E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47AD791" w14:textId="77777777" w:rsidTr="007B29F1">
        <w:tc>
          <w:tcPr>
            <w:tcW w:w="567" w:type="dxa"/>
            <w:vMerge/>
          </w:tcPr>
          <w:p w14:paraId="24893383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E89E150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" w:name="sub_262"/>
            <w:r w:rsidRPr="008806BD">
              <w:rPr>
                <w:rFonts w:ascii="Times New Roman" w:hAnsi="Times New Roman" w:cs="Times New Roman"/>
                <w:color w:val="000000" w:themeColor="text1"/>
              </w:rPr>
              <w:t>Назначение объекта:</w:t>
            </w:r>
            <w:bookmarkEnd w:id="2"/>
          </w:p>
        </w:tc>
        <w:tc>
          <w:tcPr>
            <w:tcW w:w="3969" w:type="dxa"/>
          </w:tcPr>
          <w:p w14:paraId="4A9580CB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5298E0B8" w14:textId="77777777" w:rsidTr="007B29F1">
        <w:tc>
          <w:tcPr>
            <w:tcW w:w="567" w:type="dxa"/>
            <w:vMerge/>
          </w:tcPr>
          <w:p w14:paraId="57ACBE20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1906B369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3" w:name="sub_263"/>
            <w:r w:rsidRPr="008806BD">
              <w:rPr>
                <w:rFonts w:ascii="Times New Roman" w:hAnsi="Times New Roman" w:cs="Times New Roman"/>
                <w:color w:val="000000" w:themeColor="text1"/>
              </w:rPr>
              <w:t>Кадастровый номер реконструированного объекта капитального строительства:</w:t>
            </w:r>
            <w:bookmarkEnd w:id="3"/>
          </w:p>
        </w:tc>
        <w:tc>
          <w:tcPr>
            <w:tcW w:w="3969" w:type="dxa"/>
          </w:tcPr>
          <w:p w14:paraId="311D7832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835073D" w14:textId="77777777" w:rsidTr="007B29F1">
        <w:tc>
          <w:tcPr>
            <w:tcW w:w="567" w:type="dxa"/>
            <w:vMerge/>
          </w:tcPr>
          <w:p w14:paraId="4DF1C26B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4EBC58F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4" w:name="sub_264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застройки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4"/>
          </w:p>
        </w:tc>
        <w:tc>
          <w:tcPr>
            <w:tcW w:w="3969" w:type="dxa"/>
          </w:tcPr>
          <w:p w14:paraId="2AADCA42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100C6E4D" w14:textId="77777777" w:rsidTr="007B29F1">
        <w:tc>
          <w:tcPr>
            <w:tcW w:w="567" w:type="dxa"/>
            <w:vMerge/>
          </w:tcPr>
          <w:p w14:paraId="55639104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67BF28D5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5" w:name="sub_2641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Площадь застройки части объекта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lastRenderedPageBreak/>
              <w:t>капитального строительства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5"/>
          </w:p>
        </w:tc>
        <w:tc>
          <w:tcPr>
            <w:tcW w:w="3969" w:type="dxa"/>
          </w:tcPr>
          <w:p w14:paraId="2B8E602D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71EEB12D" w14:textId="77777777" w:rsidTr="007B29F1">
        <w:tc>
          <w:tcPr>
            <w:tcW w:w="567" w:type="dxa"/>
            <w:vMerge/>
          </w:tcPr>
          <w:p w14:paraId="47F02C2E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63DBC0FE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6" w:name="sub_265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6"/>
          </w:p>
        </w:tc>
        <w:tc>
          <w:tcPr>
            <w:tcW w:w="3969" w:type="dxa"/>
          </w:tcPr>
          <w:p w14:paraId="0087B9C7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A72F054" w14:textId="77777777" w:rsidTr="007B29F1">
        <w:tc>
          <w:tcPr>
            <w:tcW w:w="567" w:type="dxa"/>
            <w:vMerge/>
          </w:tcPr>
          <w:p w14:paraId="6D0FF9CA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18EEBC16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7" w:name="sub_2651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части объекта капитального строительства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7"/>
          </w:p>
        </w:tc>
        <w:tc>
          <w:tcPr>
            <w:tcW w:w="3969" w:type="dxa"/>
          </w:tcPr>
          <w:p w14:paraId="19B25BA8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70B066E3" w14:textId="77777777" w:rsidTr="007B29F1">
        <w:tc>
          <w:tcPr>
            <w:tcW w:w="567" w:type="dxa"/>
            <w:vMerge/>
          </w:tcPr>
          <w:p w14:paraId="567ABE7A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DEA20BE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8" w:name="sub_266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нежилых помещений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8"/>
          </w:p>
        </w:tc>
        <w:tc>
          <w:tcPr>
            <w:tcW w:w="3969" w:type="dxa"/>
          </w:tcPr>
          <w:p w14:paraId="59F6EB5E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56DF5ED9" w14:textId="77777777" w:rsidTr="007B29F1">
        <w:tc>
          <w:tcPr>
            <w:tcW w:w="567" w:type="dxa"/>
            <w:vMerge/>
          </w:tcPr>
          <w:p w14:paraId="3A680854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44144DB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9" w:name="sub_267"/>
            <w:r w:rsidRPr="008806BD">
              <w:rPr>
                <w:rFonts w:ascii="Times New Roman" w:hAnsi="Times New Roman" w:cs="Times New Roman"/>
                <w:color w:val="000000" w:themeColor="text1"/>
              </w:rPr>
              <w:t>Общая площадь жилых помещений (с учетом балконов, лоджий, веранд и террас) (кв. м):</w:t>
            </w:r>
            <w:bookmarkEnd w:id="9"/>
          </w:p>
        </w:tc>
        <w:tc>
          <w:tcPr>
            <w:tcW w:w="3969" w:type="dxa"/>
          </w:tcPr>
          <w:p w14:paraId="59F63F18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7F5E0332" w14:textId="77777777" w:rsidTr="007B29F1">
        <w:tc>
          <w:tcPr>
            <w:tcW w:w="567" w:type="dxa"/>
            <w:vMerge/>
          </w:tcPr>
          <w:p w14:paraId="52469095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7825979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0" w:name="sub_2671"/>
            <w:r w:rsidRPr="008806BD">
              <w:rPr>
                <w:rFonts w:ascii="Times New Roman" w:hAnsi="Times New Roman" w:cs="Times New Roman"/>
                <w:color w:val="000000" w:themeColor="text1"/>
              </w:rPr>
              <w:t>Общая площадь жилых помещений (за исключением балконов, лоджий, веранд и террас) (кв. м):</w:t>
            </w:r>
            <w:bookmarkEnd w:id="10"/>
          </w:p>
        </w:tc>
        <w:tc>
          <w:tcPr>
            <w:tcW w:w="3969" w:type="dxa"/>
          </w:tcPr>
          <w:p w14:paraId="55357889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9F35E12" w14:textId="77777777" w:rsidTr="007B29F1">
        <w:tc>
          <w:tcPr>
            <w:tcW w:w="567" w:type="dxa"/>
            <w:vMerge/>
          </w:tcPr>
          <w:p w14:paraId="54AD96CA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227EA684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1" w:name="sub_268"/>
            <w:r w:rsidRPr="008806BD">
              <w:rPr>
                <w:rFonts w:ascii="Times New Roman" w:hAnsi="Times New Roman" w:cs="Times New Roman"/>
                <w:color w:val="000000" w:themeColor="text1"/>
              </w:rPr>
              <w:t>Количество помещений (штук):</w:t>
            </w:r>
            <w:bookmarkEnd w:id="11"/>
          </w:p>
        </w:tc>
        <w:tc>
          <w:tcPr>
            <w:tcW w:w="3969" w:type="dxa"/>
          </w:tcPr>
          <w:p w14:paraId="6FC6D557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25E5162B" w14:textId="77777777" w:rsidTr="007B29F1">
        <w:tc>
          <w:tcPr>
            <w:tcW w:w="567" w:type="dxa"/>
            <w:vMerge/>
          </w:tcPr>
          <w:p w14:paraId="486CAEEE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0C7FCADD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2" w:name="sub_269"/>
            <w:r w:rsidRPr="008806BD">
              <w:rPr>
                <w:rFonts w:ascii="Times New Roman" w:hAnsi="Times New Roman" w:cs="Times New Roman"/>
                <w:color w:val="000000" w:themeColor="text1"/>
              </w:rPr>
              <w:t>Количество нежилых помещений (штук):</w:t>
            </w:r>
            <w:bookmarkEnd w:id="12"/>
          </w:p>
        </w:tc>
        <w:tc>
          <w:tcPr>
            <w:tcW w:w="3969" w:type="dxa"/>
          </w:tcPr>
          <w:p w14:paraId="1D963111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1295ABE7" w14:textId="77777777" w:rsidTr="007B29F1">
        <w:tc>
          <w:tcPr>
            <w:tcW w:w="567" w:type="dxa"/>
            <w:vMerge/>
          </w:tcPr>
          <w:p w14:paraId="609043EA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198A4F1D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3" w:name="sub_2610"/>
            <w:r w:rsidRPr="008806BD">
              <w:rPr>
                <w:rFonts w:ascii="Times New Roman" w:hAnsi="Times New Roman" w:cs="Times New Roman"/>
                <w:color w:val="000000" w:themeColor="text1"/>
              </w:rPr>
              <w:t>Количество жилых помещений (штук):</w:t>
            </w:r>
            <w:bookmarkEnd w:id="13"/>
          </w:p>
        </w:tc>
        <w:tc>
          <w:tcPr>
            <w:tcW w:w="3969" w:type="dxa"/>
          </w:tcPr>
          <w:p w14:paraId="6A09BC9C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AE9A1C7" w14:textId="77777777" w:rsidTr="007B29F1">
        <w:tc>
          <w:tcPr>
            <w:tcW w:w="567" w:type="dxa"/>
            <w:vMerge/>
          </w:tcPr>
          <w:p w14:paraId="12F080BB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2F87482C" w14:textId="77777777" w:rsidR="007B1F52" w:rsidRPr="008806BD" w:rsidRDefault="007B1F52" w:rsidP="007B1F52">
            <w:pPr>
              <w:pStyle w:val="aff4"/>
              <w:ind w:firstLine="459"/>
              <w:rPr>
                <w:rFonts w:ascii="Times New Roman" w:hAnsi="Times New Roman" w:cs="Times New Roman"/>
                <w:color w:val="000000" w:themeColor="text1"/>
              </w:rPr>
            </w:pPr>
            <w:bookmarkStart w:id="14" w:name="sub_2611"/>
            <w:r w:rsidRPr="008806BD">
              <w:rPr>
                <w:rFonts w:ascii="Times New Roman" w:hAnsi="Times New Roman" w:cs="Times New Roman"/>
                <w:color w:val="000000" w:themeColor="text1"/>
              </w:rPr>
              <w:t>в том числе квартир (штук):</w:t>
            </w:r>
            <w:bookmarkEnd w:id="14"/>
          </w:p>
        </w:tc>
        <w:tc>
          <w:tcPr>
            <w:tcW w:w="3969" w:type="dxa"/>
          </w:tcPr>
          <w:p w14:paraId="73E88956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BCA7255" w14:textId="77777777" w:rsidTr="007B29F1">
        <w:tc>
          <w:tcPr>
            <w:tcW w:w="567" w:type="dxa"/>
            <w:vMerge/>
          </w:tcPr>
          <w:p w14:paraId="2FF01ABF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293EE7DB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5" w:name="sub_2612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машино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-мест (штук):</w:t>
            </w:r>
            <w:bookmarkEnd w:id="15"/>
          </w:p>
        </w:tc>
        <w:tc>
          <w:tcPr>
            <w:tcW w:w="3969" w:type="dxa"/>
          </w:tcPr>
          <w:p w14:paraId="6D51878F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0AD9C3DA" w14:textId="77777777" w:rsidTr="007B29F1">
        <w:tc>
          <w:tcPr>
            <w:tcW w:w="567" w:type="dxa"/>
            <w:vMerge/>
          </w:tcPr>
          <w:p w14:paraId="50910A9C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6750D384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6" w:name="sub_2613"/>
            <w:r w:rsidRPr="008806BD">
              <w:rPr>
                <w:rFonts w:ascii="Times New Roman" w:hAnsi="Times New Roman" w:cs="Times New Roman"/>
                <w:color w:val="000000" w:themeColor="text1"/>
              </w:rPr>
              <w:t>Количество этажей:</w:t>
            </w:r>
            <w:bookmarkEnd w:id="16"/>
          </w:p>
        </w:tc>
        <w:tc>
          <w:tcPr>
            <w:tcW w:w="3969" w:type="dxa"/>
          </w:tcPr>
          <w:p w14:paraId="22CF6EC8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837EE81" w14:textId="77777777" w:rsidTr="007B29F1">
        <w:tc>
          <w:tcPr>
            <w:tcW w:w="567" w:type="dxa"/>
            <w:vMerge/>
          </w:tcPr>
          <w:p w14:paraId="5F3B49D3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008C165F" w14:textId="77777777" w:rsidR="007B1F52" w:rsidRPr="008806BD" w:rsidRDefault="007B1F52" w:rsidP="007B1F52">
            <w:pPr>
              <w:pStyle w:val="aff4"/>
              <w:ind w:firstLine="459"/>
              <w:rPr>
                <w:rFonts w:ascii="Times New Roman" w:hAnsi="Times New Roman" w:cs="Times New Roman"/>
                <w:color w:val="000000" w:themeColor="text1"/>
              </w:rPr>
            </w:pPr>
            <w:bookmarkStart w:id="17" w:name="sub_2614"/>
            <w:r w:rsidRPr="008806BD">
              <w:rPr>
                <w:rFonts w:ascii="Times New Roman" w:hAnsi="Times New Roman" w:cs="Times New Roman"/>
                <w:color w:val="000000" w:themeColor="text1"/>
              </w:rPr>
              <w:t>в том числе, количество подземных этажей:</w:t>
            </w:r>
            <w:bookmarkEnd w:id="17"/>
          </w:p>
        </w:tc>
        <w:tc>
          <w:tcPr>
            <w:tcW w:w="3969" w:type="dxa"/>
          </w:tcPr>
          <w:p w14:paraId="1942F183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3F33F03" w14:textId="77777777" w:rsidTr="007B29F1">
        <w:tc>
          <w:tcPr>
            <w:tcW w:w="567" w:type="dxa"/>
            <w:vMerge/>
          </w:tcPr>
          <w:p w14:paraId="54C5ADE1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EAC7F2F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Вместимость (человек):</w:t>
            </w:r>
          </w:p>
        </w:tc>
        <w:tc>
          <w:tcPr>
            <w:tcW w:w="3969" w:type="dxa"/>
          </w:tcPr>
          <w:p w14:paraId="7A97FDDF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7701B2C" w14:textId="77777777" w:rsidTr="007B29F1">
        <w:tc>
          <w:tcPr>
            <w:tcW w:w="567" w:type="dxa"/>
            <w:vMerge/>
          </w:tcPr>
          <w:p w14:paraId="15C51841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45403800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8" w:name="sub_2616"/>
            <w:r w:rsidRPr="008806BD">
              <w:rPr>
                <w:rFonts w:ascii="Times New Roman" w:hAnsi="Times New Roman" w:cs="Times New Roman"/>
                <w:color w:val="000000" w:themeColor="text1"/>
              </w:rPr>
              <w:t>Высота (м):</w:t>
            </w:r>
            <w:bookmarkEnd w:id="18"/>
          </w:p>
        </w:tc>
        <w:tc>
          <w:tcPr>
            <w:tcW w:w="3969" w:type="dxa"/>
          </w:tcPr>
          <w:p w14:paraId="4BB12F4B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A8E1A4D" w14:textId="77777777" w:rsidTr="007B29F1">
        <w:tc>
          <w:tcPr>
            <w:tcW w:w="567" w:type="dxa"/>
            <w:vMerge/>
          </w:tcPr>
          <w:p w14:paraId="52CF5966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77A585E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9" w:name="sub_2617"/>
            <w:r w:rsidRPr="008806BD">
              <w:rPr>
                <w:rFonts w:ascii="Times New Roman" w:hAnsi="Times New Roman" w:cs="Times New Roman"/>
                <w:color w:val="000000" w:themeColor="text1"/>
              </w:rPr>
              <w:t>Класс энергической эффективности (при наличии):</w:t>
            </w:r>
            <w:bookmarkEnd w:id="19"/>
          </w:p>
        </w:tc>
        <w:tc>
          <w:tcPr>
            <w:tcW w:w="3969" w:type="dxa"/>
          </w:tcPr>
          <w:p w14:paraId="240EE5AE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012801DE" w14:textId="77777777" w:rsidTr="007B29F1">
        <w:tc>
          <w:tcPr>
            <w:tcW w:w="567" w:type="dxa"/>
            <w:vMerge/>
          </w:tcPr>
          <w:p w14:paraId="6893F0DC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0E8C0F8D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0" w:name="sub_2619"/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Дата подготовки технического плана:</w:t>
            </w:r>
            <w:bookmarkEnd w:id="20"/>
          </w:p>
        </w:tc>
        <w:tc>
          <w:tcPr>
            <w:tcW w:w="3969" w:type="dxa"/>
          </w:tcPr>
          <w:p w14:paraId="2E3D4FB8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1FE44CBE" w14:textId="77777777" w:rsidTr="007B29F1">
        <w:tc>
          <w:tcPr>
            <w:tcW w:w="567" w:type="dxa"/>
            <w:vMerge/>
          </w:tcPr>
          <w:p w14:paraId="76DC41B7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7AD1FFCA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Страховой номер индивидуального лицевого счета кадастрового инженера, подготовившего технический план:</w:t>
            </w:r>
          </w:p>
        </w:tc>
        <w:tc>
          <w:tcPr>
            <w:tcW w:w="3969" w:type="dxa"/>
          </w:tcPr>
          <w:p w14:paraId="654EECEE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3F76FD1" w14:textId="77777777" w:rsidTr="007B29F1">
        <w:tc>
          <w:tcPr>
            <w:tcW w:w="567" w:type="dxa"/>
            <w:vMerge w:val="restart"/>
          </w:tcPr>
          <w:p w14:paraId="1460C62E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20" w:type="dxa"/>
          </w:tcPr>
          <w:p w14:paraId="5F9F8C2E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Линейный объект</w:t>
            </w:r>
          </w:p>
        </w:tc>
        <w:tc>
          <w:tcPr>
            <w:tcW w:w="3969" w:type="dxa"/>
          </w:tcPr>
          <w:p w14:paraId="06D1A6C4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0CDA2F4B" w14:textId="77777777" w:rsidTr="007B29F1">
        <w:tc>
          <w:tcPr>
            <w:tcW w:w="567" w:type="dxa"/>
            <w:vMerge/>
          </w:tcPr>
          <w:p w14:paraId="36896AC3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50D1796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1" w:name="sub_2007"/>
            <w:r w:rsidRPr="008806BD">
              <w:rPr>
                <w:rFonts w:ascii="Times New Roman" w:hAnsi="Times New Roman" w:cs="Times New Roman"/>
                <w:color w:val="000000" w:themeColor="text1"/>
              </w:rPr>
              <w:t>Наименование линейного объекта, предусмотренного проектной документацией:</w:t>
            </w:r>
            <w:bookmarkEnd w:id="21"/>
          </w:p>
        </w:tc>
        <w:tc>
          <w:tcPr>
            <w:tcW w:w="3969" w:type="dxa"/>
          </w:tcPr>
          <w:p w14:paraId="0F2B57F6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DFCB504" w14:textId="77777777" w:rsidTr="007B29F1">
        <w:tc>
          <w:tcPr>
            <w:tcW w:w="567" w:type="dxa"/>
            <w:vMerge/>
          </w:tcPr>
          <w:p w14:paraId="29550931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E4E7870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2" w:name="sub_2071"/>
            <w:r w:rsidRPr="008806BD">
              <w:rPr>
                <w:rFonts w:ascii="Times New Roman" w:hAnsi="Times New Roman" w:cs="Times New Roman"/>
                <w:color w:val="000000" w:themeColor="text1"/>
              </w:rPr>
              <w:t>Кадастровый номер реконструированного линейного объекта:</w:t>
            </w:r>
            <w:bookmarkEnd w:id="22"/>
          </w:p>
        </w:tc>
        <w:tc>
          <w:tcPr>
            <w:tcW w:w="3969" w:type="dxa"/>
          </w:tcPr>
          <w:p w14:paraId="636F4025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5F07E1F7" w14:textId="77777777" w:rsidTr="007B29F1">
        <w:tc>
          <w:tcPr>
            <w:tcW w:w="567" w:type="dxa"/>
            <w:vMerge/>
          </w:tcPr>
          <w:p w14:paraId="22B931AC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5B35772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3" w:name="sub_2072"/>
            <w:r w:rsidRPr="008806BD">
              <w:rPr>
                <w:rFonts w:ascii="Times New Roman" w:hAnsi="Times New Roman" w:cs="Times New Roman"/>
                <w:color w:val="000000" w:themeColor="text1"/>
              </w:rPr>
              <w:t>Протяженность (м):</w:t>
            </w:r>
            <w:bookmarkEnd w:id="23"/>
          </w:p>
        </w:tc>
        <w:tc>
          <w:tcPr>
            <w:tcW w:w="3969" w:type="dxa"/>
          </w:tcPr>
          <w:p w14:paraId="3C2E8097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F9FF840" w14:textId="77777777" w:rsidTr="007B29F1">
        <w:tc>
          <w:tcPr>
            <w:tcW w:w="567" w:type="dxa"/>
            <w:vMerge/>
          </w:tcPr>
          <w:p w14:paraId="4C74BB03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5374CB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4" w:name="sub_2721"/>
            <w:r w:rsidRPr="008806BD">
              <w:rPr>
                <w:rFonts w:ascii="Times New Roman" w:hAnsi="Times New Roman" w:cs="Times New Roman"/>
                <w:color w:val="000000" w:themeColor="text1"/>
              </w:rPr>
              <w:t>Протяженность участка или части линейного объекта (м):</w:t>
            </w:r>
            <w:bookmarkEnd w:id="24"/>
          </w:p>
        </w:tc>
        <w:tc>
          <w:tcPr>
            <w:tcW w:w="3969" w:type="dxa"/>
          </w:tcPr>
          <w:p w14:paraId="2586CE2A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BBA44F5" w14:textId="77777777" w:rsidTr="007B29F1">
        <w:tc>
          <w:tcPr>
            <w:tcW w:w="567" w:type="dxa"/>
            <w:vMerge/>
          </w:tcPr>
          <w:p w14:paraId="770384AA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5D0570A8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5" w:name="sub_2073"/>
            <w:r w:rsidRPr="008806BD">
              <w:rPr>
                <w:rFonts w:ascii="Times New Roman" w:hAnsi="Times New Roman" w:cs="Times New Roman"/>
                <w:color w:val="000000" w:themeColor="text1"/>
              </w:rPr>
              <w:t>Категория (класс):</w:t>
            </w:r>
            <w:bookmarkEnd w:id="25"/>
          </w:p>
        </w:tc>
        <w:tc>
          <w:tcPr>
            <w:tcW w:w="3969" w:type="dxa"/>
          </w:tcPr>
          <w:p w14:paraId="34BFC376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AD1EDCF" w14:textId="77777777" w:rsidTr="007B29F1">
        <w:tc>
          <w:tcPr>
            <w:tcW w:w="567" w:type="dxa"/>
            <w:vMerge/>
          </w:tcPr>
          <w:p w14:paraId="73F44298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7CABA804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6" w:name="sub_2074"/>
            <w:r w:rsidRPr="008806BD">
              <w:rPr>
                <w:rFonts w:ascii="Times New Roman" w:hAnsi="Times New Roman" w:cs="Times New Roman"/>
                <w:color w:val="000000" w:themeColor="text1"/>
              </w:rPr>
              <w:t>Мощность (пропускная способность, грузооборот, интенсивность движения):</w:t>
            </w:r>
            <w:bookmarkEnd w:id="26"/>
          </w:p>
        </w:tc>
        <w:tc>
          <w:tcPr>
            <w:tcW w:w="3969" w:type="dxa"/>
          </w:tcPr>
          <w:p w14:paraId="6059A9BF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598FE295" w14:textId="77777777" w:rsidTr="007B29F1">
        <w:tc>
          <w:tcPr>
            <w:tcW w:w="567" w:type="dxa"/>
            <w:vMerge/>
          </w:tcPr>
          <w:p w14:paraId="129D0DD8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2E28E3D2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Тип (кабельная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электропередачи:</w:t>
            </w:r>
          </w:p>
        </w:tc>
        <w:tc>
          <w:tcPr>
            <w:tcW w:w="3969" w:type="dxa"/>
          </w:tcPr>
          <w:p w14:paraId="71B8CCA6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CA2FD5D" w14:textId="77777777" w:rsidTr="007B29F1">
        <w:tc>
          <w:tcPr>
            <w:tcW w:w="567" w:type="dxa"/>
            <w:vMerge/>
          </w:tcPr>
          <w:p w14:paraId="7FF445B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59238AA5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7" w:name="sub_2076"/>
            <w:r w:rsidRPr="008806BD">
              <w:rPr>
                <w:rFonts w:ascii="Times New Roman" w:hAnsi="Times New Roman" w:cs="Times New Roman"/>
                <w:color w:val="000000" w:themeColor="text1"/>
              </w:rPr>
              <w:t>Иные показатели:</w:t>
            </w:r>
            <w:bookmarkEnd w:id="27"/>
          </w:p>
        </w:tc>
        <w:tc>
          <w:tcPr>
            <w:tcW w:w="3969" w:type="dxa"/>
          </w:tcPr>
          <w:p w14:paraId="438ABDDF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2359590F" w14:textId="77777777" w:rsidTr="007B29F1">
        <w:tc>
          <w:tcPr>
            <w:tcW w:w="567" w:type="dxa"/>
            <w:vMerge/>
          </w:tcPr>
          <w:p w14:paraId="53DE9B19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1DF0DE68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8" w:name="sub_2077"/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Дата подготовки технического плана:</w:t>
            </w:r>
            <w:bookmarkEnd w:id="28"/>
          </w:p>
        </w:tc>
        <w:tc>
          <w:tcPr>
            <w:tcW w:w="3969" w:type="dxa"/>
          </w:tcPr>
          <w:p w14:paraId="3C910AD5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B1F52" w:rsidRPr="008806BD" w14:paraId="531A1AAD" w14:textId="77777777" w:rsidTr="007B29F1">
        <w:tc>
          <w:tcPr>
            <w:tcW w:w="567" w:type="dxa"/>
          </w:tcPr>
          <w:p w14:paraId="35BA5976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4906C282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9" w:name="sub_2078"/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Страховой номер индивидуального лицевого счета кадастрового инженера, подготовившего технический план:</w:t>
            </w:r>
            <w:bookmarkEnd w:id="29"/>
          </w:p>
        </w:tc>
        <w:tc>
          <w:tcPr>
            <w:tcW w:w="3969" w:type="dxa"/>
          </w:tcPr>
          <w:p w14:paraId="2360C960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B7E3E88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2531BF86" w14:textId="77777777" w:rsidR="007B1F52" w:rsidRPr="008806BD" w:rsidRDefault="007B1F52" w:rsidP="007B29F1">
      <w:pPr>
        <w:rPr>
          <w:rFonts w:ascii="Times New Roman" w:hAnsi="Times New Roman"/>
          <w:color w:val="000000" w:themeColor="text1"/>
          <w:sz w:val="28"/>
          <w:szCs w:val="24"/>
        </w:rPr>
      </w:pPr>
      <w:r w:rsidRPr="008806BD">
        <w:rPr>
          <w:rFonts w:ascii="Times New Roman" w:hAnsi="Times New Roman"/>
          <w:color w:val="000000" w:themeColor="text1"/>
          <w:sz w:val="28"/>
          <w:szCs w:val="24"/>
        </w:rPr>
        <w:br w:type="page"/>
      </w:r>
    </w:p>
    <w:p w14:paraId="008D428A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 w:rsidRPr="008806BD">
        <w:rPr>
          <w:rFonts w:ascii="Times New Roman" w:hAnsi="Times New Roman"/>
          <w:color w:val="000000" w:themeColor="text1"/>
          <w:sz w:val="28"/>
          <w:szCs w:val="24"/>
        </w:rPr>
        <w:lastRenderedPageBreak/>
        <w:t>Приложения:</w:t>
      </w:r>
    </w:p>
    <w:tbl>
      <w:tblPr>
        <w:tblStyle w:val="afb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806BD" w:rsidRPr="008806BD" w14:paraId="2EAFE9B2" w14:textId="77777777" w:rsidTr="007B29F1">
        <w:tc>
          <w:tcPr>
            <w:tcW w:w="846" w:type="dxa"/>
          </w:tcPr>
          <w:p w14:paraId="463E46DA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8080" w:type="dxa"/>
          </w:tcPr>
          <w:p w14:paraId="5E31052B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19A01E1C" w14:textId="77777777" w:rsidR="007B1F52" w:rsidRPr="008806BD" w:rsidRDefault="007B1F52" w:rsidP="007B1F52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51F1" w:rsidRPr="008806BD" w14:paraId="608E1287" w14:textId="77777777" w:rsidTr="007B29F1">
        <w:tc>
          <w:tcPr>
            <w:tcW w:w="846" w:type="dxa"/>
          </w:tcPr>
          <w:p w14:paraId="2D946752" w14:textId="3A7D61E0" w:rsidR="008451F1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314C863D" w14:textId="68EC7DA0" w:rsidR="008451F1" w:rsidRPr="008806BD" w:rsidRDefault="008451F1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З</w:t>
            </w:r>
            <w:r w:rsidRPr="008451F1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аявление о выдаче разрешения на ввод объекта в эксплуатацию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;</w:t>
            </w:r>
          </w:p>
        </w:tc>
        <w:tc>
          <w:tcPr>
            <w:tcW w:w="709" w:type="dxa"/>
          </w:tcPr>
          <w:p w14:paraId="5FC696A5" w14:textId="77777777" w:rsidR="008451F1" w:rsidRPr="008806BD" w:rsidRDefault="008451F1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51F1" w:rsidRPr="008806BD" w14:paraId="13DFBA5F" w14:textId="77777777" w:rsidTr="007B29F1">
        <w:tc>
          <w:tcPr>
            <w:tcW w:w="846" w:type="dxa"/>
          </w:tcPr>
          <w:p w14:paraId="5CFA9AD2" w14:textId="7720A7D6" w:rsidR="008451F1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15124EB2" w14:textId="5E8411D4" w:rsidR="008451F1" w:rsidRDefault="008A4388" w:rsidP="008A4388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Д</w:t>
            </w:r>
            <w:r w:rsidRPr="008A438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окумент, удостоверяющий личность Заявителя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;</w:t>
            </w:r>
          </w:p>
        </w:tc>
        <w:tc>
          <w:tcPr>
            <w:tcW w:w="709" w:type="dxa"/>
          </w:tcPr>
          <w:p w14:paraId="7A61C56C" w14:textId="77777777" w:rsidR="008451F1" w:rsidRPr="008806BD" w:rsidRDefault="008451F1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A4388" w:rsidRPr="008806BD" w14:paraId="26DEC5D0" w14:textId="77777777" w:rsidTr="007B29F1">
        <w:tc>
          <w:tcPr>
            <w:tcW w:w="846" w:type="dxa"/>
          </w:tcPr>
          <w:p w14:paraId="428F8DD2" w14:textId="3AD3C5F0" w:rsidR="008A4388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18409608" w14:textId="0BACE4A9" w:rsidR="008A4388" w:rsidRDefault="008A4388" w:rsidP="008A4388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Д</w:t>
            </w:r>
            <w:r w:rsidRPr="008A438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окумент, удостоверяющий личность представителя Заявителя, в случае обращения за предоставлением Услуги представителя Заявителя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;</w:t>
            </w:r>
          </w:p>
        </w:tc>
        <w:tc>
          <w:tcPr>
            <w:tcW w:w="709" w:type="dxa"/>
          </w:tcPr>
          <w:p w14:paraId="00C87FE3" w14:textId="77777777" w:rsidR="008A4388" w:rsidRPr="008806BD" w:rsidRDefault="008A4388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51F1" w:rsidRPr="008806BD" w14:paraId="4DF6997A" w14:textId="77777777" w:rsidTr="007B29F1">
        <w:tc>
          <w:tcPr>
            <w:tcW w:w="846" w:type="dxa"/>
          </w:tcPr>
          <w:p w14:paraId="1421F5A8" w14:textId="695D5224" w:rsidR="008451F1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75D9EB78" w14:textId="02CCD76D" w:rsidR="008451F1" w:rsidRDefault="008A4388" w:rsidP="008A4388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Д</w:t>
            </w:r>
            <w:r w:rsidRPr="008A438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окумент, подтверждающий полномочия представителя Заявителя, в случае обращения за предоставлением Услуги представителя Заявителя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;</w:t>
            </w:r>
          </w:p>
        </w:tc>
        <w:tc>
          <w:tcPr>
            <w:tcW w:w="709" w:type="dxa"/>
          </w:tcPr>
          <w:p w14:paraId="442B58B3" w14:textId="77777777" w:rsidR="008451F1" w:rsidRPr="008806BD" w:rsidRDefault="008451F1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A4388" w:rsidRPr="008806BD" w14:paraId="586E25D6" w14:textId="77777777" w:rsidTr="007B29F1">
        <w:tc>
          <w:tcPr>
            <w:tcW w:w="846" w:type="dxa"/>
          </w:tcPr>
          <w:p w14:paraId="5B8E211B" w14:textId="3C2513A2" w:rsidR="008A4388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7698DEF0" w14:textId="79744D70" w:rsidR="008A4388" w:rsidRDefault="008A4388" w:rsidP="008A4388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П</w:t>
            </w:r>
            <w:r w:rsidRPr="008A438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;</w:t>
            </w:r>
          </w:p>
        </w:tc>
        <w:tc>
          <w:tcPr>
            <w:tcW w:w="709" w:type="dxa"/>
          </w:tcPr>
          <w:p w14:paraId="61AD8257" w14:textId="77777777" w:rsidR="008A4388" w:rsidRPr="008806BD" w:rsidRDefault="008A4388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60F24D9" w14:textId="77777777" w:rsidTr="007B29F1">
        <w:tc>
          <w:tcPr>
            <w:tcW w:w="846" w:type="dxa"/>
          </w:tcPr>
          <w:p w14:paraId="2DA51D1E" w14:textId="3E2832C0" w:rsidR="007B1F52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14:paraId="325ADE5E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Правоустанавливающие документы на земельный участок и объект капитального строительства (при реконструкции), в случае если право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 xml:space="preserve">не зарегистрировано в едином государственно реестре недвижимости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>(далее – ЕГРН):</w:t>
            </w:r>
          </w:p>
          <w:p w14:paraId="63118726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свидетельства о праве собственности;</w:t>
            </w:r>
          </w:p>
          <w:p w14:paraId="327AB631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договоры аренды;</w:t>
            </w:r>
          </w:p>
          <w:p w14:paraId="28AC332B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купли-продажи;</w:t>
            </w:r>
          </w:p>
          <w:p w14:paraId="7133C964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дарения;</w:t>
            </w:r>
          </w:p>
          <w:p w14:paraId="6AC1FA2F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безвозмездного бессрочного пользования;</w:t>
            </w:r>
          </w:p>
          <w:p w14:paraId="2EA7DCD4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акт о приватизации;</w:t>
            </w:r>
          </w:p>
          <w:p w14:paraId="78CF7F3D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решение суда.</w:t>
            </w:r>
          </w:p>
        </w:tc>
        <w:tc>
          <w:tcPr>
            <w:tcW w:w="709" w:type="dxa"/>
          </w:tcPr>
          <w:p w14:paraId="4B513947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41C10710" w14:textId="77777777" w:rsidTr="007B29F1">
        <w:tc>
          <w:tcPr>
            <w:tcW w:w="846" w:type="dxa"/>
          </w:tcPr>
          <w:p w14:paraId="0E055A53" w14:textId="6FDF7151" w:rsidR="007B1F52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14:paraId="7E66CC2F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      </w:r>
          </w:p>
        </w:tc>
        <w:tc>
          <w:tcPr>
            <w:tcW w:w="709" w:type="dxa"/>
          </w:tcPr>
          <w:p w14:paraId="48B4237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45DF2182" w14:textId="77777777" w:rsidTr="007B29F1">
        <w:trPr>
          <w:trHeight w:val="77"/>
        </w:trPr>
        <w:tc>
          <w:tcPr>
            <w:tcW w:w="846" w:type="dxa"/>
          </w:tcPr>
          <w:p w14:paraId="2538B633" w14:textId="495E2D5B" w:rsidR="007B1F52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14:paraId="0BB27DA6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>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</w:r>
          </w:p>
        </w:tc>
        <w:tc>
          <w:tcPr>
            <w:tcW w:w="709" w:type="dxa"/>
          </w:tcPr>
          <w:p w14:paraId="598B08D8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4EAEE18" w14:textId="77777777" w:rsidTr="007B29F1">
        <w:tc>
          <w:tcPr>
            <w:tcW w:w="846" w:type="dxa"/>
          </w:tcPr>
          <w:p w14:paraId="1C15464E" w14:textId="19B96F33" w:rsidR="007B1F52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14:paraId="7736DC26" w14:textId="77443710" w:rsidR="007B1F52" w:rsidRPr="008806BD" w:rsidRDefault="00F80E44" w:rsidP="007B1F52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Т</w:t>
            </w:r>
            <w:r w:rsidRPr="00F80E44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ехнический план объекта капитального строительства, подготовленный в соответствии с Федеральным законом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осуществляется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;</w:t>
            </w:r>
          </w:p>
        </w:tc>
        <w:tc>
          <w:tcPr>
            <w:tcW w:w="709" w:type="dxa"/>
          </w:tcPr>
          <w:p w14:paraId="0EA8986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175CE86" w14:textId="77777777" w:rsidTr="007B29F1">
        <w:tc>
          <w:tcPr>
            <w:tcW w:w="846" w:type="dxa"/>
          </w:tcPr>
          <w:p w14:paraId="73BD10A4" w14:textId="64229378" w:rsidR="007B1F52" w:rsidRPr="008806BD" w:rsidRDefault="007D0014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14:paraId="37346295" w14:textId="1089F9EA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lastRenderedPageBreak/>
              <w:t xml:space="preserve">реконструированные здание, сооружение или на все расположенные в таком здании, сооружении помещения, 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машино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-места,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>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</w:t>
            </w:r>
            <w:r w:rsidR="007A71DA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анных лиц) на указанные объекты;</w:t>
            </w:r>
          </w:p>
        </w:tc>
        <w:tc>
          <w:tcPr>
            <w:tcW w:w="709" w:type="dxa"/>
          </w:tcPr>
          <w:p w14:paraId="6FB6C378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0E44" w:rsidRPr="008806BD" w14:paraId="77C878D6" w14:textId="77777777" w:rsidTr="007B29F1">
        <w:tc>
          <w:tcPr>
            <w:tcW w:w="846" w:type="dxa"/>
          </w:tcPr>
          <w:p w14:paraId="7D4773B3" w14:textId="3E8C54E0" w:rsidR="00F80E44" w:rsidRPr="008806BD" w:rsidRDefault="005A4C08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8080" w:type="dxa"/>
          </w:tcPr>
          <w:p w14:paraId="392E9DE7" w14:textId="69C5BB9D" w:rsidR="00F80E44" w:rsidRPr="008806BD" w:rsidRDefault="007A71DA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П</w:t>
            </w:r>
            <w:r w:rsidRPr="007A71DA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случае, если необходимые документы и сведения о правах на земельный участок отсутствуют в ЕГРН, а также в случае отсутствия указанных документов и сведений в органах исполнительной власти субъекта Российской Федерации, органах местного самоуправления, уполномоченных на управление и распоряжение земельными участками, находящимися в государственной, муниципальной собственности, а также государственная собственность на которые не разграничена)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.</w:t>
            </w:r>
          </w:p>
        </w:tc>
        <w:tc>
          <w:tcPr>
            <w:tcW w:w="709" w:type="dxa"/>
          </w:tcPr>
          <w:p w14:paraId="4C6C74C5" w14:textId="77777777" w:rsidR="00F80E44" w:rsidRPr="008806BD" w:rsidRDefault="00F80E44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59E27B1" w14:textId="77777777" w:rsidTr="007B29F1">
        <w:tc>
          <w:tcPr>
            <w:tcW w:w="846" w:type="dxa"/>
          </w:tcPr>
          <w:p w14:paraId="2F80D54E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8080" w:type="dxa"/>
          </w:tcPr>
          <w:p w14:paraId="7C83D704" w14:textId="275817A8" w:rsidR="007B1F52" w:rsidRPr="008806BD" w:rsidRDefault="007B1F52" w:rsidP="007B1F52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Иные документы в соответствии с </w:t>
            </w:r>
            <w:r w:rsidR="002A79E5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таблицей 2 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Приложени</w:t>
            </w:r>
            <w:r w:rsidR="002A79E5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№ 3</w:t>
            </w:r>
            <w:r w:rsidR="002A79E5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</w:r>
            <w:r w:rsidR="00A4509B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Административного р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егламент</w:t>
            </w:r>
            <w:r w:rsidR="00980F12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  <w:r w:rsidR="00A83513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A79E5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709" w:type="dxa"/>
          </w:tcPr>
          <w:p w14:paraId="68DCB1CE" w14:textId="77777777" w:rsidR="007B1F52" w:rsidRPr="008806BD" w:rsidRDefault="007B1F52" w:rsidP="007B1F52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FFD7D76" w14:textId="77777777" w:rsidTr="007B29F1">
        <w:tc>
          <w:tcPr>
            <w:tcW w:w="846" w:type="dxa"/>
          </w:tcPr>
          <w:p w14:paraId="4F6594CE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070A851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9FBC09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C1DB64F" w14:textId="77777777" w:rsidTr="007B29F1">
        <w:tc>
          <w:tcPr>
            <w:tcW w:w="846" w:type="dxa"/>
          </w:tcPr>
          <w:p w14:paraId="7AC2E9B0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228BEC4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3B2C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B7C3889" w14:textId="77777777" w:rsidTr="007B29F1">
        <w:tc>
          <w:tcPr>
            <w:tcW w:w="846" w:type="dxa"/>
          </w:tcPr>
          <w:p w14:paraId="7AE7DC06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2BF0BE87" w14:textId="77777777" w:rsidR="007B1F52" w:rsidRPr="008806BD" w:rsidRDefault="007B1F52" w:rsidP="007B1F52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CA0DB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E82D0B3" w14:textId="77777777" w:rsidTr="007B29F1">
        <w:tc>
          <w:tcPr>
            <w:tcW w:w="846" w:type="dxa"/>
          </w:tcPr>
          <w:p w14:paraId="4791B590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3BEF2E5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D11E43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5DD115B" w14:textId="77777777" w:rsidTr="007B29F1">
        <w:tc>
          <w:tcPr>
            <w:tcW w:w="846" w:type="dxa"/>
          </w:tcPr>
          <w:p w14:paraId="6B8D2D21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22093D7B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886023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B59068B" w14:textId="77777777" w:rsidR="0062496A" w:rsidRDefault="0062496A" w:rsidP="007B1F5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C88C0B" w14:textId="36B131E2" w:rsidR="007B1F52" w:rsidRPr="008806BD" w:rsidRDefault="007B1F52" w:rsidP="007B1F5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Уникальный идентификационный номер в специализированном программном обеспечении ведомственной информационной системы обеспечения деятельности админи</w:t>
      </w:r>
      <w:r w:rsidR="00FA530D">
        <w:rPr>
          <w:rFonts w:ascii="Times New Roman" w:hAnsi="Times New Roman"/>
          <w:color w:val="000000" w:themeColor="text1"/>
          <w:sz w:val="24"/>
          <w:szCs w:val="24"/>
        </w:rPr>
        <w:t xml:space="preserve">страции </w:t>
      </w:r>
      <w:proofErr w:type="spellStart"/>
      <w:r w:rsidR="00FA530D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FA53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городского округа Белгородской области (в </w:t>
      </w: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ИСОГД)_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</w:t>
      </w:r>
    </w:p>
    <w:p w14:paraId="00D1742E" w14:textId="735D13AB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(документы, обязательные для предоставления, при наличии в ИСОГД, не предоставляются).</w:t>
      </w:r>
    </w:p>
    <w:p w14:paraId="7E62B97C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C72D3C5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32E609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>-места в случае, если строительство, реконструкция здания, сооружения осуществлялись застройщиком без привлечения средств иных лиц;</w:t>
      </w:r>
    </w:p>
    <w:p w14:paraId="57AFCD52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E64ABC4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471E4409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6F24F232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76C5BB3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>-места в случае, если строительство, реконструкция здания, сооружения осуществлялись с привлечением средств иных лиц;</w:t>
      </w:r>
    </w:p>
    <w:p w14:paraId="1306E5D4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ABBCFA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797D76D1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5D443260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C4D6FDC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Сведения об уплате государственной пошлины за осуществление государственной регистрации прав</w:t>
      </w:r>
    </w:p>
    <w:p w14:paraId="61C8FC5F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686C437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2B226DEA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2DF6E44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 __________________________________________________</w:t>
      </w:r>
    </w:p>
    <w:p w14:paraId="085A26BF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058D1C72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188F797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4E8F1BD8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32C0BF4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2BD36B5B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68CA421F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325784B7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рассылку информации об изменении требований к выдаче разрешения на ввод на адрес электронной почты, указанный в настоящем заявлении, согласен***.</w:t>
      </w:r>
    </w:p>
    <w:p w14:paraId="628B3812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11F2F158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(подпись Заявителя (представителя Заявителя))</w:t>
      </w:r>
    </w:p>
    <w:p w14:paraId="0F1A091F" w14:textId="26C35A3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8"/>
          <w:szCs w:val="24"/>
        </w:rPr>
        <w:br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74DCAC92" w14:textId="77777777" w:rsidR="007B1F52" w:rsidRPr="008806BD" w:rsidRDefault="007B1F52" w:rsidP="007B29F1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806BD" w:rsidRPr="008806BD" w14:paraId="65850070" w14:textId="77777777" w:rsidTr="007B29F1">
        <w:tc>
          <w:tcPr>
            <w:tcW w:w="8823" w:type="dxa"/>
          </w:tcPr>
          <w:p w14:paraId="50D553BA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22F9D59F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6C59E4A" w14:textId="77777777" w:rsidTr="007B29F1">
        <w:tc>
          <w:tcPr>
            <w:tcW w:w="8823" w:type="dxa"/>
          </w:tcPr>
          <w:p w14:paraId="3A6EB40F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43FE887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15EB818" w14:textId="77777777" w:rsidTr="007B29F1">
        <w:tc>
          <w:tcPr>
            <w:tcW w:w="8823" w:type="dxa"/>
          </w:tcPr>
          <w:p w14:paraId="36562FAF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23702C4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599F005" w14:textId="77777777" w:rsidTr="007B29F1">
        <w:tc>
          <w:tcPr>
            <w:tcW w:w="8823" w:type="dxa"/>
          </w:tcPr>
          <w:p w14:paraId="49C93B9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47FF3B7C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D99BFD8" w14:textId="77777777" w:rsidR="007B1F52" w:rsidRPr="008806BD" w:rsidRDefault="007B1F52" w:rsidP="007B29F1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75246151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FB65398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60B1A8BC" w14:textId="77777777" w:rsidR="007B1F52" w:rsidRPr="008806BD" w:rsidRDefault="007B1F52" w:rsidP="007B29F1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1AA32F2F" w14:textId="77777777" w:rsidR="007B1F52" w:rsidRPr="008806BD" w:rsidRDefault="007B1F52" w:rsidP="007B29F1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 w:val="24"/>
          <w:szCs w:val="26"/>
        </w:rPr>
      </w:pPr>
    </w:p>
    <w:p w14:paraId="0155CD5C" w14:textId="77777777" w:rsidR="007B1F52" w:rsidRPr="008806BD" w:rsidRDefault="007B1F52" w:rsidP="007B29F1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 w:val="24"/>
          <w:szCs w:val="26"/>
        </w:rPr>
      </w:pPr>
    </w:p>
    <w:p w14:paraId="53B3E723" w14:textId="77777777" w:rsidR="007B1F52" w:rsidRPr="008806BD" w:rsidRDefault="007B1F52" w:rsidP="007B29F1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37B703B5" w14:textId="0C4DACB1" w:rsidR="007B1F52" w:rsidRPr="008806BD" w:rsidRDefault="007B1F52" w:rsidP="007B29F1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**</w:t>
      </w: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</w:t>
      </w:r>
      <w:r w:rsidR="002A79E5">
        <w:rPr>
          <w:rFonts w:ascii="Times New Roman" w:hAnsi="Times New Roman"/>
          <w:i/>
          <w:color w:val="000000" w:themeColor="text1"/>
          <w:szCs w:val="24"/>
        </w:rPr>
        <w:t>;</w:t>
      </w:r>
    </w:p>
    <w:p w14:paraId="5B4A3D1B" w14:textId="1674CD2F" w:rsidR="007B1F52" w:rsidRPr="00E0667B" w:rsidRDefault="007B1F52" w:rsidP="007B1F52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*** Отказ от рассылки производится путем направления заявления в свободной форме на адрес электронной почты админ</w:t>
      </w:r>
      <w:r w:rsidR="00E0667B">
        <w:rPr>
          <w:rFonts w:ascii="Times New Roman" w:hAnsi="Times New Roman"/>
          <w:i/>
          <w:color w:val="000000" w:themeColor="text1"/>
          <w:szCs w:val="24"/>
        </w:rPr>
        <w:t xml:space="preserve">истрации </w:t>
      </w:r>
      <w:proofErr w:type="spellStart"/>
      <w:r w:rsidR="00E0667B">
        <w:rPr>
          <w:rFonts w:ascii="Times New Roman" w:hAnsi="Times New Roman"/>
          <w:i/>
          <w:color w:val="000000" w:themeColor="text1"/>
          <w:szCs w:val="24"/>
        </w:rPr>
        <w:t>Губкинского</w:t>
      </w:r>
      <w:proofErr w:type="spellEnd"/>
      <w:r w:rsidR="00E0667B">
        <w:rPr>
          <w:rFonts w:ascii="Times New Roman" w:hAnsi="Times New Roman"/>
          <w:i/>
          <w:color w:val="000000" w:themeColor="text1"/>
          <w:szCs w:val="24"/>
        </w:rPr>
        <w:t xml:space="preserve">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городского округа Белгородской области (</w:t>
      </w:r>
      <w:proofErr w:type="spellStart"/>
      <w:r w:rsidR="00E0667B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gubkin</w:t>
      </w:r>
      <w:proofErr w:type="spellEnd"/>
      <w:r w:rsidR="00E0667B" w:rsidRPr="009E5070">
        <w:rPr>
          <w:rFonts w:ascii="Times New Roman" w:hAnsi="Times New Roman"/>
          <w:i/>
          <w:color w:val="000000" w:themeColor="text1"/>
          <w:szCs w:val="24"/>
        </w:rPr>
        <w:t>@</w:t>
      </w:r>
      <w:proofErr w:type="spellStart"/>
      <w:r w:rsidR="00E0667B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gu</w:t>
      </w:r>
      <w:proofErr w:type="spellEnd"/>
      <w:r w:rsidR="00E0667B" w:rsidRPr="009E5070">
        <w:rPr>
          <w:rFonts w:ascii="Times New Roman" w:hAnsi="Times New Roman"/>
          <w:i/>
          <w:color w:val="000000" w:themeColor="text1"/>
          <w:szCs w:val="24"/>
        </w:rPr>
        <w:t>.</w:t>
      </w:r>
      <w:proofErr w:type="spellStart"/>
      <w:r w:rsidR="00E0667B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belregion</w:t>
      </w:r>
      <w:proofErr w:type="spellEnd"/>
      <w:r w:rsidR="00E0667B" w:rsidRPr="009E5070">
        <w:rPr>
          <w:rFonts w:ascii="Times New Roman" w:hAnsi="Times New Roman"/>
          <w:i/>
          <w:color w:val="000000" w:themeColor="text1"/>
          <w:szCs w:val="24"/>
        </w:rPr>
        <w:t>.</w:t>
      </w:r>
      <w:proofErr w:type="spellStart"/>
      <w:r w:rsidR="00E0667B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ru</w:t>
      </w:r>
      <w:proofErr w:type="spellEnd"/>
      <w:r w:rsidR="00E0667B">
        <w:rPr>
          <w:rFonts w:ascii="Times New Roman" w:hAnsi="Times New Roman"/>
          <w:i/>
          <w:color w:val="000000" w:themeColor="text1"/>
          <w:szCs w:val="24"/>
        </w:rPr>
        <w:t>).</w:t>
      </w:r>
    </w:p>
    <w:p w14:paraId="24A376FD" w14:textId="34068617" w:rsidR="002A79E5" w:rsidRPr="00501AD4" w:rsidRDefault="002A79E5" w:rsidP="007B1F52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501AD4">
        <w:rPr>
          <w:rFonts w:ascii="Times New Roman" w:hAnsi="Times New Roman"/>
          <w:i/>
          <w:color w:val="000000" w:themeColor="text1"/>
          <w:szCs w:val="24"/>
        </w:rPr>
        <w:t>**** Иные документы, в соответствии с таблицей 2 Приложения № 3</w:t>
      </w:r>
      <w:r w:rsidRPr="00501AD4">
        <w:rPr>
          <w:rFonts w:ascii="Times New Roman" w:hAnsi="Times New Roman"/>
          <w:i/>
          <w:color w:val="000000" w:themeColor="text1"/>
          <w:szCs w:val="24"/>
        </w:rPr>
        <w:br/>
        <w:t>Административного регламент</w:t>
      </w:r>
      <w:r w:rsidR="00980F12" w:rsidRPr="00501AD4">
        <w:rPr>
          <w:rFonts w:ascii="Times New Roman" w:hAnsi="Times New Roman"/>
          <w:i/>
          <w:color w:val="000000" w:themeColor="text1"/>
          <w:szCs w:val="24"/>
        </w:rPr>
        <w:t>а</w:t>
      </w:r>
      <w:r w:rsidRPr="00501AD4">
        <w:rPr>
          <w:rFonts w:ascii="Times New Roman" w:hAnsi="Times New Roman"/>
          <w:i/>
          <w:color w:val="000000" w:themeColor="text1"/>
          <w:szCs w:val="24"/>
        </w:rPr>
        <w:t xml:space="preserve"> предоставляются только по собственной инициативе заявителя</w:t>
      </w:r>
      <w:r w:rsidR="00FA3623" w:rsidRPr="00501AD4">
        <w:rPr>
          <w:rFonts w:ascii="Times New Roman" w:hAnsi="Times New Roman"/>
          <w:i/>
          <w:color w:val="000000" w:themeColor="text1"/>
          <w:szCs w:val="24"/>
        </w:rPr>
        <w:t>.</w:t>
      </w:r>
    </w:p>
    <w:p w14:paraId="6C3F270D" w14:textId="77777777" w:rsidR="007B1F52" w:rsidRPr="00501AD4" w:rsidRDefault="007B1F52">
      <w:pPr>
        <w:rPr>
          <w:color w:val="000000" w:themeColor="text1"/>
        </w:rPr>
      </w:pPr>
      <w:r w:rsidRPr="00501AD4">
        <w:rPr>
          <w:color w:val="000000" w:themeColor="text1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921AF8" w:rsidRPr="008806BD" w14:paraId="2D7CF3BD" w14:textId="77777777" w:rsidTr="007B29F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1086C4B" w14:textId="7D5CCD5B" w:rsidR="00921AF8" w:rsidRPr="007F7C3C" w:rsidRDefault="00921AF8" w:rsidP="007B29F1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color w:val="000000" w:themeColor="text1"/>
              </w:rPr>
              <w:lastRenderedPageBreak/>
              <w:br w:type="page"/>
            </w:r>
            <w:r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6</w:t>
            </w:r>
          </w:p>
          <w:p w14:paraId="0B2F37D1" w14:textId="2094AF12" w:rsidR="00921AF8" w:rsidRPr="008806BD" w:rsidRDefault="007F7C3C" w:rsidP="007B29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2D9F76F3" w14:textId="77777777" w:rsidR="00921AF8" w:rsidRPr="008806BD" w:rsidRDefault="00921AF8" w:rsidP="00921AF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9A30139" w14:textId="77777777" w:rsidR="00921AF8" w:rsidRPr="007F7C3C" w:rsidRDefault="00921AF8" w:rsidP="00921AF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019D5171" w14:textId="24F32EF0" w:rsidR="00921AF8" w:rsidRPr="007F7C3C" w:rsidRDefault="00921AF8" w:rsidP="00921AF8">
      <w:pPr>
        <w:pStyle w:val="10"/>
        <w:rPr>
          <w:sz w:val="26"/>
          <w:szCs w:val="26"/>
        </w:rPr>
      </w:pPr>
      <w:r w:rsidRPr="007F7C3C">
        <w:rPr>
          <w:sz w:val="26"/>
          <w:szCs w:val="26"/>
        </w:rPr>
        <w:t>Форм</w:t>
      </w:r>
      <w:r w:rsidR="00A9226A" w:rsidRPr="007F7C3C">
        <w:rPr>
          <w:sz w:val="26"/>
          <w:szCs w:val="26"/>
        </w:rPr>
        <w:t>а</w:t>
      </w:r>
      <w:r w:rsidRPr="007F7C3C">
        <w:rPr>
          <w:sz w:val="26"/>
          <w:szCs w:val="26"/>
        </w:rPr>
        <w:t xml:space="preserve"> запроса о предоставлении </w:t>
      </w:r>
      <w:r w:rsidR="00AA14E2" w:rsidRPr="007F7C3C">
        <w:rPr>
          <w:sz w:val="26"/>
          <w:szCs w:val="26"/>
        </w:rPr>
        <w:t>муниципальной услуги</w:t>
      </w:r>
      <w:r w:rsidRPr="007F7C3C">
        <w:rPr>
          <w:sz w:val="26"/>
          <w:szCs w:val="26"/>
        </w:rPr>
        <w:t xml:space="preserve"> и документов, необходимых для предоставления </w:t>
      </w:r>
      <w:r w:rsidR="00AA14E2" w:rsidRPr="007F7C3C">
        <w:rPr>
          <w:sz w:val="26"/>
          <w:szCs w:val="26"/>
        </w:rPr>
        <w:t>муниципальной услуги</w:t>
      </w:r>
      <w:r w:rsidRPr="007F7C3C">
        <w:rPr>
          <w:sz w:val="26"/>
          <w:szCs w:val="26"/>
        </w:rPr>
        <w:t xml:space="preserve"> </w:t>
      </w:r>
      <w:r w:rsidR="007B1F52" w:rsidRPr="007F7C3C">
        <w:rPr>
          <w:sz w:val="26"/>
          <w:szCs w:val="26"/>
        </w:rPr>
        <w:t>в случае подачи заявления на внесение изменений в ранее выданное разрешение на ввод объекта в эксплуатацию</w:t>
      </w:r>
    </w:p>
    <w:p w14:paraId="16ED722E" w14:textId="77777777" w:rsidR="00921AF8" w:rsidRPr="008806BD" w:rsidRDefault="00921AF8" w:rsidP="00921AF8">
      <w:pPr>
        <w:rPr>
          <w:color w:val="000000" w:themeColor="text1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806BD" w:rsidRPr="008806BD" w14:paraId="3098B6AC" w14:textId="77777777" w:rsidTr="007B29F1">
        <w:tc>
          <w:tcPr>
            <w:tcW w:w="5529" w:type="dxa"/>
          </w:tcPr>
          <w:p w14:paraId="0B4A178C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347611E1" w14:textId="762329E1" w:rsidR="00921AF8" w:rsidRPr="008806BD" w:rsidRDefault="002A1E03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8806BD" w:rsidRPr="008806BD" w14:paraId="64DCCF9C" w14:textId="77777777" w:rsidTr="007B29F1">
        <w:tc>
          <w:tcPr>
            <w:tcW w:w="10207" w:type="dxa"/>
            <w:gridSpan w:val="2"/>
          </w:tcPr>
          <w:p w14:paraId="6DA4C314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8806BD" w:rsidRPr="008806BD" w14:paraId="02EE2009" w14:textId="77777777" w:rsidTr="007B29F1">
        <w:tc>
          <w:tcPr>
            <w:tcW w:w="10207" w:type="dxa"/>
            <w:gridSpan w:val="2"/>
          </w:tcPr>
          <w:p w14:paraId="06158724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8806BD" w:rsidRPr="008806BD" w14:paraId="29B8099A" w14:textId="77777777" w:rsidTr="007B29F1">
        <w:tc>
          <w:tcPr>
            <w:tcW w:w="5529" w:type="dxa"/>
          </w:tcPr>
          <w:p w14:paraId="044FB657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0112DC83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4BA23AD6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BB9AD32" w14:textId="77777777" w:rsidTr="007B29F1">
        <w:tc>
          <w:tcPr>
            <w:tcW w:w="5529" w:type="dxa"/>
          </w:tcPr>
          <w:p w14:paraId="14551989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1FC16647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597D6C89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576BBD0" w14:textId="77777777" w:rsidTr="007B29F1">
        <w:tc>
          <w:tcPr>
            <w:tcW w:w="5529" w:type="dxa"/>
          </w:tcPr>
          <w:p w14:paraId="5D362071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0087819F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98459D2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E152882" w14:textId="77777777" w:rsidTr="007B29F1">
        <w:tc>
          <w:tcPr>
            <w:tcW w:w="5529" w:type="dxa"/>
          </w:tcPr>
          <w:p w14:paraId="070FD66F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05A218D3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369F087B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43D651C9" w14:textId="77777777" w:rsidTr="007B29F1">
        <w:tc>
          <w:tcPr>
            <w:tcW w:w="10207" w:type="dxa"/>
            <w:gridSpan w:val="2"/>
          </w:tcPr>
          <w:p w14:paraId="5CBFC430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8806BD" w:rsidRPr="008806BD" w14:paraId="34F25212" w14:textId="77777777" w:rsidTr="007B29F1">
        <w:tc>
          <w:tcPr>
            <w:tcW w:w="5529" w:type="dxa"/>
          </w:tcPr>
          <w:p w14:paraId="100C5886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44ACD19D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77D3023" w14:textId="77777777" w:rsidTr="007B29F1">
        <w:tc>
          <w:tcPr>
            <w:tcW w:w="5529" w:type="dxa"/>
          </w:tcPr>
          <w:p w14:paraId="4F4354CE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65193BA0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14114C55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76AA1F3C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4BA5300" w14:textId="77777777" w:rsidTr="007B29F1">
        <w:tc>
          <w:tcPr>
            <w:tcW w:w="5529" w:type="dxa"/>
          </w:tcPr>
          <w:p w14:paraId="18ACABEC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334C444B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0FE4B6A2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543F1FF8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40E49ED" w14:textId="77777777" w:rsidTr="007B29F1">
        <w:trPr>
          <w:trHeight w:val="439"/>
        </w:trPr>
        <w:tc>
          <w:tcPr>
            <w:tcW w:w="10207" w:type="dxa"/>
            <w:gridSpan w:val="2"/>
          </w:tcPr>
          <w:p w14:paraId="4B0EDBAD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8806BD" w:rsidRPr="008806BD" w14:paraId="41DE1575" w14:textId="77777777" w:rsidTr="007B29F1">
        <w:tc>
          <w:tcPr>
            <w:tcW w:w="5529" w:type="dxa"/>
          </w:tcPr>
          <w:p w14:paraId="0336C6EB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6779D33A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47A93835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F776001" w14:textId="77777777" w:rsidTr="007B29F1">
        <w:tc>
          <w:tcPr>
            <w:tcW w:w="5529" w:type="dxa"/>
          </w:tcPr>
          <w:p w14:paraId="7FE9F8ED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DFF8A9E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5F75A63D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5244761" w14:textId="77777777" w:rsidTr="007B29F1">
        <w:tc>
          <w:tcPr>
            <w:tcW w:w="5529" w:type="dxa"/>
          </w:tcPr>
          <w:p w14:paraId="61AAEB24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750BA9AE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5B795DBD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5A0DFA4B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6547F8E5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BB613D0" w14:textId="77777777" w:rsidTr="007B29F1">
        <w:tc>
          <w:tcPr>
            <w:tcW w:w="10207" w:type="dxa"/>
            <w:gridSpan w:val="2"/>
          </w:tcPr>
          <w:p w14:paraId="2BD31414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8806BD" w:rsidRPr="008806BD" w14:paraId="0FC30C10" w14:textId="77777777" w:rsidTr="007B29F1">
        <w:tc>
          <w:tcPr>
            <w:tcW w:w="5529" w:type="dxa"/>
          </w:tcPr>
          <w:p w14:paraId="7322F684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1F580BA2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0880CEF" w14:textId="77777777" w:rsidTr="007B29F1">
        <w:tc>
          <w:tcPr>
            <w:tcW w:w="5529" w:type="dxa"/>
          </w:tcPr>
          <w:p w14:paraId="48B27CDB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026CBC7F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21AF8" w:rsidRPr="008806BD" w14:paraId="4ECBC05C" w14:textId="77777777" w:rsidTr="007B29F1">
        <w:tc>
          <w:tcPr>
            <w:tcW w:w="5529" w:type="dxa"/>
          </w:tcPr>
          <w:p w14:paraId="1E64FA88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22EBE563" w14:textId="77777777" w:rsidR="00921AF8" w:rsidRPr="008806BD" w:rsidRDefault="00921AF8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62BE834" w14:textId="435DD410" w:rsidR="00921AF8" w:rsidRPr="008806BD" w:rsidRDefault="00921AF8">
      <w:pPr>
        <w:rPr>
          <w:color w:val="000000" w:themeColor="text1"/>
        </w:rPr>
      </w:pPr>
    </w:p>
    <w:p w14:paraId="29891964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Заявление </w:t>
      </w:r>
    </w:p>
    <w:p w14:paraId="0B9FE57A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о внесении изменений в разрешение на ввод объекта в эксплуатацию</w:t>
      </w:r>
    </w:p>
    <w:p w14:paraId="10332C20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63080F3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Прошу внести изменения в разрешение на ввод объекта в эксплуатацию</w:t>
      </w:r>
    </w:p>
    <w:p w14:paraId="5DCF9C07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«___» _______ 20___ г. № ___________________ в части изменения:</w:t>
      </w:r>
    </w:p>
    <w:p w14:paraId="00A1A9C4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356"/>
      </w:tblGrid>
      <w:tr w:rsidR="008806BD" w:rsidRPr="008806BD" w14:paraId="24B1E3B6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54FA62EC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920860B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5779723E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15A1308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1FC345D1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F9291AA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1798E4EA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7FE2E30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14EB0A7E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4B0215B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0D3E9393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5145E4C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63FC6750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7FB9ACF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59727B93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4E0E622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2A6EB9F6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914A26C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72E9A966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9839DD6" w14:textId="77777777" w:rsidTr="007B29F1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77A7C027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94B1CBE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(указать перечень изменений)</w:t>
      </w:r>
    </w:p>
    <w:p w14:paraId="619A848E" w14:textId="77777777" w:rsidR="00F30CA2" w:rsidRDefault="00F30CA2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3F157E7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CC63646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B1CF0DA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050915E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DE5A97F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EA471FD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5B5AC56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5A12646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2462CC3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9300CCE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3681E1D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C583239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E8B9FEE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D83449B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FEBAB4D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F177D45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32D80CE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3B33646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D361AA9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FA9895A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607383C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E0516E8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44CBC91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EEACAF0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0781EDF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B452800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71C83C9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BF86C32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45B7A27" w14:textId="77777777" w:rsidR="000B3316" w:rsidRDefault="000B3316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1824C38" w14:textId="77777777" w:rsidR="000B3316" w:rsidRDefault="000B3316" w:rsidP="000B331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EB2A235" w14:textId="77777777" w:rsidR="000B3316" w:rsidRPr="008806BD" w:rsidRDefault="000B3316" w:rsidP="000B331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FDC2C20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b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806BD" w:rsidRPr="008806BD" w14:paraId="7265FA61" w14:textId="77777777" w:rsidTr="007B29F1">
        <w:tc>
          <w:tcPr>
            <w:tcW w:w="846" w:type="dxa"/>
          </w:tcPr>
          <w:p w14:paraId="3C95C116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А</w:t>
            </w:r>
          </w:p>
        </w:tc>
        <w:tc>
          <w:tcPr>
            <w:tcW w:w="8080" w:type="dxa"/>
          </w:tcPr>
          <w:p w14:paraId="581D2D67" w14:textId="77777777" w:rsidR="00F30CA2" w:rsidRPr="008806BD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72639C09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A4C08" w:rsidRPr="008806BD" w14:paraId="290B1B6A" w14:textId="77777777" w:rsidTr="007B29F1">
        <w:tc>
          <w:tcPr>
            <w:tcW w:w="846" w:type="dxa"/>
          </w:tcPr>
          <w:p w14:paraId="2BA7A899" w14:textId="347B89F7" w:rsidR="005A4C08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59FBBFD6" w14:textId="56F829B4" w:rsidR="005A4C08" w:rsidRPr="008806BD" w:rsidRDefault="005A4C08" w:rsidP="005A4C08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З</w:t>
            </w:r>
            <w:r w:rsidRPr="005A4C0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аявление о внесении изменений в ранее выданное разрешение на ввод объекта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 </w:t>
            </w:r>
            <w:r w:rsidRPr="005A4C0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в эксплуатацию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;</w:t>
            </w:r>
          </w:p>
        </w:tc>
        <w:tc>
          <w:tcPr>
            <w:tcW w:w="709" w:type="dxa"/>
          </w:tcPr>
          <w:p w14:paraId="29FB4ECF" w14:textId="77777777" w:rsidR="005A4C08" w:rsidRPr="008806BD" w:rsidRDefault="005A4C08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A4C08" w:rsidRPr="008806BD" w14:paraId="309838A7" w14:textId="77777777" w:rsidTr="007B29F1">
        <w:tc>
          <w:tcPr>
            <w:tcW w:w="846" w:type="dxa"/>
          </w:tcPr>
          <w:p w14:paraId="634D50A8" w14:textId="026897C9" w:rsidR="005A4C08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281C33DF" w14:textId="7868D7C7" w:rsidR="005A4C08" w:rsidRPr="005A4C08" w:rsidRDefault="005A4C08" w:rsidP="005A4C08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A4C0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Документ, удостоверяющий личность Заявителя;</w:t>
            </w:r>
          </w:p>
        </w:tc>
        <w:tc>
          <w:tcPr>
            <w:tcW w:w="709" w:type="dxa"/>
          </w:tcPr>
          <w:p w14:paraId="5CFEA8A2" w14:textId="77777777" w:rsidR="005A4C08" w:rsidRPr="008806BD" w:rsidRDefault="005A4C08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A4C08" w:rsidRPr="008806BD" w14:paraId="6F2790A4" w14:textId="77777777" w:rsidTr="007B29F1">
        <w:tc>
          <w:tcPr>
            <w:tcW w:w="846" w:type="dxa"/>
          </w:tcPr>
          <w:p w14:paraId="2D160959" w14:textId="01939F57" w:rsidR="005A4C08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41715DB8" w14:textId="1A9F8705" w:rsidR="005A4C08" w:rsidRPr="008806BD" w:rsidRDefault="005A4C08" w:rsidP="005A4C08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A4C0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Заявителя;</w:t>
            </w:r>
          </w:p>
        </w:tc>
        <w:tc>
          <w:tcPr>
            <w:tcW w:w="709" w:type="dxa"/>
          </w:tcPr>
          <w:p w14:paraId="35253323" w14:textId="77777777" w:rsidR="005A4C08" w:rsidRPr="008806BD" w:rsidRDefault="005A4C08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A4C08" w:rsidRPr="008806BD" w14:paraId="4D2D3308" w14:textId="77777777" w:rsidTr="007B29F1">
        <w:tc>
          <w:tcPr>
            <w:tcW w:w="846" w:type="dxa"/>
          </w:tcPr>
          <w:p w14:paraId="39EBA66C" w14:textId="17546B42" w:rsidR="005A4C08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205C404C" w14:textId="469F01BC" w:rsidR="005A4C08" w:rsidRPr="008806BD" w:rsidRDefault="005A4C08" w:rsidP="005A4C08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A4C0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Заявителя;</w:t>
            </w:r>
          </w:p>
        </w:tc>
        <w:tc>
          <w:tcPr>
            <w:tcW w:w="709" w:type="dxa"/>
          </w:tcPr>
          <w:p w14:paraId="0E1B6CE5" w14:textId="77777777" w:rsidR="005A4C08" w:rsidRPr="008806BD" w:rsidRDefault="005A4C08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A4C08" w:rsidRPr="008806BD" w14:paraId="0548999B" w14:textId="77777777" w:rsidTr="007B29F1">
        <w:tc>
          <w:tcPr>
            <w:tcW w:w="846" w:type="dxa"/>
          </w:tcPr>
          <w:p w14:paraId="6031E9AA" w14:textId="1CA37241" w:rsidR="005A4C08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75DE0542" w14:textId="6B3F4357" w:rsidR="005A4C08" w:rsidRPr="008806BD" w:rsidRDefault="005A4C08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A4C08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лицо;</w:t>
            </w:r>
          </w:p>
        </w:tc>
        <w:tc>
          <w:tcPr>
            <w:tcW w:w="709" w:type="dxa"/>
          </w:tcPr>
          <w:p w14:paraId="617CA165" w14:textId="77777777" w:rsidR="005A4C08" w:rsidRPr="008806BD" w:rsidRDefault="005A4C08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CDE2E6E" w14:textId="77777777" w:rsidTr="007B29F1">
        <w:tc>
          <w:tcPr>
            <w:tcW w:w="846" w:type="dxa"/>
          </w:tcPr>
          <w:p w14:paraId="4D4357D8" w14:textId="7D279351" w:rsidR="00F30CA2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14:paraId="2B8DD602" w14:textId="77777777" w:rsidR="00F30CA2" w:rsidRPr="008806BD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Правоустанавливающие документы на земельный участок и объект капитального строительства (при реконструкции), в случае если право не зарегистрировано в едином государственно реестре недвижимости (далее – ЕГРН):</w:t>
            </w:r>
          </w:p>
          <w:p w14:paraId="7B57CAB6" w14:textId="77777777" w:rsidR="00F30CA2" w:rsidRPr="008806BD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свидетельства о праве собственности;</w:t>
            </w:r>
          </w:p>
          <w:p w14:paraId="7208ACF6" w14:textId="77777777" w:rsidR="00F30CA2" w:rsidRPr="008806BD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договоры аренды;</w:t>
            </w:r>
          </w:p>
          <w:p w14:paraId="51E05B84" w14:textId="77777777" w:rsidR="00F30CA2" w:rsidRPr="008806BD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купли-продажи;</w:t>
            </w:r>
          </w:p>
          <w:p w14:paraId="2723C46D" w14:textId="77777777" w:rsidR="00F30CA2" w:rsidRPr="008806BD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дарения;</w:t>
            </w:r>
          </w:p>
          <w:p w14:paraId="22334B89" w14:textId="77777777" w:rsidR="00F30CA2" w:rsidRPr="008806BD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безвозмездного бессрочного пользования;</w:t>
            </w:r>
          </w:p>
          <w:p w14:paraId="24E59A9E" w14:textId="77777777" w:rsidR="00F30CA2" w:rsidRPr="008806BD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акт о приватизации;</w:t>
            </w:r>
          </w:p>
          <w:p w14:paraId="4DDA2529" w14:textId="77777777" w:rsidR="00F30CA2" w:rsidRDefault="00F30CA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  <w:lang w:val="en-US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решение суда.</w:t>
            </w:r>
          </w:p>
          <w:p w14:paraId="17695CB1" w14:textId="77777777" w:rsidR="001A7C72" w:rsidRPr="001A7C72" w:rsidRDefault="001A7C72" w:rsidP="007B29F1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015BC1B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4CD3455" w14:textId="77777777" w:rsidTr="007B29F1">
        <w:tc>
          <w:tcPr>
            <w:tcW w:w="846" w:type="dxa"/>
          </w:tcPr>
          <w:p w14:paraId="7F2C96B4" w14:textId="54DBCDC9" w:rsidR="00F30CA2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14:paraId="6C9E7AD0" w14:textId="77777777" w:rsidR="00F30CA2" w:rsidRPr="008806BD" w:rsidRDefault="00F30CA2" w:rsidP="007B29F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Следующие документы, если в такие документы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</w:tc>
        <w:tc>
          <w:tcPr>
            <w:tcW w:w="709" w:type="dxa"/>
          </w:tcPr>
          <w:p w14:paraId="16DA6E7B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E59D9EB" w14:textId="77777777" w:rsidTr="007B29F1">
        <w:trPr>
          <w:trHeight w:val="260"/>
        </w:trPr>
        <w:tc>
          <w:tcPr>
            <w:tcW w:w="846" w:type="dxa"/>
          </w:tcPr>
          <w:p w14:paraId="5F5D7DF0" w14:textId="377DB474" w:rsidR="00F30CA2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F30CA2"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8080" w:type="dxa"/>
          </w:tcPr>
          <w:p w14:paraId="20B550F5" w14:textId="5AE780EE" w:rsidR="00F30CA2" w:rsidRPr="005F0CDE" w:rsidRDefault="005A4C08" w:rsidP="007B29F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F0CDE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Технический план объекта капитального строительства, подготовленный в соответствии с Федеральным законом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осуществляется;</w:t>
            </w:r>
          </w:p>
        </w:tc>
        <w:tc>
          <w:tcPr>
            <w:tcW w:w="709" w:type="dxa"/>
          </w:tcPr>
          <w:p w14:paraId="66EF88A4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51C1231" w14:textId="77777777" w:rsidTr="007B29F1">
        <w:tc>
          <w:tcPr>
            <w:tcW w:w="846" w:type="dxa"/>
          </w:tcPr>
          <w:p w14:paraId="2809B3C9" w14:textId="1B640A6E" w:rsidR="00F30CA2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F30CA2"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8080" w:type="dxa"/>
          </w:tcPr>
          <w:p w14:paraId="1742EE54" w14:textId="77777777" w:rsidR="00F30CA2" w:rsidRPr="005F0CDE" w:rsidRDefault="00F30CA2" w:rsidP="007B29F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F0CDE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      </w:r>
          </w:p>
        </w:tc>
        <w:tc>
          <w:tcPr>
            <w:tcW w:w="709" w:type="dxa"/>
          </w:tcPr>
          <w:p w14:paraId="7DBDCADA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F27DAAF" w14:textId="77777777" w:rsidTr="007B29F1">
        <w:tc>
          <w:tcPr>
            <w:tcW w:w="846" w:type="dxa"/>
          </w:tcPr>
          <w:p w14:paraId="50F2CB86" w14:textId="1EE9ECFB" w:rsidR="00F30CA2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F30CA2"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8080" w:type="dxa"/>
          </w:tcPr>
          <w:p w14:paraId="0D76B8E9" w14:textId="77777777" w:rsidR="00F30CA2" w:rsidRPr="005F0CDE" w:rsidRDefault="00F30CA2" w:rsidP="007B29F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F0CDE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</w:r>
          </w:p>
        </w:tc>
        <w:tc>
          <w:tcPr>
            <w:tcW w:w="709" w:type="dxa"/>
          </w:tcPr>
          <w:p w14:paraId="1EA08555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FD121B7" w14:textId="77777777" w:rsidTr="007B29F1">
        <w:trPr>
          <w:trHeight w:val="220"/>
        </w:trPr>
        <w:tc>
          <w:tcPr>
            <w:tcW w:w="846" w:type="dxa"/>
          </w:tcPr>
          <w:p w14:paraId="06FD2606" w14:textId="01A0BC28" w:rsidR="00F30CA2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7</w:t>
            </w:r>
            <w:r w:rsidR="00F30CA2"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8080" w:type="dxa"/>
          </w:tcPr>
          <w:p w14:paraId="38A85B5E" w14:textId="77777777" w:rsidR="00F30CA2" w:rsidRPr="005F0CDE" w:rsidRDefault="00F30CA2" w:rsidP="007B29F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F0CDE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таком здании, сооружении помещения, </w:t>
            </w:r>
            <w:proofErr w:type="spellStart"/>
            <w:r w:rsidRPr="005F0CDE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машино</w:t>
            </w:r>
            <w:proofErr w:type="spellEnd"/>
            <w:r w:rsidRPr="005F0CDE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указанные объекты.</w:t>
            </w:r>
          </w:p>
        </w:tc>
        <w:tc>
          <w:tcPr>
            <w:tcW w:w="709" w:type="dxa"/>
          </w:tcPr>
          <w:p w14:paraId="2DC5FEEA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A4C08" w:rsidRPr="008806BD" w14:paraId="10E80132" w14:textId="77777777" w:rsidTr="007B29F1">
        <w:trPr>
          <w:trHeight w:val="220"/>
        </w:trPr>
        <w:tc>
          <w:tcPr>
            <w:tcW w:w="846" w:type="dxa"/>
          </w:tcPr>
          <w:p w14:paraId="197D85A4" w14:textId="77777777" w:rsidR="005A4C08" w:rsidRPr="008806BD" w:rsidRDefault="005A4C08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F7CB559" w14:textId="7C0A5C15" w:rsidR="005A4C08" w:rsidRPr="005F0CDE" w:rsidRDefault="005A4C08" w:rsidP="007B29F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5F0CDE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случае, если необходимые документы и сведения о правах на земельный участок отсутствуют в ЕГРН, а также в случае отсутствия указанных документов и сведений в органах исполнительной власти субъекта Российской Федерации, органах местного самоуправления, уполномоченных на управление и распоряжение земельными участками, находящимися в государственной, муниципальной собственности, а также государственная собственность на которые не разграничена).</w:t>
            </w:r>
          </w:p>
        </w:tc>
        <w:tc>
          <w:tcPr>
            <w:tcW w:w="709" w:type="dxa"/>
          </w:tcPr>
          <w:p w14:paraId="6E461030" w14:textId="77777777" w:rsidR="005A4C08" w:rsidRPr="008806BD" w:rsidRDefault="005A4C08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97A8E78" w14:textId="77777777" w:rsidTr="007B29F1">
        <w:tc>
          <w:tcPr>
            <w:tcW w:w="846" w:type="dxa"/>
          </w:tcPr>
          <w:p w14:paraId="350720A1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8080" w:type="dxa"/>
          </w:tcPr>
          <w:p w14:paraId="6D7B8E56" w14:textId="06257AF6" w:rsidR="00F30CA2" w:rsidRPr="00501AD4" w:rsidRDefault="00980F12" w:rsidP="007B29F1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Иные документы, в соответствии с таблицей 2 Приложения № 3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Административного регламента</w:t>
            </w:r>
            <w:r w:rsidR="00A83513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709" w:type="dxa"/>
          </w:tcPr>
          <w:p w14:paraId="38106EE1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836F07A" w14:textId="77777777" w:rsidTr="007B29F1">
        <w:tc>
          <w:tcPr>
            <w:tcW w:w="846" w:type="dxa"/>
          </w:tcPr>
          <w:p w14:paraId="1DB87E8B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49DB5205" w14:textId="77777777" w:rsidR="00F30CA2" w:rsidRPr="00501AD4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E65424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9A1CE1A" w14:textId="77777777" w:rsidTr="007B29F1">
        <w:tc>
          <w:tcPr>
            <w:tcW w:w="846" w:type="dxa"/>
          </w:tcPr>
          <w:p w14:paraId="3EB4347D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224E73C8" w14:textId="77777777" w:rsidR="00F30CA2" w:rsidRPr="00501AD4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BC875D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B9C7E1D" w14:textId="77777777" w:rsidTr="007B29F1">
        <w:tc>
          <w:tcPr>
            <w:tcW w:w="846" w:type="dxa"/>
          </w:tcPr>
          <w:p w14:paraId="4F6CBB0C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1950A217" w14:textId="77777777" w:rsidR="00F30CA2" w:rsidRPr="008806BD" w:rsidRDefault="00F30CA2" w:rsidP="007B29F1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6700F5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75B24CA" w14:textId="77777777" w:rsidTr="007B29F1">
        <w:tc>
          <w:tcPr>
            <w:tcW w:w="846" w:type="dxa"/>
          </w:tcPr>
          <w:p w14:paraId="5D9EE078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331655CE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E67D20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FAD4CC7" w14:textId="77777777" w:rsidTr="007B29F1">
        <w:tc>
          <w:tcPr>
            <w:tcW w:w="846" w:type="dxa"/>
          </w:tcPr>
          <w:p w14:paraId="7E9F566F" w14:textId="77777777" w:rsidR="00F30CA2" w:rsidRPr="008806BD" w:rsidRDefault="00F30CA2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41C3E6AC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752230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7278B9D" w14:textId="56B79A70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Уникальный идентификационный номер в специализированном программном обеспечении ведомственной информационной системы обеспечения деятельности администрации </w:t>
      </w:r>
      <w:proofErr w:type="spellStart"/>
      <w:r w:rsidR="007F7C3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7F7C3C">
        <w:rPr>
          <w:rFonts w:ascii="Times New Roman" w:hAnsi="Times New Roman"/>
          <w:color w:val="000000" w:themeColor="text1"/>
          <w:sz w:val="24"/>
          <w:szCs w:val="24"/>
        </w:rPr>
        <w:t xml:space="preserve"> городского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округа Белгородской области (в </w:t>
      </w: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ИСОГД)_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</w:t>
      </w:r>
    </w:p>
    <w:p w14:paraId="3FC63A60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(документы, обязательные для предоставления, при наличии в ИСОГД, не предоставляются).</w:t>
      </w:r>
    </w:p>
    <w:p w14:paraId="32BA3BAF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D907501" w14:textId="454902BA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</w:t>
      </w:r>
      <w:r w:rsidR="00A8351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8351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и (или) на все расположенные в таких здании, сооружении помещения,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>-места</w:t>
      </w:r>
      <w:r w:rsidR="00A8351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в случае, если строительство, реконструкция здания, сооружения осуществлялись застройщиком без привлечения средств иных лиц;</w:t>
      </w:r>
    </w:p>
    <w:p w14:paraId="19E56555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06D29AD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4790D630" w14:textId="3A9D2EDD" w:rsidR="00F30CA2" w:rsidRDefault="00F30CA2" w:rsidP="00FA530D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</w:t>
      </w:r>
      <w:r w:rsidR="00FA530D">
        <w:rPr>
          <w:rFonts w:ascii="Times New Roman" w:hAnsi="Times New Roman"/>
          <w:i/>
          <w:color w:val="000000" w:themeColor="text1"/>
          <w:sz w:val="20"/>
          <w:szCs w:val="24"/>
        </w:rPr>
        <w:t>теля (представителя Заявителя))</w:t>
      </w:r>
    </w:p>
    <w:p w14:paraId="3B1BA0F0" w14:textId="77777777" w:rsidR="00FA530D" w:rsidRDefault="00FA530D" w:rsidP="00FA530D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2DF9EA0F" w14:textId="77777777" w:rsidR="00FA530D" w:rsidRPr="00FA530D" w:rsidRDefault="00FA530D" w:rsidP="00FA530D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1A75C0E3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>-места в случае, если строительство, реконструкция здания, сооружения осуществлялись с привлечением средств иных лиц;</w:t>
      </w:r>
    </w:p>
    <w:p w14:paraId="327588F3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213ACDD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27DB8B47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2C7AF956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BC2A38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lastRenderedPageBreak/>
        <w:t>Сведения об уплате государственной пошлины за осуществление государственной регистрации прав</w:t>
      </w:r>
    </w:p>
    <w:p w14:paraId="41AC4EE1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5AF1D9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DFCB8B8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3474F19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 __________________________________________________</w:t>
      </w:r>
    </w:p>
    <w:p w14:paraId="21B24D46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04B2C14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6EE6D733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8DABADC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6A3F6329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CCC028C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598A88DA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32B104CA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4C117AF2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рассылку информации об изменении требований к выдаче разрешения на ввод объекта в эксплуатацию на адрес электронной почты, указанный в настоящем заявлении, согласен***.</w:t>
      </w:r>
    </w:p>
    <w:p w14:paraId="55A66D48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6CBB350D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(подпись Заявителя (представителя Заявителя))</w:t>
      </w:r>
    </w:p>
    <w:p w14:paraId="64EF2204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44F8DBAE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1A106F17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806BD" w:rsidRPr="008806BD" w14:paraId="598E9CC6" w14:textId="77777777" w:rsidTr="007B29F1">
        <w:tc>
          <w:tcPr>
            <w:tcW w:w="8823" w:type="dxa"/>
          </w:tcPr>
          <w:p w14:paraId="038286C6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4178FCFF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DF4DACB" w14:textId="77777777" w:rsidTr="007B29F1">
        <w:tc>
          <w:tcPr>
            <w:tcW w:w="8823" w:type="dxa"/>
          </w:tcPr>
          <w:p w14:paraId="4F214579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4A73223A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99870EE" w14:textId="77777777" w:rsidTr="007B29F1">
        <w:tc>
          <w:tcPr>
            <w:tcW w:w="8823" w:type="dxa"/>
          </w:tcPr>
          <w:p w14:paraId="757A81C6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77D17593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8B56871" w14:textId="77777777" w:rsidTr="007B29F1">
        <w:tc>
          <w:tcPr>
            <w:tcW w:w="8823" w:type="dxa"/>
          </w:tcPr>
          <w:p w14:paraId="28311CED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7F2F67FE" w14:textId="77777777" w:rsidR="00F30CA2" w:rsidRPr="008806BD" w:rsidRDefault="00F30CA2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274A9EB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10A7614F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004CCB60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1D22D3C8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C235215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5210E138" w14:textId="538A23A8" w:rsidR="00F30CA2" w:rsidRPr="008806BD" w:rsidRDefault="00356104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 xml:space="preserve"> </w:t>
      </w:r>
      <w:r w:rsidR="00F30CA2" w:rsidRPr="008806BD">
        <w:rPr>
          <w:rFonts w:ascii="Times New Roman" w:hAnsi="Times New Roman"/>
          <w:i/>
          <w:color w:val="000000" w:themeColor="text1"/>
          <w:sz w:val="20"/>
          <w:szCs w:val="24"/>
        </w:rPr>
        <w:t>(</w:t>
      </w:r>
      <w:r>
        <w:rPr>
          <w:rFonts w:ascii="Times New Roman" w:hAnsi="Times New Roman"/>
          <w:i/>
          <w:color w:val="000000" w:themeColor="text1"/>
          <w:sz w:val="20"/>
          <w:szCs w:val="24"/>
        </w:rPr>
        <w:t>д</w:t>
      </w:r>
      <w:r w:rsidR="00F30CA2"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ата заполнения </w:t>
      </w:r>
      <w:proofErr w:type="gramStart"/>
      <w:r w:rsidR="00F30CA2"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="00F30CA2"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6C9D0944" w14:textId="77777777" w:rsidR="00F30CA2" w:rsidRPr="008806BD" w:rsidRDefault="00F30CA2" w:rsidP="00F30CA2">
      <w:pPr>
        <w:rPr>
          <w:color w:val="000000" w:themeColor="text1"/>
        </w:rPr>
      </w:pPr>
    </w:p>
    <w:p w14:paraId="5F79736E" w14:textId="77777777" w:rsidR="00F30CA2" w:rsidRPr="008806BD" w:rsidRDefault="00F30CA2" w:rsidP="00F30CA2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514E3B5F" w14:textId="77777777" w:rsidR="00F30CA2" w:rsidRPr="008806BD" w:rsidRDefault="00F30CA2" w:rsidP="00F30CA2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**</w:t>
      </w: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».</w:t>
      </w:r>
    </w:p>
    <w:p w14:paraId="78737D3D" w14:textId="4AF3BFCA" w:rsidR="00A83513" w:rsidRDefault="00921AF8" w:rsidP="002A1E0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 xml:space="preserve">*** Отказ от рассылки производится путем направления заявления в свободной форме на адрес электронной почты </w:t>
      </w:r>
      <w:r w:rsidR="002A1E03" w:rsidRPr="008806BD">
        <w:rPr>
          <w:rFonts w:ascii="Times New Roman" w:hAnsi="Times New Roman"/>
          <w:i/>
          <w:color w:val="000000" w:themeColor="text1"/>
          <w:szCs w:val="24"/>
        </w:rPr>
        <w:t xml:space="preserve">администрации </w:t>
      </w:r>
      <w:proofErr w:type="spellStart"/>
      <w:r w:rsidR="00E0667B">
        <w:rPr>
          <w:rFonts w:ascii="Times New Roman" w:hAnsi="Times New Roman"/>
          <w:i/>
          <w:color w:val="000000" w:themeColor="text1"/>
          <w:szCs w:val="24"/>
        </w:rPr>
        <w:t>Губкинского</w:t>
      </w:r>
      <w:proofErr w:type="spellEnd"/>
      <w:r w:rsidR="00E0667B">
        <w:rPr>
          <w:rFonts w:ascii="Times New Roman" w:hAnsi="Times New Roman"/>
          <w:i/>
          <w:color w:val="000000" w:themeColor="text1"/>
          <w:szCs w:val="24"/>
        </w:rPr>
        <w:t xml:space="preserve"> </w:t>
      </w:r>
      <w:r w:rsidR="002A1E03" w:rsidRPr="008806BD">
        <w:rPr>
          <w:rFonts w:ascii="Times New Roman" w:hAnsi="Times New Roman"/>
          <w:i/>
          <w:color w:val="000000" w:themeColor="text1"/>
          <w:szCs w:val="24"/>
        </w:rPr>
        <w:t>городского округа Белгородской области (</w:t>
      </w:r>
      <w:proofErr w:type="spellStart"/>
      <w:r w:rsidR="00E0667B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gubkin</w:t>
      </w:r>
      <w:proofErr w:type="spellEnd"/>
      <w:r w:rsidR="00E0667B" w:rsidRPr="009E5070">
        <w:rPr>
          <w:rFonts w:ascii="Times New Roman" w:hAnsi="Times New Roman"/>
          <w:i/>
          <w:color w:val="000000" w:themeColor="text1"/>
          <w:szCs w:val="24"/>
        </w:rPr>
        <w:t>@</w:t>
      </w:r>
      <w:proofErr w:type="spellStart"/>
      <w:r w:rsidR="00E0667B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gu</w:t>
      </w:r>
      <w:proofErr w:type="spellEnd"/>
      <w:r w:rsidR="00E0667B" w:rsidRPr="009E5070">
        <w:rPr>
          <w:rFonts w:ascii="Times New Roman" w:hAnsi="Times New Roman"/>
          <w:i/>
          <w:color w:val="000000" w:themeColor="text1"/>
          <w:szCs w:val="24"/>
        </w:rPr>
        <w:t>.</w:t>
      </w:r>
      <w:proofErr w:type="spellStart"/>
      <w:r w:rsidR="00E0667B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belregion</w:t>
      </w:r>
      <w:proofErr w:type="spellEnd"/>
      <w:r w:rsidR="00E0667B" w:rsidRPr="009E5070">
        <w:rPr>
          <w:rFonts w:ascii="Times New Roman" w:hAnsi="Times New Roman"/>
          <w:i/>
          <w:color w:val="000000" w:themeColor="text1"/>
          <w:szCs w:val="24"/>
        </w:rPr>
        <w:t>.</w:t>
      </w:r>
      <w:proofErr w:type="spellStart"/>
      <w:r w:rsidR="00E0667B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ru</w:t>
      </w:r>
      <w:proofErr w:type="spellEnd"/>
      <w:r w:rsidR="002A1E03" w:rsidRPr="008806BD">
        <w:rPr>
          <w:rFonts w:ascii="Times New Roman" w:hAnsi="Times New Roman"/>
          <w:i/>
          <w:color w:val="000000" w:themeColor="text1"/>
          <w:szCs w:val="24"/>
        </w:rPr>
        <w:t>)</w:t>
      </w:r>
      <w:r w:rsidR="00A83513">
        <w:rPr>
          <w:rFonts w:ascii="Times New Roman" w:hAnsi="Times New Roman"/>
          <w:i/>
          <w:color w:val="000000" w:themeColor="text1"/>
          <w:szCs w:val="24"/>
        </w:rPr>
        <w:t>;</w:t>
      </w:r>
    </w:p>
    <w:p w14:paraId="7947B56E" w14:textId="4F0847E1" w:rsidR="00A83513" w:rsidRPr="00501AD4" w:rsidRDefault="00A83513" w:rsidP="00A8351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501AD4">
        <w:rPr>
          <w:rFonts w:ascii="Times New Roman" w:hAnsi="Times New Roman"/>
          <w:i/>
          <w:color w:val="000000" w:themeColor="text1"/>
          <w:szCs w:val="24"/>
        </w:rPr>
        <w:t>**** Иные документы, в соответствии с таблицей 2 Приложения № 3</w:t>
      </w:r>
      <w:r w:rsidRPr="00501AD4">
        <w:rPr>
          <w:rFonts w:ascii="Times New Roman" w:hAnsi="Times New Roman"/>
          <w:i/>
          <w:color w:val="000000" w:themeColor="text1"/>
          <w:szCs w:val="24"/>
        </w:rPr>
        <w:br/>
        <w:t>Административного регламента предоставляются только по собственной инициативе заявителя.</w:t>
      </w:r>
    </w:p>
    <w:p w14:paraId="340C0B26" w14:textId="50D0E1CE" w:rsidR="002A1E03" w:rsidRPr="008806BD" w:rsidRDefault="00A4509B" w:rsidP="002A1E0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i/>
          <w:color w:val="000000" w:themeColor="text1"/>
          <w:szCs w:val="24"/>
        </w:rPr>
        <w:t>.</w:t>
      </w:r>
    </w:p>
    <w:p w14:paraId="79D5D609" w14:textId="3E0A8138" w:rsidR="00E71F4D" w:rsidRPr="008806BD" w:rsidRDefault="00E71F4D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71F4D" w:rsidRPr="008806BD" w14:paraId="12D3D7C8" w14:textId="77777777" w:rsidTr="007B29F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E10E1CD" w14:textId="26356A52" w:rsidR="00E71F4D" w:rsidRPr="007F7C3C" w:rsidRDefault="00E71F4D" w:rsidP="007B29F1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color w:val="000000" w:themeColor="text1"/>
              </w:rPr>
              <w:lastRenderedPageBreak/>
              <w:br w:type="page"/>
            </w:r>
            <w:r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7</w:t>
            </w:r>
          </w:p>
          <w:p w14:paraId="78B35514" w14:textId="64EA43C8" w:rsidR="00E71F4D" w:rsidRPr="008806BD" w:rsidRDefault="007F7C3C" w:rsidP="007B29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6409BC57" w14:textId="77777777" w:rsidR="00E71F4D" w:rsidRPr="008806BD" w:rsidRDefault="00E71F4D" w:rsidP="00E71F4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48B47A5" w14:textId="77777777" w:rsidR="00E71F4D" w:rsidRPr="008806BD" w:rsidRDefault="00E71F4D" w:rsidP="00E71F4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E487050" w14:textId="11F427C3" w:rsidR="00E71F4D" w:rsidRPr="007F7C3C" w:rsidRDefault="00E71F4D" w:rsidP="00E71F4D">
      <w:pPr>
        <w:pStyle w:val="10"/>
        <w:rPr>
          <w:sz w:val="26"/>
          <w:szCs w:val="26"/>
        </w:rPr>
      </w:pPr>
      <w:r w:rsidRPr="007F7C3C">
        <w:rPr>
          <w:sz w:val="26"/>
          <w:szCs w:val="26"/>
        </w:rPr>
        <w:t>Форм</w:t>
      </w:r>
      <w:r w:rsidR="00A9226A" w:rsidRPr="007F7C3C">
        <w:rPr>
          <w:sz w:val="26"/>
          <w:szCs w:val="26"/>
        </w:rPr>
        <w:t>а</w:t>
      </w:r>
      <w:r w:rsidRPr="007F7C3C">
        <w:rPr>
          <w:sz w:val="26"/>
          <w:szCs w:val="26"/>
        </w:rPr>
        <w:t xml:space="preserve"> </w:t>
      </w:r>
      <w:r w:rsidR="00A9226A" w:rsidRPr="007F7C3C">
        <w:rPr>
          <w:sz w:val="26"/>
          <w:szCs w:val="26"/>
        </w:rPr>
        <w:t>заявления</w:t>
      </w:r>
      <w:r w:rsidRPr="007F7C3C">
        <w:rPr>
          <w:sz w:val="26"/>
          <w:szCs w:val="26"/>
        </w:rPr>
        <w:t xml:space="preserve"> о предоставлении </w:t>
      </w:r>
      <w:r w:rsidR="00AA14E2" w:rsidRPr="007F7C3C">
        <w:rPr>
          <w:sz w:val="26"/>
          <w:szCs w:val="26"/>
        </w:rPr>
        <w:t>муниципальной</w:t>
      </w:r>
      <w:r w:rsidR="00A9226A" w:rsidRPr="007F7C3C">
        <w:rPr>
          <w:sz w:val="26"/>
          <w:szCs w:val="26"/>
        </w:rPr>
        <w:br/>
      </w:r>
      <w:r w:rsidR="00AA14E2" w:rsidRPr="007F7C3C">
        <w:rPr>
          <w:sz w:val="26"/>
          <w:szCs w:val="26"/>
        </w:rPr>
        <w:t>услуги</w:t>
      </w:r>
      <w:r w:rsidRPr="007F7C3C">
        <w:rPr>
          <w:sz w:val="26"/>
          <w:szCs w:val="26"/>
        </w:rPr>
        <w:t xml:space="preserve"> и документов, необходимых для предоставления</w:t>
      </w:r>
      <w:r w:rsidR="00A9226A" w:rsidRPr="007F7C3C">
        <w:rPr>
          <w:sz w:val="26"/>
          <w:szCs w:val="26"/>
        </w:rPr>
        <w:br/>
      </w:r>
      <w:r w:rsidR="00AA14E2" w:rsidRPr="007F7C3C">
        <w:rPr>
          <w:sz w:val="26"/>
          <w:szCs w:val="26"/>
        </w:rPr>
        <w:t>муниципальной услуги</w:t>
      </w:r>
      <w:r w:rsidRPr="007F7C3C">
        <w:rPr>
          <w:sz w:val="26"/>
          <w:szCs w:val="26"/>
        </w:rPr>
        <w:t xml:space="preserve"> </w:t>
      </w:r>
      <w:r w:rsidR="007954CC" w:rsidRPr="007F7C3C">
        <w:rPr>
          <w:sz w:val="26"/>
          <w:szCs w:val="26"/>
        </w:rPr>
        <w:t xml:space="preserve">в случае подачи заявления на выдачу дубликата ранее выданного </w:t>
      </w:r>
      <w:r w:rsidR="007954CC" w:rsidRPr="007F7C3C">
        <w:rPr>
          <w:iCs/>
          <w:sz w:val="26"/>
          <w:szCs w:val="26"/>
        </w:rPr>
        <w:t>разрешения на ввод объекта в эксплуатацию</w:t>
      </w:r>
    </w:p>
    <w:p w14:paraId="0CEE28D7" w14:textId="77777777" w:rsidR="00921AF8" w:rsidRPr="008806BD" w:rsidRDefault="00921AF8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806BD" w:rsidRPr="008806BD" w14:paraId="6FD035E8" w14:textId="77777777" w:rsidTr="007B29F1">
        <w:tc>
          <w:tcPr>
            <w:tcW w:w="5529" w:type="dxa"/>
          </w:tcPr>
          <w:p w14:paraId="64BFB260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92AF39A" w14:textId="061971B2" w:rsidR="00E71F4D" w:rsidRPr="008806BD" w:rsidRDefault="002A1E03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8806BD" w:rsidRPr="008806BD" w14:paraId="1C5D9821" w14:textId="77777777" w:rsidTr="007B29F1">
        <w:tc>
          <w:tcPr>
            <w:tcW w:w="10207" w:type="dxa"/>
            <w:gridSpan w:val="2"/>
          </w:tcPr>
          <w:p w14:paraId="21B0F2C1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8806BD" w:rsidRPr="008806BD" w14:paraId="55DF4E38" w14:textId="77777777" w:rsidTr="007B29F1">
        <w:tc>
          <w:tcPr>
            <w:tcW w:w="10207" w:type="dxa"/>
            <w:gridSpan w:val="2"/>
          </w:tcPr>
          <w:p w14:paraId="4DA1DE70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8806BD" w:rsidRPr="008806BD" w14:paraId="05EFA5D5" w14:textId="77777777" w:rsidTr="007B29F1">
        <w:tc>
          <w:tcPr>
            <w:tcW w:w="5529" w:type="dxa"/>
          </w:tcPr>
          <w:p w14:paraId="72C8AAE2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7509990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0A1FEDBA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892C4DE" w14:textId="77777777" w:rsidTr="007B29F1">
        <w:tc>
          <w:tcPr>
            <w:tcW w:w="5529" w:type="dxa"/>
          </w:tcPr>
          <w:p w14:paraId="55B984C4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927295F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E6AF700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40FD96C0" w14:textId="77777777" w:rsidTr="007B29F1">
        <w:tc>
          <w:tcPr>
            <w:tcW w:w="5529" w:type="dxa"/>
          </w:tcPr>
          <w:p w14:paraId="61975AE1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0686489A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89BEDC5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82A2C0D" w14:textId="77777777" w:rsidTr="007B29F1">
        <w:tc>
          <w:tcPr>
            <w:tcW w:w="5529" w:type="dxa"/>
          </w:tcPr>
          <w:p w14:paraId="5B8D2B13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51BA643F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76A4B7C0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C4448F6" w14:textId="77777777" w:rsidTr="007B29F1">
        <w:tc>
          <w:tcPr>
            <w:tcW w:w="10207" w:type="dxa"/>
            <w:gridSpan w:val="2"/>
          </w:tcPr>
          <w:p w14:paraId="74E8A664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8806BD" w:rsidRPr="008806BD" w14:paraId="231F2FC9" w14:textId="77777777" w:rsidTr="007B29F1">
        <w:tc>
          <w:tcPr>
            <w:tcW w:w="5529" w:type="dxa"/>
          </w:tcPr>
          <w:p w14:paraId="02AFB7F3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2A3089B2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B180BC0" w14:textId="77777777" w:rsidTr="007B29F1">
        <w:tc>
          <w:tcPr>
            <w:tcW w:w="5529" w:type="dxa"/>
          </w:tcPr>
          <w:p w14:paraId="7E78EC63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00117EEA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3A3E8EAE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0CF4817B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BEF323E" w14:textId="77777777" w:rsidTr="007B29F1">
        <w:tc>
          <w:tcPr>
            <w:tcW w:w="5529" w:type="dxa"/>
          </w:tcPr>
          <w:p w14:paraId="048783D8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5DD9A6B2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01DCE178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11C2742A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5E1B625" w14:textId="77777777" w:rsidTr="007B29F1">
        <w:trPr>
          <w:trHeight w:val="439"/>
        </w:trPr>
        <w:tc>
          <w:tcPr>
            <w:tcW w:w="10207" w:type="dxa"/>
            <w:gridSpan w:val="2"/>
          </w:tcPr>
          <w:p w14:paraId="52677433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8806BD" w:rsidRPr="008806BD" w14:paraId="367BC8DB" w14:textId="77777777" w:rsidTr="007B29F1">
        <w:tc>
          <w:tcPr>
            <w:tcW w:w="5529" w:type="dxa"/>
          </w:tcPr>
          <w:p w14:paraId="1F159FAE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B9BA1D1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3C9B8CF8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66C2C2B" w14:textId="77777777" w:rsidTr="007B29F1">
        <w:tc>
          <w:tcPr>
            <w:tcW w:w="5529" w:type="dxa"/>
          </w:tcPr>
          <w:p w14:paraId="45D54D54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23046C34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BB7D4D0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8892DE1" w14:textId="77777777" w:rsidTr="007B29F1">
        <w:tc>
          <w:tcPr>
            <w:tcW w:w="5529" w:type="dxa"/>
          </w:tcPr>
          <w:p w14:paraId="0EE74A29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5A14C6E2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6A1EAA95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35831835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01446952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12AD0C9" w14:textId="77777777" w:rsidTr="007B29F1">
        <w:tc>
          <w:tcPr>
            <w:tcW w:w="10207" w:type="dxa"/>
            <w:gridSpan w:val="2"/>
          </w:tcPr>
          <w:p w14:paraId="01B1E856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8806BD" w:rsidRPr="008806BD" w14:paraId="49AB87C7" w14:textId="77777777" w:rsidTr="007B29F1">
        <w:tc>
          <w:tcPr>
            <w:tcW w:w="5529" w:type="dxa"/>
          </w:tcPr>
          <w:p w14:paraId="02986294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2B0A6AAF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7CFEE33" w14:textId="77777777" w:rsidTr="007B29F1">
        <w:tc>
          <w:tcPr>
            <w:tcW w:w="5529" w:type="dxa"/>
          </w:tcPr>
          <w:p w14:paraId="5484C3B8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04554F4D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71F4D" w:rsidRPr="008806BD" w14:paraId="30EE5FC4" w14:textId="77777777" w:rsidTr="007B29F1">
        <w:tc>
          <w:tcPr>
            <w:tcW w:w="5529" w:type="dxa"/>
          </w:tcPr>
          <w:p w14:paraId="5EF20154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0529D573" w14:textId="77777777" w:rsidR="00E71F4D" w:rsidRPr="008806BD" w:rsidRDefault="00E71F4D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B36148F" w14:textId="55CF6ED7" w:rsidR="00E71F4D" w:rsidRPr="008806BD" w:rsidRDefault="00E71F4D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1DC2027" w14:textId="77777777" w:rsidR="00E71F4D" w:rsidRPr="008806BD" w:rsidRDefault="00E71F4D">
      <w:pPr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br w:type="page"/>
      </w:r>
    </w:p>
    <w:p w14:paraId="6376F12B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Заявление </w:t>
      </w: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br/>
        <w:t>о выдаче дубликата разрешение на ввод объекта в эксплуатацию</w:t>
      </w:r>
    </w:p>
    <w:p w14:paraId="650EF874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A5E6152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C83ED5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Прошу выдать дубликат разрешения на ввод объекта в эксплуатацию </w:t>
      </w:r>
    </w:p>
    <w:p w14:paraId="5A1F6C7C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«___» _________________ 20___ г. № ____________________________.</w:t>
      </w:r>
    </w:p>
    <w:p w14:paraId="0291BB99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BD69B4C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63108DB9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0D19DE42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4703A9B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508521BA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1E6BB91C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25A9272A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65502E61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806BD" w:rsidRPr="008806BD" w14:paraId="73C858D7" w14:textId="77777777" w:rsidTr="007B29F1">
        <w:tc>
          <w:tcPr>
            <w:tcW w:w="8823" w:type="dxa"/>
          </w:tcPr>
          <w:p w14:paraId="50101AF3" w14:textId="77777777" w:rsidR="007954CC" w:rsidRPr="008806BD" w:rsidRDefault="007954CC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14E6C2B5" w14:textId="77777777" w:rsidR="007954CC" w:rsidRPr="008806BD" w:rsidRDefault="007954CC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045450E" w14:textId="77777777" w:rsidTr="007B29F1">
        <w:tc>
          <w:tcPr>
            <w:tcW w:w="8823" w:type="dxa"/>
          </w:tcPr>
          <w:p w14:paraId="68052E0F" w14:textId="77777777" w:rsidR="007954CC" w:rsidRPr="008806BD" w:rsidRDefault="007954CC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29C4DC54" w14:textId="77777777" w:rsidR="007954CC" w:rsidRPr="008806BD" w:rsidRDefault="007954CC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8FAC0B4" w14:textId="77777777" w:rsidTr="007B29F1">
        <w:tc>
          <w:tcPr>
            <w:tcW w:w="8823" w:type="dxa"/>
          </w:tcPr>
          <w:p w14:paraId="7C76E8F3" w14:textId="77777777" w:rsidR="007954CC" w:rsidRPr="008806BD" w:rsidRDefault="007954CC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78D39B53" w14:textId="77777777" w:rsidR="007954CC" w:rsidRPr="008806BD" w:rsidRDefault="007954CC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E371DEA" w14:textId="77777777" w:rsidTr="007B29F1">
        <w:tc>
          <w:tcPr>
            <w:tcW w:w="8823" w:type="dxa"/>
          </w:tcPr>
          <w:p w14:paraId="76BF9579" w14:textId="77777777" w:rsidR="007954CC" w:rsidRPr="008806BD" w:rsidRDefault="007954CC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2ED64C3A" w14:textId="77777777" w:rsidR="007954CC" w:rsidRPr="008806BD" w:rsidRDefault="007954CC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38399D6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7AB17C15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05F22D90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36CAB193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90B1A17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59F494FC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17045CF8" w14:textId="77777777" w:rsidR="007954CC" w:rsidRPr="008806BD" w:rsidRDefault="007954CC" w:rsidP="007954CC">
      <w:pPr>
        <w:rPr>
          <w:color w:val="000000" w:themeColor="text1"/>
        </w:rPr>
      </w:pPr>
    </w:p>
    <w:p w14:paraId="1D6F4C45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1CDB30E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B5AFE92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CE502C0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8A7662E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907B1CE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73CDD10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4F9959D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5ED89F8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4D2B215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20691F1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1199ADF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E57526C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701EB59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FAEA7C0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A663251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DA4FE6F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DC193DC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65226DA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8A9616C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050B391D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**</w:t>
      </w: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».</w:t>
      </w:r>
    </w:p>
    <w:p w14:paraId="02A02C48" w14:textId="1A9ACEF3" w:rsidR="00E71F4D" w:rsidRPr="008806BD" w:rsidRDefault="007954CC" w:rsidP="007954CC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 w:rsidRPr="008806BD">
        <w:rPr>
          <w:color w:val="000000" w:themeColor="text1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71B1A" w:rsidRPr="008806BD" w14:paraId="0DA58487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AB07140" w14:textId="107D0CB2" w:rsidR="00771B1A" w:rsidRPr="007F7C3C" w:rsidRDefault="00921AF8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color w:val="000000" w:themeColor="text1"/>
              </w:rPr>
              <w:lastRenderedPageBreak/>
              <w:br w:type="page"/>
            </w:r>
            <w:r w:rsidR="00771B1A"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  <w:p w14:paraId="3DF57C12" w14:textId="68E8BCA1" w:rsidR="00771B1A" w:rsidRPr="008806BD" w:rsidRDefault="007F7C3C" w:rsidP="00364C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21D9D52F" w14:textId="77777777" w:rsidR="00771B1A" w:rsidRPr="008806BD" w:rsidRDefault="00771B1A" w:rsidP="00771B1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CD43102" w14:textId="77777777" w:rsidR="00771B1A" w:rsidRPr="007F7C3C" w:rsidRDefault="00771B1A" w:rsidP="00771B1A">
      <w:pPr>
        <w:pStyle w:val="10"/>
        <w:rPr>
          <w:rFonts w:eastAsiaTheme="majorEastAsia"/>
          <w:sz w:val="26"/>
          <w:szCs w:val="26"/>
        </w:rPr>
      </w:pPr>
      <w:r w:rsidRPr="007F7C3C">
        <w:rPr>
          <w:rFonts w:eastAsiaTheme="majorEastAsia"/>
          <w:sz w:val="26"/>
          <w:szCs w:val="26"/>
        </w:rPr>
        <w:t>Форма решения об отказе в приеме документов</w:t>
      </w:r>
    </w:p>
    <w:p w14:paraId="3368F7C3" w14:textId="77777777" w:rsidR="00771B1A" w:rsidRPr="008806BD" w:rsidRDefault="00771B1A" w:rsidP="00771B1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CF5CC1B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5CA40099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AB7D0CA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8D19BBE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C509101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79D7AA0D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61A3BAFE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61498F4B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Решение</w:t>
      </w:r>
    </w:p>
    <w:p w14:paraId="5E0B1519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об отказе в приеме документов, необходимых для предоставления Услуги</w:t>
      </w:r>
    </w:p>
    <w:p w14:paraId="6A354CA7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CA8414" w14:textId="77777777" w:rsidR="00771B1A" w:rsidRPr="008806BD" w:rsidRDefault="00771B1A" w:rsidP="00771B1A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0939ABD7" w14:textId="77777777" w:rsidR="00771B1A" w:rsidRPr="008806BD" w:rsidRDefault="00771B1A" w:rsidP="00771B1A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04820FE8" w14:textId="358EF1A3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приеме документов, необходимых для предоставления Услуги «</w:t>
      </w:r>
      <w:r w:rsidR="007C0E66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Выдача 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>разрешения на ввод объекта в эксплуатацию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0CA8DE9F" w14:textId="77777777" w:rsidR="00771B1A" w:rsidRPr="008806BD" w:rsidRDefault="00771B1A" w:rsidP="00771B1A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45713B19" w14:textId="77777777" w:rsidR="00771B1A" w:rsidRPr="008806BD" w:rsidRDefault="00771B1A" w:rsidP="00771B1A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23F516E9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0C7CA08B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427BB4E" w14:textId="77777777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Основания для отказа в соответствии с </w:t>
      </w:r>
      <w:r w:rsidR="00D56F0E" w:rsidRPr="008806BD">
        <w:rPr>
          <w:color w:val="000000" w:themeColor="text1"/>
        </w:rPr>
        <w:t xml:space="preserve">Приложением № 4 </w:t>
      </w:r>
      <w:r w:rsidR="0068501D" w:rsidRPr="008806BD">
        <w:rPr>
          <w:color w:val="000000" w:themeColor="text1"/>
        </w:rPr>
        <w:t xml:space="preserve">к </w:t>
      </w:r>
      <w:r w:rsidRPr="008806BD">
        <w:rPr>
          <w:color w:val="000000" w:themeColor="text1"/>
        </w:rPr>
        <w:t>Административн</w:t>
      </w:r>
      <w:r w:rsidR="0068501D" w:rsidRPr="008806BD">
        <w:rPr>
          <w:color w:val="000000" w:themeColor="text1"/>
        </w:rPr>
        <w:t xml:space="preserve">ому </w:t>
      </w:r>
      <w:r w:rsidRPr="008806BD">
        <w:rPr>
          <w:color w:val="000000" w:themeColor="text1"/>
        </w:rPr>
        <w:t>регламент</w:t>
      </w:r>
      <w:r w:rsidR="0068501D" w:rsidRPr="008806BD">
        <w:rPr>
          <w:color w:val="000000" w:themeColor="text1"/>
        </w:rPr>
        <w:t>у</w:t>
      </w:r>
      <w:r w:rsidRPr="008806BD">
        <w:rPr>
          <w:color w:val="000000" w:themeColor="text1"/>
        </w:rPr>
        <w:t xml:space="preserve">: </w:t>
      </w:r>
      <w:r w:rsidR="0068501D" w:rsidRPr="008806BD">
        <w:rPr>
          <w:color w:val="000000" w:themeColor="text1"/>
        </w:rPr>
        <w:t>____________________</w:t>
      </w:r>
      <w:r w:rsidRPr="008806BD">
        <w:rPr>
          <w:color w:val="000000" w:themeColor="text1"/>
        </w:rPr>
        <w:t>_________________________________________________ _____________________________________________________________________________ _____________________________________________________________________________</w:t>
      </w:r>
    </w:p>
    <w:p w14:paraId="23496BC4" w14:textId="77777777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52B7FC2B" w14:textId="076D72FC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 xml:space="preserve">Разъяснение причин отказа в предоставлении </w:t>
      </w:r>
      <w:r w:rsidR="00AA14E2" w:rsidRPr="008806BD">
        <w:rPr>
          <w:color w:val="000000" w:themeColor="text1"/>
        </w:rPr>
        <w:t>муниципальной услуги</w:t>
      </w:r>
      <w:r w:rsidRPr="008806BD">
        <w:rPr>
          <w:color w:val="000000" w:themeColor="text1"/>
        </w:rPr>
        <w:t xml:space="preserve">: _____________________________________________________________________________ </w:t>
      </w:r>
    </w:p>
    <w:p w14:paraId="7751DFC6" w14:textId="77777777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02AD30" w14:textId="77777777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50BAC076" w14:textId="57717623" w:rsidR="00771B1A" w:rsidRPr="008806BD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    вправе    повторно   обратиться в ГАУ БО «МФЦ», </w:t>
      </w:r>
      <w:r w:rsidR="007F7C3C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администрацию </w:t>
      </w:r>
      <w:proofErr w:type="spellStart"/>
      <w:r w:rsidR="007F7C3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7F7C3C">
        <w:rPr>
          <w:rFonts w:ascii="Times New Roman" w:hAnsi="Times New Roman"/>
          <w:color w:val="000000" w:themeColor="text1"/>
          <w:sz w:val="24"/>
          <w:szCs w:val="24"/>
        </w:rPr>
        <w:t xml:space="preserve"> городского</w:t>
      </w:r>
      <w:r w:rsidR="002A1E03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округа Белгородской области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с заявлением о предоставлении государственной после устранения указанных замечаний.</w:t>
      </w:r>
    </w:p>
    <w:p w14:paraId="27764749" w14:textId="1610FBEB" w:rsidR="00FB1368" w:rsidRPr="008806BD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r w:rsidR="00FA530D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администрацию </w:t>
      </w:r>
      <w:proofErr w:type="spellStart"/>
      <w:r w:rsidR="007F7C3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7F7C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1E03" w:rsidRPr="008806BD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</w:t>
      </w:r>
      <w:r w:rsidR="007D0682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, а также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в судебном порядке.</w:t>
      </w:r>
    </w:p>
    <w:p w14:paraId="7F997BE1" w14:textId="77777777" w:rsidR="00FB1368" w:rsidRPr="008806BD" w:rsidRDefault="00FB1368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806BD" w:rsidRPr="008806BD" w14:paraId="69ABD873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132" w14:textId="77777777" w:rsidR="00771B1A" w:rsidRPr="008806BD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D22" w14:textId="77777777" w:rsidR="00771B1A" w:rsidRPr="008806BD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A8F65" w14:textId="77777777" w:rsidR="00771B1A" w:rsidRPr="008806BD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1B1A" w:rsidRPr="008806BD" w14:paraId="0E8F829F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DEA" w14:textId="28BBAF9E" w:rsidR="00771B1A" w:rsidRPr="008806BD" w:rsidRDefault="007C39A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054" w14:textId="77777777" w:rsidR="00771B1A" w:rsidRPr="008806BD" w:rsidRDefault="00771B1A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2AACF" w14:textId="77777777" w:rsidR="00771B1A" w:rsidRPr="008806BD" w:rsidRDefault="00771B1A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3292C2D0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4348701E" w14:textId="77777777" w:rsidR="00771B1A" w:rsidRPr="008806BD" w:rsidRDefault="00771B1A" w:rsidP="00771B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01FE79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608C3E0C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7F35473E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39FB2383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728E3A85" w14:textId="77777777" w:rsidR="0068501D" w:rsidRPr="008806BD" w:rsidRDefault="0068501D">
      <w:pPr>
        <w:rPr>
          <w:color w:val="000000" w:themeColor="text1"/>
        </w:rPr>
      </w:pPr>
      <w:r w:rsidRPr="008806BD"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68501D" w:rsidRPr="008806BD" w14:paraId="473BBD63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567E9AA" w14:textId="62A2A19A" w:rsidR="0068501D" w:rsidRPr="007F7C3C" w:rsidRDefault="00771B1A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lastRenderedPageBreak/>
              <w:br w:type="page" w:clear="all"/>
            </w:r>
            <w:r w:rsidR="0068501D"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/>
            </w:r>
            <w:r w:rsidR="0068501D"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  <w:p w14:paraId="0E7C0796" w14:textId="46082926" w:rsidR="0068501D" w:rsidRPr="008806BD" w:rsidRDefault="007F7C3C" w:rsidP="00364C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59DD6C22" w14:textId="77777777" w:rsidR="0068501D" w:rsidRPr="008806BD" w:rsidRDefault="0068501D" w:rsidP="0068501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E8A4725" w14:textId="3300A3B9" w:rsidR="0068501D" w:rsidRPr="007F7C3C" w:rsidRDefault="0068501D" w:rsidP="0068501D">
      <w:pPr>
        <w:pStyle w:val="10"/>
        <w:rPr>
          <w:rFonts w:eastAsiaTheme="majorEastAsia"/>
          <w:sz w:val="26"/>
          <w:szCs w:val="26"/>
        </w:rPr>
      </w:pPr>
      <w:r w:rsidRPr="007F7C3C">
        <w:rPr>
          <w:rFonts w:eastAsiaTheme="majorEastAsia"/>
          <w:sz w:val="26"/>
          <w:szCs w:val="26"/>
        </w:rPr>
        <w:t>Форма решения об отказе</w:t>
      </w:r>
      <w:r w:rsidR="00356104" w:rsidRPr="007F7C3C">
        <w:rPr>
          <w:rFonts w:eastAsiaTheme="majorEastAsia"/>
          <w:sz w:val="26"/>
          <w:szCs w:val="26"/>
        </w:rPr>
        <w:br/>
      </w:r>
      <w:r w:rsidRPr="007F7C3C">
        <w:rPr>
          <w:rFonts w:eastAsiaTheme="majorEastAsia"/>
          <w:sz w:val="26"/>
          <w:szCs w:val="26"/>
        </w:rPr>
        <w:t xml:space="preserve">в выдаче </w:t>
      </w:r>
      <w:r w:rsidR="002C26F6" w:rsidRPr="007F7C3C">
        <w:rPr>
          <w:rFonts w:eastAsiaTheme="majorEastAsia"/>
          <w:sz w:val="26"/>
          <w:szCs w:val="26"/>
        </w:rPr>
        <w:t>разрешения на ввод объекта в эксплуатацию</w:t>
      </w:r>
    </w:p>
    <w:p w14:paraId="39D81468" w14:textId="77777777" w:rsidR="00771B1A" w:rsidRPr="008806BD" w:rsidRDefault="00771B1A" w:rsidP="00771B1A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3193BBF0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0B9DBE15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D91E194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087BC37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24C4E78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146B05D2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68CB13EA" w14:textId="77777777" w:rsidR="0068501D" w:rsidRPr="008806BD" w:rsidRDefault="0068501D" w:rsidP="0068501D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51C7F4EA" w14:textId="77777777" w:rsidR="0068501D" w:rsidRPr="008806BD" w:rsidRDefault="0068501D" w:rsidP="0068501D">
      <w:pPr>
        <w:spacing w:after="0" w:line="240" w:lineRule="auto"/>
        <w:contextualSpacing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7F0B86FA" w14:textId="77777777" w:rsidR="0068501D" w:rsidRPr="008806BD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</w:p>
    <w:p w14:paraId="78461A14" w14:textId="4E8F558E" w:rsidR="0068501D" w:rsidRPr="008806BD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отказе в выдаче разрешение </w:t>
      </w:r>
      <w:r w:rsidR="007C39A9" w:rsidRPr="008806BD">
        <w:rPr>
          <w:rFonts w:ascii="Times New Roman" w:hAnsi="Times New Roman"/>
          <w:b/>
          <w:color w:val="000000" w:themeColor="text1"/>
          <w:sz w:val="24"/>
          <w:szCs w:val="24"/>
        </w:rPr>
        <w:t>на ввод объекта в эксплуатацию</w:t>
      </w:r>
    </w:p>
    <w:p w14:paraId="34637BCF" w14:textId="77777777" w:rsidR="0068501D" w:rsidRPr="008806BD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791887E" w14:textId="77777777" w:rsidR="0068501D" w:rsidRPr="008806BD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552E30E0" w14:textId="77777777" w:rsidR="0068501D" w:rsidRPr="008806BD" w:rsidRDefault="0068501D" w:rsidP="0068501D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14:paraId="6815D8D0" w14:textId="2F37EA8C" w:rsidR="0068501D" w:rsidRPr="008806BD" w:rsidRDefault="0068501D" w:rsidP="0068501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предоставлении Услуги «</w:t>
      </w:r>
      <w:r w:rsidR="007C0E66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Выдача 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>разрешения на ввод объекта в эксплуатацию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292BA2CB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0A11098F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4AA8752F" w14:textId="77777777" w:rsidR="0068501D" w:rsidRPr="008806BD" w:rsidRDefault="0068501D" w:rsidP="0068501D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3BA47BCB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на земельном участке (-ах) по </w:t>
      </w:r>
      <w:proofErr w:type="gramStart"/>
      <w:r w:rsidRPr="008806BD">
        <w:rPr>
          <w:color w:val="000000" w:themeColor="text1"/>
        </w:rPr>
        <w:t>адресу:_</w:t>
      </w:r>
      <w:proofErr w:type="gramEnd"/>
      <w:r w:rsidRPr="008806BD">
        <w:rPr>
          <w:color w:val="000000" w:themeColor="text1"/>
        </w:rPr>
        <w:t>_____________________________________________</w:t>
      </w:r>
    </w:p>
    <w:p w14:paraId="302DEDEB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6D0D1BAC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кадастровый номер земельного участка (при его </w:t>
      </w:r>
      <w:proofErr w:type="gramStart"/>
      <w:r w:rsidRPr="008806BD">
        <w:rPr>
          <w:color w:val="000000" w:themeColor="text1"/>
        </w:rPr>
        <w:t>наличии)_</w:t>
      </w:r>
      <w:proofErr w:type="gramEnd"/>
      <w:r w:rsidRPr="008806BD">
        <w:rPr>
          <w:color w:val="000000" w:themeColor="text1"/>
        </w:rPr>
        <w:t>__________________________</w:t>
      </w:r>
    </w:p>
    <w:p w14:paraId="2AEB8461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2842507C" w14:textId="77777777" w:rsidR="0068501D" w:rsidRPr="008806BD" w:rsidRDefault="0068501D" w:rsidP="0068501D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13167752" w14:textId="77777777" w:rsidR="0068501D" w:rsidRPr="008806BD" w:rsidRDefault="0068501D" w:rsidP="0068501D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5FEC4932" w14:textId="0263C89C" w:rsidR="0068501D" w:rsidRPr="008806BD" w:rsidRDefault="0068501D" w:rsidP="0068501D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 xml:space="preserve">Разъяснение причин отказа в предоставлении </w:t>
      </w:r>
      <w:r w:rsidR="00AA14E2" w:rsidRPr="008806BD">
        <w:rPr>
          <w:color w:val="000000" w:themeColor="text1"/>
        </w:rPr>
        <w:t>муниципальной услуги</w:t>
      </w:r>
      <w:r w:rsidRPr="008806BD">
        <w:rPr>
          <w:color w:val="000000" w:themeColor="text1"/>
        </w:rPr>
        <w:t xml:space="preserve">: _____________________________________________________________________________ </w:t>
      </w:r>
    </w:p>
    <w:p w14:paraId="06C0FD27" w14:textId="77777777" w:rsidR="0068501D" w:rsidRPr="008806BD" w:rsidRDefault="0068501D" w:rsidP="0068501D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BC698E" w14:textId="77777777" w:rsidR="0068501D" w:rsidRPr="008806BD" w:rsidRDefault="0068501D" w:rsidP="0068501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E203A5" w14:textId="3920B513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Вы    вправе    повторно   обратиться в ГАУ БО «МФЦ», администрацию</w:t>
      </w:r>
      <w:r w:rsidR="007F7C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F7C3C" w:rsidRPr="007F7C3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FA53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F7C3C">
        <w:rPr>
          <w:rFonts w:ascii="Times New Roman" w:hAnsi="Times New Roman"/>
          <w:color w:val="000000" w:themeColor="text1"/>
          <w:sz w:val="24"/>
          <w:szCs w:val="24"/>
        </w:rPr>
        <w:t>городского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округа Белгородской области с заявлением о предоставлении государственной после устранения указанных замечаний.</w:t>
      </w:r>
    </w:p>
    <w:p w14:paraId="7DB2B498" w14:textId="58E8E616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lastRenderedPageBreak/>
        <w:t>Данный отказ может быть обжалован в досудебном порядке путем направления жалобы в администрацию</w:t>
      </w:r>
      <w:r w:rsidR="007F7C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F7C3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7F7C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5F4FBB9B" w14:textId="4BC71B63" w:rsidR="0068501D" w:rsidRPr="008806BD" w:rsidRDefault="0068501D" w:rsidP="0068501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806BD" w:rsidRPr="008806BD" w14:paraId="5EBA657F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CD1" w14:textId="77777777" w:rsidR="0068501D" w:rsidRPr="008806BD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9CC" w14:textId="77777777" w:rsidR="0068501D" w:rsidRPr="008806BD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46F9A" w14:textId="77777777" w:rsidR="0068501D" w:rsidRPr="008806BD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501D" w:rsidRPr="008806BD" w14:paraId="6BF04C9A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153" w14:textId="3DAFBF1C" w:rsidR="0068501D" w:rsidRPr="008806BD" w:rsidRDefault="007C39A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E1E" w14:textId="77777777" w:rsidR="0068501D" w:rsidRPr="008806BD" w:rsidRDefault="0068501D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A0AE1" w14:textId="77777777" w:rsidR="0068501D" w:rsidRPr="008806BD" w:rsidRDefault="0068501D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7CB79B3D" w14:textId="77777777" w:rsidR="0068501D" w:rsidRPr="008806BD" w:rsidRDefault="0068501D" w:rsidP="0068501D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</w:p>
    <w:p w14:paraId="2ACB778F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AB6814A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68AD3A5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36E619AA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3473557E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47A3883B" w14:textId="77777777" w:rsidR="005C232E" w:rsidRPr="008806BD" w:rsidRDefault="005C232E" w:rsidP="005C232E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67AE27E2" w14:textId="77777777" w:rsidR="005C232E" w:rsidRPr="008806BD" w:rsidRDefault="005C232E" w:rsidP="005C232E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 w:rsidRPr="008806BD">
        <w:rPr>
          <w:rFonts w:eastAsiaTheme="majorEastAsia"/>
          <w:bCs/>
          <w:color w:val="000000" w:themeColor="text1"/>
          <w:szCs w:val="26"/>
        </w:rPr>
        <w:br w:type="page" w:clear="all"/>
      </w:r>
    </w:p>
    <w:p w14:paraId="1F3CEAE3" w14:textId="77777777" w:rsidR="00771B1A" w:rsidRPr="008806BD" w:rsidRDefault="00771B1A" w:rsidP="00771B1A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5C232E" w:rsidRPr="008806BD" w14:paraId="39E627E0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F0BBB83" w14:textId="5AB1A345" w:rsidR="005C232E" w:rsidRPr="007F7C3C" w:rsidRDefault="005C232E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 w:clear="all"/>
            </w: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/>
            </w:r>
            <w:r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7F7C3C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  <w:p w14:paraId="00258183" w14:textId="5B00E09A" w:rsidR="005C232E" w:rsidRPr="008806BD" w:rsidRDefault="007F7C3C" w:rsidP="00364C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4D949970" w14:textId="77777777" w:rsidR="005C232E" w:rsidRPr="008806BD" w:rsidRDefault="005C232E" w:rsidP="005C232E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8CF367A" w14:textId="60A309C8" w:rsidR="005C232E" w:rsidRPr="007F7C3C" w:rsidRDefault="005C232E" w:rsidP="007C0E66">
      <w:pPr>
        <w:pStyle w:val="10"/>
        <w:rPr>
          <w:rFonts w:eastAsiaTheme="majorEastAsia"/>
          <w:sz w:val="26"/>
          <w:szCs w:val="26"/>
        </w:rPr>
      </w:pPr>
      <w:r w:rsidRPr="007F7C3C">
        <w:rPr>
          <w:rFonts w:eastAsiaTheme="majorEastAsia"/>
          <w:sz w:val="26"/>
          <w:szCs w:val="26"/>
        </w:rPr>
        <w:t>Форма решения об отказе</w:t>
      </w:r>
      <w:r w:rsidR="00FA3623" w:rsidRPr="007F7C3C">
        <w:rPr>
          <w:rFonts w:eastAsiaTheme="majorEastAsia"/>
          <w:sz w:val="26"/>
          <w:szCs w:val="26"/>
        </w:rPr>
        <w:br/>
      </w:r>
      <w:r w:rsidRPr="007F7C3C">
        <w:rPr>
          <w:rFonts w:eastAsiaTheme="majorEastAsia"/>
          <w:sz w:val="26"/>
          <w:szCs w:val="26"/>
        </w:rPr>
        <w:t xml:space="preserve">во внесение изменений в разрешение </w:t>
      </w:r>
      <w:r w:rsidR="007C39A9" w:rsidRPr="007F7C3C">
        <w:rPr>
          <w:rFonts w:eastAsiaTheme="majorEastAsia"/>
          <w:sz w:val="26"/>
          <w:szCs w:val="26"/>
        </w:rPr>
        <w:t>на ввод объекта в эксплуатацию</w:t>
      </w:r>
    </w:p>
    <w:p w14:paraId="2069C987" w14:textId="77777777" w:rsidR="007C0E66" w:rsidRPr="007F7C3C" w:rsidRDefault="007C0E66" w:rsidP="007C0E66">
      <w:pPr>
        <w:rPr>
          <w:rFonts w:eastAsiaTheme="majorEastAsia"/>
          <w:color w:val="000000" w:themeColor="text1"/>
          <w:sz w:val="26"/>
          <w:szCs w:val="26"/>
        </w:rPr>
      </w:pPr>
    </w:p>
    <w:p w14:paraId="15650667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5FB36666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006C2DC0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5123D84B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672DA244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5CB6FB05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72C8D35E" w14:textId="77777777" w:rsidR="005C232E" w:rsidRPr="008806BD" w:rsidRDefault="005C232E" w:rsidP="005C232E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1D61B436" w14:textId="77777777" w:rsidR="005C232E" w:rsidRPr="008806BD" w:rsidRDefault="005C232E" w:rsidP="005C232E">
      <w:pPr>
        <w:spacing w:after="0" w:line="240" w:lineRule="auto"/>
        <w:contextualSpacing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484B4738" w14:textId="77777777" w:rsidR="005C232E" w:rsidRPr="008806BD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</w:p>
    <w:p w14:paraId="0AF813C0" w14:textId="5937F738" w:rsidR="005C232E" w:rsidRPr="008806BD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отказе во внесение изменений в разрешение </w:t>
      </w:r>
      <w:r w:rsidR="007C0E66"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на </w:t>
      </w:r>
      <w:r w:rsidR="003C586D" w:rsidRPr="008806BD">
        <w:rPr>
          <w:rFonts w:ascii="Times New Roman" w:hAnsi="Times New Roman"/>
          <w:b/>
          <w:color w:val="000000" w:themeColor="text1"/>
          <w:sz w:val="24"/>
          <w:szCs w:val="24"/>
        </w:rPr>
        <w:t>ввод объекта в эксплуатацию</w:t>
      </w:r>
    </w:p>
    <w:p w14:paraId="6A1A6F82" w14:textId="77777777" w:rsidR="005C232E" w:rsidRPr="008806BD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334C85D" w14:textId="77777777" w:rsidR="005C232E" w:rsidRPr="008806BD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6AF74E1B" w14:textId="77777777" w:rsidR="005C232E" w:rsidRPr="008806BD" w:rsidRDefault="005C232E" w:rsidP="005C232E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14:paraId="2C7C5619" w14:textId="5F8B71FA" w:rsidR="005C232E" w:rsidRPr="008806BD" w:rsidRDefault="005C232E" w:rsidP="005C232E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предоставлении Услуги «</w:t>
      </w:r>
      <w:r w:rsidR="003C586D" w:rsidRPr="008806BD">
        <w:rPr>
          <w:rFonts w:ascii="Times New Roman" w:hAnsi="Times New Roman"/>
          <w:color w:val="000000" w:themeColor="text1"/>
          <w:sz w:val="24"/>
          <w:szCs w:val="24"/>
        </w:rPr>
        <w:t>Внесение изменений в</w:t>
      </w:r>
      <w:r w:rsidR="007C0E66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>разрешени</w:t>
      </w:r>
      <w:r w:rsidR="003C586D" w:rsidRPr="008806BD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на ввод объекта в эксплуатацию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38FFD353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495AF39D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4140AD6B" w14:textId="77777777" w:rsidR="005C232E" w:rsidRPr="008806BD" w:rsidRDefault="005C232E" w:rsidP="005C232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6949C479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на земельном участке (-ах) по </w:t>
      </w:r>
      <w:proofErr w:type="gramStart"/>
      <w:r w:rsidRPr="008806BD">
        <w:rPr>
          <w:color w:val="000000" w:themeColor="text1"/>
        </w:rPr>
        <w:t>адресу:_</w:t>
      </w:r>
      <w:proofErr w:type="gramEnd"/>
      <w:r w:rsidRPr="008806BD">
        <w:rPr>
          <w:color w:val="000000" w:themeColor="text1"/>
        </w:rPr>
        <w:t>_____________________________________________</w:t>
      </w:r>
    </w:p>
    <w:p w14:paraId="4E0357A8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7146B1FA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кадастровый номер земельного участка (при его </w:t>
      </w:r>
      <w:proofErr w:type="gramStart"/>
      <w:r w:rsidRPr="008806BD">
        <w:rPr>
          <w:color w:val="000000" w:themeColor="text1"/>
        </w:rPr>
        <w:t>наличии)_</w:t>
      </w:r>
      <w:proofErr w:type="gramEnd"/>
      <w:r w:rsidRPr="008806BD">
        <w:rPr>
          <w:color w:val="000000" w:themeColor="text1"/>
        </w:rPr>
        <w:t>__________________________</w:t>
      </w:r>
    </w:p>
    <w:p w14:paraId="4026BDE1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294F3688" w14:textId="77777777" w:rsidR="005C232E" w:rsidRPr="008806BD" w:rsidRDefault="005C232E" w:rsidP="005C232E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5EEBD86B" w14:textId="77777777" w:rsidR="005C232E" w:rsidRPr="008806BD" w:rsidRDefault="005C232E" w:rsidP="005C232E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18DA78FC" w14:textId="0FD2F046" w:rsidR="005C232E" w:rsidRPr="008806BD" w:rsidRDefault="005C232E" w:rsidP="005C232E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 xml:space="preserve">Разъяснение причин отказа в предоставлении </w:t>
      </w:r>
      <w:r w:rsidR="00AA14E2" w:rsidRPr="008806BD">
        <w:rPr>
          <w:color w:val="000000" w:themeColor="text1"/>
        </w:rPr>
        <w:t>муниципальной услуги</w:t>
      </w:r>
      <w:r w:rsidRPr="008806BD">
        <w:rPr>
          <w:color w:val="000000" w:themeColor="text1"/>
        </w:rPr>
        <w:t xml:space="preserve">: _____________________________________________________________________________ </w:t>
      </w:r>
    </w:p>
    <w:p w14:paraId="1060158B" w14:textId="77777777" w:rsidR="005C232E" w:rsidRPr="008806BD" w:rsidRDefault="005C232E" w:rsidP="005C232E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273F99" w14:textId="77777777" w:rsidR="005C232E" w:rsidRPr="008806BD" w:rsidRDefault="005C232E" w:rsidP="005C232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2FEBBF1" w14:textId="4F3C15D5" w:rsidR="002A1E03" w:rsidRPr="008806BD" w:rsidRDefault="002A1E03" w:rsidP="007B29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Вы    вправе    повторно   обратиться</w:t>
      </w:r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 в ГАУ БО «МФЦ», администрацию </w:t>
      </w:r>
      <w:proofErr w:type="spellStart"/>
      <w:r w:rsidR="006C1757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FA53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717CD335" w14:textId="1C580C31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lastRenderedPageBreak/>
        <w:t>Данный отказ может быть обжалован в досудебном порядке путем напра</w:t>
      </w:r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вления жалобы в администрацию </w:t>
      </w:r>
      <w:proofErr w:type="spellStart"/>
      <w:r w:rsidR="006C1757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5CBF7D1B" w14:textId="77777777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806BD" w:rsidRPr="008806BD" w14:paraId="2E54DAFE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2DB3" w14:textId="77777777" w:rsidR="005C232E" w:rsidRPr="008806BD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291" w14:textId="77777777" w:rsidR="005C232E" w:rsidRPr="008806BD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A6D03" w14:textId="77777777" w:rsidR="005C232E" w:rsidRPr="008806BD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C232E" w:rsidRPr="008806BD" w14:paraId="592BF421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0005" w14:textId="2BC8850C" w:rsidR="005C232E" w:rsidRPr="008806BD" w:rsidRDefault="007C39A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6B5" w14:textId="77777777" w:rsidR="005C232E" w:rsidRPr="008806BD" w:rsidRDefault="005C232E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BEBA5" w14:textId="77777777" w:rsidR="005C232E" w:rsidRPr="008806BD" w:rsidRDefault="005C232E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06417201" w14:textId="77777777" w:rsidR="009704D2" w:rsidRPr="008806BD" w:rsidRDefault="009704D2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7BF45F1" w14:textId="77777777" w:rsidR="009704D2" w:rsidRPr="008806BD" w:rsidRDefault="009704D2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FEADD29" w14:textId="0FD5036D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  <w:r w:rsidR="00356104">
        <w:rPr>
          <w:rFonts w:ascii="Times New Roman" w:hAnsi="Times New Roman"/>
          <w:color w:val="000000" w:themeColor="text1"/>
          <w:sz w:val="24"/>
          <w:szCs w:val="24"/>
        </w:rPr>
        <w:t>_______</w:t>
      </w:r>
    </w:p>
    <w:p w14:paraId="103320A0" w14:textId="734D4A8F" w:rsidR="005C232E" w:rsidRPr="008806BD" w:rsidRDefault="00356104" w:rsidP="005C232E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</w:t>
      </w:r>
      <w:r w:rsidR="005C232E"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решение)</w:t>
      </w:r>
    </w:p>
    <w:p w14:paraId="14774C7B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3FBDC08F" w14:textId="628366ED" w:rsidR="005C232E" w:rsidRPr="008806BD" w:rsidRDefault="00356104" w:rsidP="005C232E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</w:t>
      </w:r>
      <w:r w:rsidR="005C232E"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6D90F86D" w14:textId="77777777" w:rsidR="005C232E" w:rsidRPr="008806BD" w:rsidRDefault="005C232E" w:rsidP="005C232E">
      <w:pPr>
        <w:rPr>
          <w:rFonts w:eastAsiaTheme="majorEastAsia"/>
          <w:color w:val="000000" w:themeColor="text1"/>
        </w:rPr>
      </w:pPr>
    </w:p>
    <w:p w14:paraId="6D975C90" w14:textId="77777777" w:rsidR="009704D2" w:rsidRPr="008806BD" w:rsidRDefault="009704D2">
      <w:pPr>
        <w:rPr>
          <w:color w:val="000000" w:themeColor="text1"/>
        </w:rPr>
      </w:pPr>
      <w:r w:rsidRPr="008806BD"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E69C9" w:rsidRPr="008806BD" w14:paraId="5B9AC3BA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2C700F6" w14:textId="14DD60D1" w:rsidR="007E69C9" w:rsidRPr="006C1757" w:rsidRDefault="007E69C9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lastRenderedPageBreak/>
              <w:br w:type="page" w:clear="all"/>
            </w: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/>
            </w:r>
            <w:r w:rsidR="00AF44C7" w:rsidRPr="006C1757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6C1757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  <w:p w14:paraId="077CD8ED" w14:textId="233DC69A" w:rsidR="007E69C9" w:rsidRPr="006C1757" w:rsidRDefault="006C1757" w:rsidP="00364C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5B53A949" w14:textId="77777777" w:rsidR="007E69C9" w:rsidRPr="008806BD" w:rsidRDefault="007E69C9" w:rsidP="007E69C9">
      <w:pPr>
        <w:rPr>
          <w:rFonts w:eastAsiaTheme="majorEastAsia"/>
          <w:color w:val="000000" w:themeColor="text1"/>
        </w:rPr>
      </w:pPr>
    </w:p>
    <w:p w14:paraId="339232E2" w14:textId="4F3B289F" w:rsidR="007E69C9" w:rsidRPr="006C1757" w:rsidRDefault="007E69C9" w:rsidP="007E69C9">
      <w:pPr>
        <w:pStyle w:val="10"/>
        <w:rPr>
          <w:rFonts w:eastAsiaTheme="majorEastAsia"/>
          <w:sz w:val="26"/>
          <w:szCs w:val="26"/>
        </w:rPr>
      </w:pPr>
      <w:r w:rsidRPr="006C1757">
        <w:rPr>
          <w:rFonts w:eastAsiaTheme="majorEastAsia"/>
          <w:sz w:val="26"/>
          <w:szCs w:val="26"/>
        </w:rPr>
        <w:t>Форма решения об отказе в выдаче</w:t>
      </w:r>
      <w:r w:rsidR="0062496A" w:rsidRPr="006C1757">
        <w:rPr>
          <w:rFonts w:eastAsiaTheme="majorEastAsia"/>
          <w:sz w:val="26"/>
          <w:szCs w:val="26"/>
        </w:rPr>
        <w:br/>
      </w:r>
      <w:r w:rsidRPr="006C1757">
        <w:rPr>
          <w:rFonts w:eastAsiaTheme="majorEastAsia"/>
          <w:sz w:val="26"/>
          <w:szCs w:val="26"/>
        </w:rPr>
        <w:t xml:space="preserve">дубликата разрешения </w:t>
      </w:r>
      <w:r w:rsidR="007C0E66" w:rsidRPr="006C1757">
        <w:rPr>
          <w:rFonts w:eastAsiaTheme="majorEastAsia"/>
          <w:sz w:val="26"/>
          <w:szCs w:val="26"/>
        </w:rPr>
        <w:t xml:space="preserve">на </w:t>
      </w:r>
      <w:r w:rsidR="003C586D" w:rsidRPr="006C1757">
        <w:rPr>
          <w:rFonts w:eastAsiaTheme="majorEastAsia"/>
          <w:sz w:val="26"/>
          <w:szCs w:val="26"/>
        </w:rPr>
        <w:t>ввод объекта в эксплуатацию</w:t>
      </w:r>
    </w:p>
    <w:p w14:paraId="0AB6C805" w14:textId="77777777" w:rsidR="007E69C9" w:rsidRPr="008806BD" w:rsidRDefault="007E69C9" w:rsidP="007E69C9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212418F9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00DEC1EE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7CC28726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4DC7A5C8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7F2FBB1A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6529BF4B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0D9C7AFD" w14:textId="77777777" w:rsidR="007E69C9" w:rsidRPr="008806BD" w:rsidRDefault="007E69C9" w:rsidP="007E69C9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4726EE1D" w14:textId="77777777" w:rsidR="007E69C9" w:rsidRPr="008806BD" w:rsidRDefault="007E69C9" w:rsidP="007E69C9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B899CD6" w14:textId="500F3DED" w:rsidR="007E69C9" w:rsidRPr="008806BD" w:rsidRDefault="007E69C9" w:rsidP="007E69C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br/>
        <w:t xml:space="preserve">об отказе в выдаче дубликата </w:t>
      </w:r>
      <w:r w:rsidR="002C26F6" w:rsidRPr="008806BD">
        <w:rPr>
          <w:rFonts w:ascii="Times New Roman" w:hAnsi="Times New Roman"/>
          <w:b/>
          <w:color w:val="000000" w:themeColor="text1"/>
          <w:sz w:val="24"/>
          <w:szCs w:val="24"/>
        </w:rPr>
        <w:t>разрешения на ввод объекта в эксплуатацию</w:t>
      </w:r>
    </w:p>
    <w:p w14:paraId="29529077" w14:textId="77777777" w:rsidR="007E69C9" w:rsidRPr="008806BD" w:rsidRDefault="007E69C9" w:rsidP="007E69C9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F7CED16" w14:textId="77777777" w:rsidR="007E69C9" w:rsidRPr="008806BD" w:rsidRDefault="007E69C9" w:rsidP="007E69C9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56A04640" w14:textId="77777777" w:rsidR="007E69C9" w:rsidRPr="008806BD" w:rsidRDefault="007E69C9" w:rsidP="007E69C9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1FC29720" w14:textId="30223A88" w:rsidR="007E69C9" w:rsidRPr="00431AF2" w:rsidRDefault="007E69C9" w:rsidP="00431AF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>ода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Вам отказано в выдаче дубликата 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>разрешения на ввод объекта в эксплуатацию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от «___» ___________ 20__ года № __________</w:t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по следующим основаниям в соответствии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с Приложением № 4 к Административному регламенту: _____________________________________________________________________________</w:t>
      </w:r>
      <w:r w:rsidR="00501AD4" w:rsidRPr="00431AF2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75B80C15" w14:textId="77777777" w:rsidR="00431AF2" w:rsidRDefault="00431AF2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072C6BF0" w14:textId="77B0FB2E" w:rsidR="007E69C9" w:rsidRPr="008806BD" w:rsidRDefault="007E69C9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 xml:space="preserve">Разъяснение причин отказа в предоставлении </w:t>
      </w:r>
      <w:r w:rsidR="00AA14E2" w:rsidRPr="008806BD">
        <w:rPr>
          <w:color w:val="000000" w:themeColor="text1"/>
        </w:rPr>
        <w:t>муниципальной услуги</w:t>
      </w:r>
      <w:r w:rsidRPr="008806BD">
        <w:rPr>
          <w:color w:val="000000" w:themeColor="text1"/>
        </w:rPr>
        <w:t>: _____________________________________________________________________________</w:t>
      </w:r>
      <w:r w:rsidR="00431AF2">
        <w:rPr>
          <w:color w:val="000000" w:themeColor="text1"/>
        </w:rPr>
        <w:t>___</w:t>
      </w:r>
      <w:r w:rsidRPr="008806BD">
        <w:rPr>
          <w:color w:val="000000" w:themeColor="text1"/>
        </w:rPr>
        <w:t xml:space="preserve"> ________________________________________________________________________________________________________________________________________________________________</w:t>
      </w:r>
    </w:p>
    <w:p w14:paraId="4E358A56" w14:textId="77777777" w:rsidR="007E69C9" w:rsidRPr="008806BD" w:rsidRDefault="007E69C9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392F6188" w14:textId="7D1209A3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Вы вправе повторно обратиться в ГАУ БО «МФЦ», админист</w:t>
      </w:r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рацию </w:t>
      </w:r>
      <w:proofErr w:type="spellStart"/>
      <w:r w:rsidR="006C1757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3D928DE5" w14:textId="2A41367C" w:rsidR="00FB1368" w:rsidRPr="008806BD" w:rsidRDefault="002A1E03" w:rsidP="00501A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администрацию</w:t>
      </w:r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C1757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3A5A6A8D" w14:textId="77777777" w:rsidR="007E69C9" w:rsidRPr="008806BD" w:rsidRDefault="007E69C9" w:rsidP="007E69C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806BD" w:rsidRPr="008806BD" w14:paraId="28086255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D54" w14:textId="77777777" w:rsidR="007E69C9" w:rsidRPr="008806BD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FBA5" w14:textId="77777777" w:rsidR="007E69C9" w:rsidRPr="008806BD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EB167" w14:textId="77777777" w:rsidR="007E69C9" w:rsidRPr="008806BD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E69C9" w:rsidRPr="008806BD" w14:paraId="6BA485F0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2D45" w14:textId="65257613" w:rsidR="007E69C9" w:rsidRPr="008806BD" w:rsidRDefault="009704D2" w:rsidP="007C39A9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</w:t>
            </w:r>
            <w:r w:rsidR="007C39A9" w:rsidRPr="008806BD">
              <w:rPr>
                <w:rFonts w:ascii="Times New Roman" w:hAnsi="Times New Roman" w:cs="Times New Roman"/>
                <w:color w:val="000000" w:themeColor="text1"/>
              </w:rPr>
              <w:t>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A76" w14:textId="77777777" w:rsidR="007E69C9" w:rsidRPr="008806BD" w:rsidRDefault="007E69C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C9E5F" w14:textId="77777777" w:rsidR="007E69C9" w:rsidRPr="008806BD" w:rsidRDefault="007E69C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21B349D1" w14:textId="77777777" w:rsidR="007E69C9" w:rsidRPr="008806BD" w:rsidRDefault="007E69C9" w:rsidP="007E69C9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36"/>
          <w:szCs w:val="26"/>
        </w:rPr>
      </w:pPr>
    </w:p>
    <w:p w14:paraId="762393B1" w14:textId="2DEA62FD" w:rsidR="007E69C9" w:rsidRPr="008806BD" w:rsidRDefault="007E69C9" w:rsidP="007E69C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>___________</w:t>
      </w:r>
    </w:p>
    <w:p w14:paraId="4DE5D30E" w14:textId="68AB5CDD" w:rsidR="007E69C9" w:rsidRPr="00431AF2" w:rsidRDefault="00431AF2" w:rsidP="007E69C9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</w:rPr>
      </w:pPr>
      <w:r>
        <w:rPr>
          <w:rFonts w:ascii="Times New Roman" w:hAnsi="Times New Roman"/>
          <w:i/>
          <w:color w:val="000000" w:themeColor="text1"/>
          <w:sz w:val="20"/>
        </w:rPr>
        <w:t xml:space="preserve">                          </w:t>
      </w:r>
      <w:r w:rsidR="00356104">
        <w:rPr>
          <w:rFonts w:ascii="Times New Roman" w:hAnsi="Times New Roman"/>
          <w:i/>
          <w:color w:val="000000" w:themeColor="text1"/>
          <w:sz w:val="20"/>
        </w:rPr>
        <w:t xml:space="preserve">        </w:t>
      </w:r>
      <w:r>
        <w:rPr>
          <w:rFonts w:ascii="Times New Roman" w:hAnsi="Times New Roman"/>
          <w:i/>
          <w:color w:val="000000" w:themeColor="text1"/>
          <w:sz w:val="20"/>
        </w:rPr>
        <w:t xml:space="preserve">  </w:t>
      </w:r>
      <w:r w:rsidR="007E69C9" w:rsidRPr="00431AF2">
        <w:rPr>
          <w:rFonts w:ascii="Times New Roman" w:hAnsi="Times New Roman"/>
          <w:i/>
          <w:color w:val="000000" w:themeColor="text1"/>
          <w:sz w:val="20"/>
        </w:rPr>
        <w:t>(указывается ФИО сотрудника, подготовившего решение)</w:t>
      </w:r>
    </w:p>
    <w:p w14:paraId="68E1007E" w14:textId="645F8EF1" w:rsidR="00A9226A" w:rsidRDefault="007E69C9" w:rsidP="007E69C9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>________________________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    </w:t>
      </w:r>
      <w:r w:rsidR="00356104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proofErr w:type="gramStart"/>
      <w:r w:rsidR="00431AF2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431AF2">
        <w:rPr>
          <w:rFonts w:ascii="Times New Roman" w:hAnsi="Times New Roman"/>
          <w:i/>
          <w:color w:val="000000" w:themeColor="text1"/>
          <w:sz w:val="20"/>
        </w:rPr>
        <w:t>(</w:t>
      </w:r>
      <w:proofErr w:type="gramEnd"/>
      <w:r w:rsidRPr="00431AF2">
        <w:rPr>
          <w:rFonts w:ascii="Times New Roman" w:hAnsi="Times New Roman"/>
          <w:i/>
          <w:color w:val="000000" w:themeColor="text1"/>
          <w:sz w:val="20"/>
        </w:rPr>
        <w:t>указывается рабочий телефон исполнителя)</w:t>
      </w:r>
    </w:p>
    <w:p w14:paraId="40FB9CC0" w14:textId="22D3F2BD" w:rsidR="00A9226A" w:rsidRDefault="00A9226A">
      <w:pPr>
        <w:rPr>
          <w:rFonts w:ascii="Times New Roman" w:hAnsi="Times New Roman"/>
          <w:i/>
          <w:color w:val="000000" w:themeColor="text1"/>
          <w:sz w:val="20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6563F4" w:rsidRPr="008806BD" w14:paraId="392AA61A" w14:textId="77777777" w:rsidTr="007B29F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C8AFAA6" w14:textId="65B4E78F" w:rsidR="006563F4" w:rsidRPr="006C1757" w:rsidRDefault="006563F4" w:rsidP="007B29F1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 w:clear="all"/>
            </w: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/>
            </w:r>
            <w:r w:rsidRPr="006C1757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12</w:t>
            </w:r>
          </w:p>
          <w:p w14:paraId="3ABE7F69" w14:textId="7234E643" w:rsidR="006563F4" w:rsidRPr="008806BD" w:rsidRDefault="006C1757" w:rsidP="007B29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34330DCF" w14:textId="77777777" w:rsidR="006563F4" w:rsidRPr="008806BD" w:rsidRDefault="006563F4" w:rsidP="006563F4">
      <w:pPr>
        <w:rPr>
          <w:rFonts w:eastAsiaTheme="majorEastAsia"/>
          <w:color w:val="000000" w:themeColor="text1"/>
        </w:rPr>
      </w:pPr>
    </w:p>
    <w:p w14:paraId="25A59A4A" w14:textId="5515837F" w:rsidR="006563F4" w:rsidRDefault="006563F4" w:rsidP="006563F4">
      <w:pPr>
        <w:pStyle w:val="10"/>
        <w:rPr>
          <w:rFonts w:eastAsiaTheme="majorEastAsia"/>
          <w:sz w:val="26"/>
          <w:szCs w:val="26"/>
        </w:rPr>
      </w:pPr>
      <w:r w:rsidRPr="006C1757">
        <w:rPr>
          <w:rFonts w:eastAsiaTheme="majorEastAsia"/>
          <w:sz w:val="26"/>
          <w:szCs w:val="26"/>
        </w:rPr>
        <w:t xml:space="preserve">Форма решения об отказе </w:t>
      </w:r>
      <w:r w:rsidRPr="006C1757">
        <w:rPr>
          <w:sz w:val="26"/>
          <w:szCs w:val="26"/>
        </w:rPr>
        <w:t>в исправлении технической ошибки</w:t>
      </w:r>
      <w:r w:rsidRPr="006C1757">
        <w:rPr>
          <w:sz w:val="26"/>
          <w:szCs w:val="26"/>
        </w:rPr>
        <w:br/>
      </w:r>
      <w:r w:rsidRPr="006C1757">
        <w:rPr>
          <w:rFonts w:eastAsiaTheme="majorEastAsia"/>
          <w:sz w:val="26"/>
          <w:szCs w:val="26"/>
        </w:rPr>
        <w:t>в разрешении на ввод объекта в эксплуатацию</w:t>
      </w:r>
    </w:p>
    <w:p w14:paraId="72727D44" w14:textId="77777777" w:rsidR="006C1757" w:rsidRPr="006C1757" w:rsidRDefault="006C1757" w:rsidP="006C1757">
      <w:pPr>
        <w:rPr>
          <w:rFonts w:eastAsiaTheme="majorEastAsia"/>
        </w:rPr>
      </w:pPr>
    </w:p>
    <w:p w14:paraId="5B0AF07C" w14:textId="77777777" w:rsidR="006563F4" w:rsidRPr="00501AD4" w:rsidRDefault="006563F4" w:rsidP="00B46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01AD4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4DB8B01E" w14:textId="77777777" w:rsidR="006563F4" w:rsidRPr="00501AD4" w:rsidRDefault="006563F4" w:rsidP="00B46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41495E64" w14:textId="77777777" w:rsidR="006563F4" w:rsidRPr="00501AD4" w:rsidRDefault="006563F4" w:rsidP="00B46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6B706F5" w14:textId="77777777" w:rsidR="006563F4" w:rsidRPr="00501AD4" w:rsidRDefault="006563F4" w:rsidP="00B46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692BCAC" w14:textId="77777777" w:rsidR="006563F4" w:rsidRPr="00501AD4" w:rsidRDefault="006563F4" w:rsidP="006563F4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665CD9E4" w14:textId="77777777" w:rsidR="006563F4" w:rsidRPr="00501AD4" w:rsidRDefault="006563F4" w:rsidP="006563F4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131FDDA4" w14:textId="77777777" w:rsidR="006563F4" w:rsidRPr="00501AD4" w:rsidRDefault="006563F4" w:rsidP="006563F4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48869FF0" w14:textId="77777777" w:rsidR="006563F4" w:rsidRPr="00501AD4" w:rsidRDefault="006563F4" w:rsidP="006563F4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FB29F57" w14:textId="4F03E71A" w:rsidR="006563F4" w:rsidRPr="00501AD4" w:rsidRDefault="006563F4" w:rsidP="006563F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bookmarkStart w:id="30" w:name="_Hlk209687131"/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t>об отказе в исправлении технической ошибки</w:t>
      </w:r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bookmarkEnd w:id="30"/>
      <w:r w:rsidRPr="00501AD4"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  <w:t>в разрешении на ввод объекта в эксплуатацию</w:t>
      </w:r>
    </w:p>
    <w:p w14:paraId="3297AEB0" w14:textId="77777777" w:rsidR="006563F4" w:rsidRPr="00501AD4" w:rsidRDefault="006563F4" w:rsidP="006563F4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01566F0" w14:textId="77777777" w:rsidR="006563F4" w:rsidRPr="00501AD4" w:rsidRDefault="006563F4" w:rsidP="006563F4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501AC639" w14:textId="77777777" w:rsidR="006563F4" w:rsidRPr="00501AD4" w:rsidRDefault="006563F4" w:rsidP="006563F4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2CCF4314" w14:textId="5EB6E7D2" w:rsidR="006563F4" w:rsidRPr="00501AD4" w:rsidRDefault="006563F4" w:rsidP="006563F4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br/>
        <w:t xml:space="preserve">Вам отказано в исправлении технической ошибки в </w:t>
      </w:r>
      <w:r w:rsidRPr="00501AD4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разрешении на ввод объекта</w:t>
      </w:r>
      <w:r w:rsidR="001419BE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br/>
      </w:r>
      <w:r w:rsidRPr="00501AD4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в эксплуатацию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от «___» ___________ 20__ года № __________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br/>
        <w:t xml:space="preserve">в связи с отсутствием </w:t>
      </w:r>
      <w:r w:rsidRPr="00501AD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технической ошибки в </w:t>
      </w:r>
      <w:r w:rsidR="00FA530D">
        <w:rPr>
          <w:rFonts w:ascii="Times New Roman" w:hAnsi="Times New Roman"/>
          <w:color w:val="000000" w:themeColor="text1"/>
          <w:sz w:val="24"/>
          <w:szCs w:val="24"/>
        </w:rPr>
        <w:t>ранее выданном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разрешении на ввод объекта</w:t>
      </w:r>
      <w:r w:rsidR="0025519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>в эксплуатацию</w:t>
      </w:r>
      <w:r w:rsidR="0073549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8D029F6" w14:textId="355847BD" w:rsidR="006563F4" w:rsidRPr="00501AD4" w:rsidRDefault="006563F4" w:rsidP="006563F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администрацию</w:t>
      </w:r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C1757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>городского</w:t>
      </w:r>
      <w:r w:rsidR="006C17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>округа Белгородской области, а также в судебном порядке.</w:t>
      </w:r>
    </w:p>
    <w:p w14:paraId="44E69D68" w14:textId="77777777" w:rsidR="006563F4" w:rsidRPr="00501AD4" w:rsidRDefault="006563F4" w:rsidP="006563F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501AD4" w:rsidRPr="00501AD4" w14:paraId="2CA09EDF" w14:textId="77777777" w:rsidTr="007B29F1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6CDB" w14:textId="77777777" w:rsidR="006563F4" w:rsidRPr="00501AD4" w:rsidRDefault="006563F4" w:rsidP="007B29F1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1BD" w14:textId="77777777" w:rsidR="006563F4" w:rsidRPr="00501AD4" w:rsidRDefault="006563F4" w:rsidP="007B29F1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BB3E1" w14:textId="77777777" w:rsidR="006563F4" w:rsidRPr="00501AD4" w:rsidRDefault="006563F4" w:rsidP="007B29F1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63F4" w:rsidRPr="00501AD4" w14:paraId="161B1686" w14:textId="77777777" w:rsidTr="007B29F1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AC93" w14:textId="77777777" w:rsidR="006563F4" w:rsidRPr="00501AD4" w:rsidRDefault="006563F4" w:rsidP="007B29F1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BE4" w14:textId="77777777" w:rsidR="006563F4" w:rsidRPr="00501AD4" w:rsidRDefault="006563F4" w:rsidP="007B29F1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A2785" w14:textId="77777777" w:rsidR="006563F4" w:rsidRPr="00501AD4" w:rsidRDefault="006563F4" w:rsidP="007B29F1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283BDA3D" w14:textId="77777777" w:rsidR="006563F4" w:rsidRPr="00501AD4" w:rsidRDefault="006563F4" w:rsidP="006563F4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</w:p>
    <w:p w14:paraId="1B301B8C" w14:textId="3EE93250" w:rsidR="006563F4" w:rsidRPr="00501AD4" w:rsidRDefault="006563F4" w:rsidP="006563F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Исполнитель: </w:t>
      </w:r>
      <w:r w:rsidR="001419BE">
        <w:rPr>
          <w:rFonts w:ascii="Times New Roman" w:hAnsi="Times New Roman"/>
          <w:color w:val="000000" w:themeColor="text1"/>
          <w:sz w:val="24"/>
          <w:szCs w:val="24"/>
        </w:rPr>
        <w:t>_</w:t>
      </w:r>
      <w:r w:rsidR="001419BE" w:rsidRPr="001419BE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___________________</w:t>
      </w:r>
      <w:r w:rsidRPr="001419BE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________________________________________</w:t>
      </w:r>
    </w:p>
    <w:p w14:paraId="1F9D84FB" w14:textId="77777777" w:rsidR="006563F4" w:rsidRPr="00501AD4" w:rsidRDefault="006563F4" w:rsidP="006563F4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ФИО сотрудника, подготовившего настоящее решение)</w:t>
      </w:r>
    </w:p>
    <w:p w14:paraId="790350B8" w14:textId="77777777" w:rsidR="006563F4" w:rsidRPr="001419BE" w:rsidRDefault="006563F4" w:rsidP="006563F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Телефон: </w:t>
      </w:r>
      <w:r w:rsidRPr="001419BE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____________________________________________</w:t>
      </w:r>
    </w:p>
    <w:p w14:paraId="0F3CA440" w14:textId="45052C7C" w:rsidR="006563F4" w:rsidRPr="00501AD4" w:rsidRDefault="001419BE" w:rsidP="006563F4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</w:t>
      </w:r>
      <w:r w:rsidR="006563F4" w:rsidRPr="00501AD4"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рабочий телефон исполнителя)</w:t>
      </w:r>
    </w:p>
    <w:p w14:paraId="0E472960" w14:textId="77777777" w:rsidR="006563F4" w:rsidRPr="00501AD4" w:rsidRDefault="006563F4" w:rsidP="006563F4">
      <w:pPr>
        <w:rPr>
          <w:rFonts w:eastAsiaTheme="majorEastAsia"/>
          <w:color w:val="000000" w:themeColor="text1"/>
        </w:rPr>
      </w:pPr>
    </w:p>
    <w:p w14:paraId="01F8B02A" w14:textId="1659C0BB" w:rsidR="00255193" w:rsidRDefault="00255193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491F5A" w:rsidRPr="008806BD" w14:paraId="0ECD6733" w14:textId="77777777" w:rsidTr="007B29F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7DD4AD" w14:textId="2BF3D9F7" w:rsidR="00491F5A" w:rsidRPr="004521DA" w:rsidRDefault="00491F5A" w:rsidP="007B29F1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lastRenderedPageBreak/>
              <w:br w:type="page" w:clear="all"/>
            </w: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/>
            </w:r>
            <w:r w:rsidRPr="004521DA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13</w:t>
            </w:r>
          </w:p>
          <w:p w14:paraId="7754E475" w14:textId="03EEA01F" w:rsidR="00491F5A" w:rsidRPr="008806BD" w:rsidRDefault="004521DA" w:rsidP="007B29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78FCCB64" w14:textId="77777777" w:rsidR="00491F5A" w:rsidRPr="008806BD" w:rsidRDefault="00491F5A" w:rsidP="00491F5A">
      <w:pPr>
        <w:rPr>
          <w:rFonts w:eastAsiaTheme="majorEastAsia"/>
          <w:color w:val="000000" w:themeColor="text1"/>
        </w:rPr>
      </w:pPr>
    </w:p>
    <w:p w14:paraId="1D9ADFC1" w14:textId="44FD9679" w:rsidR="00491F5A" w:rsidRPr="004521DA" w:rsidRDefault="00491F5A" w:rsidP="00491F5A">
      <w:pPr>
        <w:pStyle w:val="10"/>
        <w:rPr>
          <w:bCs w:val="0"/>
          <w:sz w:val="26"/>
          <w:szCs w:val="26"/>
        </w:rPr>
      </w:pPr>
      <w:r w:rsidRPr="004521DA">
        <w:rPr>
          <w:sz w:val="26"/>
          <w:szCs w:val="26"/>
        </w:rPr>
        <w:t xml:space="preserve">Форма заявления об исправлении </w:t>
      </w:r>
      <w:r w:rsidRPr="004521DA">
        <w:rPr>
          <w:bCs w:val="0"/>
          <w:sz w:val="26"/>
          <w:szCs w:val="26"/>
        </w:rPr>
        <w:t>технической ошибки</w:t>
      </w:r>
      <w:r w:rsidRPr="004521DA">
        <w:rPr>
          <w:bCs w:val="0"/>
          <w:sz w:val="26"/>
          <w:szCs w:val="26"/>
        </w:rPr>
        <w:br/>
        <w:t>в</w:t>
      </w:r>
      <w:r w:rsidRPr="004521DA">
        <w:rPr>
          <w:rFonts w:eastAsiaTheme="majorEastAsia"/>
          <w:bCs w:val="0"/>
          <w:sz w:val="26"/>
          <w:szCs w:val="26"/>
        </w:rPr>
        <w:t xml:space="preserve"> разрешении на ввод объекта в эксплуатацию</w:t>
      </w:r>
    </w:p>
    <w:p w14:paraId="5986AE20" w14:textId="77777777" w:rsidR="00491F5A" w:rsidRPr="00255CC4" w:rsidRDefault="00491F5A" w:rsidP="00491F5A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7030A0"/>
          <w:sz w:val="28"/>
          <w:szCs w:val="28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491F5A" w14:paraId="57319FC6" w14:textId="77777777" w:rsidTr="007B29F1">
        <w:tc>
          <w:tcPr>
            <w:tcW w:w="5529" w:type="dxa"/>
          </w:tcPr>
          <w:p w14:paraId="1ED2F89D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1E986399" w14:textId="77777777" w:rsidR="00491F5A" w:rsidRDefault="00491F5A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491F5A" w14:paraId="058D9E65" w14:textId="77777777" w:rsidTr="007B29F1">
        <w:tc>
          <w:tcPr>
            <w:tcW w:w="10207" w:type="dxa"/>
            <w:gridSpan w:val="2"/>
          </w:tcPr>
          <w:p w14:paraId="25CB5BCD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491F5A" w14:paraId="601622F3" w14:textId="77777777" w:rsidTr="007B29F1">
        <w:tc>
          <w:tcPr>
            <w:tcW w:w="10207" w:type="dxa"/>
            <w:gridSpan w:val="2"/>
          </w:tcPr>
          <w:p w14:paraId="52B82FF9" w14:textId="77777777" w:rsidR="00A9226A" w:rsidRDefault="00A9226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5A28B777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  <w:p w14:paraId="250230C8" w14:textId="0FB94C7E" w:rsidR="00A9226A" w:rsidRDefault="00A9226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81F831D" w14:textId="77777777" w:rsidTr="007B29F1">
        <w:tc>
          <w:tcPr>
            <w:tcW w:w="5529" w:type="dxa"/>
          </w:tcPr>
          <w:p w14:paraId="4C47AA41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745B619E" w14:textId="77777777" w:rsidR="00491F5A" w:rsidRDefault="00491F5A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70BCDAB7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C73FCFC" w14:textId="77777777" w:rsidTr="007B29F1">
        <w:tc>
          <w:tcPr>
            <w:tcW w:w="5529" w:type="dxa"/>
          </w:tcPr>
          <w:p w14:paraId="0BF5A0EB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692AFF61" w14:textId="77777777" w:rsidR="00491F5A" w:rsidRDefault="00491F5A" w:rsidP="007B29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31942C4B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692D8FE1" w14:textId="77777777" w:rsidTr="007B29F1">
        <w:tc>
          <w:tcPr>
            <w:tcW w:w="5529" w:type="dxa"/>
          </w:tcPr>
          <w:p w14:paraId="28BD0AD1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7754C166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098C5F38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035F5E46" w14:textId="77777777" w:rsidTr="007B29F1">
        <w:tc>
          <w:tcPr>
            <w:tcW w:w="5529" w:type="dxa"/>
          </w:tcPr>
          <w:p w14:paraId="13F58ED8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4E75C1B8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1695941A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4563035" w14:textId="77777777" w:rsidTr="007B29F1">
        <w:tc>
          <w:tcPr>
            <w:tcW w:w="10207" w:type="dxa"/>
            <w:gridSpan w:val="2"/>
          </w:tcPr>
          <w:p w14:paraId="70E26FFB" w14:textId="77777777" w:rsidR="00A9226A" w:rsidRDefault="00A9226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7A52B0B6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  <w:p w14:paraId="7CB05913" w14:textId="7F15581E" w:rsidR="00A9226A" w:rsidRDefault="00A9226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EC169B3" w14:textId="77777777" w:rsidTr="007B29F1">
        <w:tc>
          <w:tcPr>
            <w:tcW w:w="5529" w:type="dxa"/>
          </w:tcPr>
          <w:p w14:paraId="49840FEF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6A6423E1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F06C48F" w14:textId="77777777" w:rsidTr="007B29F1">
        <w:tc>
          <w:tcPr>
            <w:tcW w:w="5529" w:type="dxa"/>
          </w:tcPr>
          <w:p w14:paraId="7D00AE46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1E2AA0C1" w14:textId="77777777" w:rsidR="00491F5A" w:rsidRDefault="00491F5A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6465C030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2E8AD47E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4F65E52D" w14:textId="77777777" w:rsidTr="007B29F1">
        <w:tc>
          <w:tcPr>
            <w:tcW w:w="5529" w:type="dxa"/>
          </w:tcPr>
          <w:p w14:paraId="61AF732B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22E234EE" w14:textId="77777777" w:rsidR="00491F5A" w:rsidRDefault="00491F5A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5B154F0C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5B866F3A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4829ED36" w14:textId="77777777" w:rsidTr="007B29F1">
        <w:trPr>
          <w:trHeight w:val="439"/>
        </w:trPr>
        <w:tc>
          <w:tcPr>
            <w:tcW w:w="10207" w:type="dxa"/>
            <w:gridSpan w:val="2"/>
          </w:tcPr>
          <w:p w14:paraId="1BD6F6C1" w14:textId="77777777" w:rsidR="00A9226A" w:rsidRDefault="00A9226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7F9B1522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  <w:p w14:paraId="1315D8C6" w14:textId="39EEDE67" w:rsidR="00A9226A" w:rsidRDefault="00A9226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49FCD30E" w14:textId="77777777" w:rsidTr="007B29F1">
        <w:tc>
          <w:tcPr>
            <w:tcW w:w="5529" w:type="dxa"/>
          </w:tcPr>
          <w:p w14:paraId="0B7DFCD3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7B58D3B6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19BEDBA4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517D225F" w14:textId="77777777" w:rsidTr="007B29F1">
        <w:tc>
          <w:tcPr>
            <w:tcW w:w="5529" w:type="dxa"/>
          </w:tcPr>
          <w:p w14:paraId="0339ADEF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56D2683D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60F5D1C3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48B8A77E" w14:textId="77777777" w:rsidTr="007B29F1">
        <w:tc>
          <w:tcPr>
            <w:tcW w:w="5529" w:type="dxa"/>
          </w:tcPr>
          <w:p w14:paraId="489C6C01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33E845DE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70CD37E0" w14:textId="77777777" w:rsidR="00491F5A" w:rsidRDefault="00491F5A" w:rsidP="007B29F1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0BE5919A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010F72ED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317CA91F" w14:textId="77777777" w:rsidTr="007B29F1">
        <w:tc>
          <w:tcPr>
            <w:tcW w:w="10207" w:type="dxa"/>
            <w:gridSpan w:val="2"/>
          </w:tcPr>
          <w:p w14:paraId="3FF97EC3" w14:textId="77777777" w:rsidR="00A9226A" w:rsidRDefault="00A9226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6EFE6BDB" w14:textId="67133B60" w:rsidR="00A9226A" w:rsidRDefault="00491F5A" w:rsidP="00A9226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491F5A" w14:paraId="2A4C7C9E" w14:textId="77777777" w:rsidTr="007B29F1">
        <w:tc>
          <w:tcPr>
            <w:tcW w:w="5529" w:type="dxa"/>
          </w:tcPr>
          <w:p w14:paraId="1670C7C8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7FACFC00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3655D855" w14:textId="77777777" w:rsidTr="007B29F1">
        <w:tc>
          <w:tcPr>
            <w:tcW w:w="5529" w:type="dxa"/>
          </w:tcPr>
          <w:p w14:paraId="53559389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Телефон, факс</w:t>
            </w:r>
          </w:p>
        </w:tc>
        <w:tc>
          <w:tcPr>
            <w:tcW w:w="4678" w:type="dxa"/>
          </w:tcPr>
          <w:p w14:paraId="1509DC51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0DC51C1B" w14:textId="77777777" w:rsidTr="007B29F1">
        <w:tc>
          <w:tcPr>
            <w:tcW w:w="5529" w:type="dxa"/>
          </w:tcPr>
          <w:p w14:paraId="1659049B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70126BF9" w14:textId="77777777" w:rsidR="00491F5A" w:rsidRDefault="00491F5A" w:rsidP="007B29F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48188EB" w14:textId="77777777" w:rsidR="004521DA" w:rsidRDefault="004521DA" w:rsidP="00491F5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DD3F9F8" w14:textId="0A4A4430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Заявление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об исправлении </w:t>
      </w:r>
      <w:r w:rsidRPr="00501AD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технической ошибки </w:t>
      </w:r>
      <w:r w:rsidRPr="00501AD4">
        <w:rPr>
          <w:rFonts w:ascii="Times New Roman" w:hAnsi="Times New Roman"/>
          <w:bCs/>
          <w:color w:val="000000" w:themeColor="text1"/>
          <w:sz w:val="24"/>
          <w:szCs w:val="24"/>
        </w:rPr>
        <w:br/>
        <w:t>в</w:t>
      </w:r>
      <w:r w:rsidRPr="00501AD4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 xml:space="preserve"> разрешении на ввод объекта в эксплуатацию</w:t>
      </w:r>
    </w:p>
    <w:p w14:paraId="282987D8" w14:textId="77777777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C4D40C2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BA43C5" w14:textId="739E8A02" w:rsidR="00491F5A" w:rsidRPr="00501AD4" w:rsidRDefault="00491F5A" w:rsidP="00491F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Прошу исправить </w:t>
      </w:r>
      <w:r w:rsidRPr="00501AD4">
        <w:rPr>
          <w:rFonts w:ascii="Times New Roman" w:hAnsi="Times New Roman"/>
          <w:bCs/>
          <w:color w:val="000000" w:themeColor="text1"/>
          <w:sz w:val="24"/>
          <w:szCs w:val="24"/>
        </w:rPr>
        <w:t>техническую ошибку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в </w:t>
      </w:r>
      <w:r w:rsidRPr="00501AD4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разрешении на ввод объекта в эксплуатацию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от «___» _________________ 20___ г. № _______.</w:t>
      </w:r>
    </w:p>
    <w:p w14:paraId="76C6A89E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8070CD" w14:textId="77777777" w:rsidR="00491F5A" w:rsidRPr="00501AD4" w:rsidRDefault="00491F5A" w:rsidP="00491F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3F742610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5E5197D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210FBCE9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73CEEAB8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640F77E6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4077917D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501AD4" w:rsidRPr="00501AD4" w14:paraId="51B62F5C" w14:textId="77777777" w:rsidTr="007B29F1">
        <w:tc>
          <w:tcPr>
            <w:tcW w:w="8823" w:type="dxa"/>
          </w:tcPr>
          <w:p w14:paraId="46154792" w14:textId="77777777" w:rsidR="00491F5A" w:rsidRPr="00501AD4" w:rsidRDefault="00491F5A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396779BE" w14:textId="77777777" w:rsidR="00491F5A" w:rsidRPr="00501AD4" w:rsidRDefault="00491F5A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1AD4" w:rsidRPr="00501AD4" w14:paraId="378DD89D" w14:textId="77777777" w:rsidTr="007B29F1">
        <w:tc>
          <w:tcPr>
            <w:tcW w:w="8823" w:type="dxa"/>
          </w:tcPr>
          <w:p w14:paraId="5543C53F" w14:textId="77777777" w:rsidR="00491F5A" w:rsidRPr="00501AD4" w:rsidRDefault="00491F5A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23F2E026" w14:textId="77777777" w:rsidR="00491F5A" w:rsidRPr="00501AD4" w:rsidRDefault="00491F5A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1AD4" w:rsidRPr="00501AD4" w14:paraId="7B532A51" w14:textId="77777777" w:rsidTr="007B29F1">
        <w:tc>
          <w:tcPr>
            <w:tcW w:w="8823" w:type="dxa"/>
          </w:tcPr>
          <w:p w14:paraId="57BBCB76" w14:textId="77777777" w:rsidR="00491F5A" w:rsidRPr="00501AD4" w:rsidRDefault="00491F5A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5A795232" w14:textId="77777777" w:rsidR="00491F5A" w:rsidRPr="00501AD4" w:rsidRDefault="00491F5A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1AD4" w:rsidRPr="00501AD4" w14:paraId="324A5400" w14:textId="77777777" w:rsidTr="007B29F1">
        <w:tc>
          <w:tcPr>
            <w:tcW w:w="8823" w:type="dxa"/>
          </w:tcPr>
          <w:p w14:paraId="408B63AE" w14:textId="77777777" w:rsidR="00491F5A" w:rsidRPr="00501AD4" w:rsidRDefault="00491F5A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3E7BE699" w14:textId="77777777" w:rsidR="00491F5A" w:rsidRPr="00501AD4" w:rsidRDefault="00491F5A" w:rsidP="007B29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885445C" w14:textId="77777777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501AD4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5B9C7EBF" w14:textId="77777777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1DB752DC" w14:textId="77777777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1CF283DC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EB962C5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490EDCDC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5A3BADBA" w14:textId="77777777" w:rsidR="00491F5A" w:rsidRPr="00501AD4" w:rsidRDefault="00491F5A" w:rsidP="00491F5A">
      <w:pPr>
        <w:rPr>
          <w:color w:val="000000" w:themeColor="text1"/>
        </w:rPr>
      </w:pPr>
    </w:p>
    <w:p w14:paraId="3E848F30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E75FD60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F863D05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BDFA715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E19A84C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95A3303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463FE44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B1E3A10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1A65CF8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64951D0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5D4697C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0DF9A7B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D3631C2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31FA77C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3A06E87" w14:textId="77777777" w:rsidR="008A6411" w:rsidRPr="006302B0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C1AC8FC" w14:textId="77777777" w:rsidR="008A6411" w:rsidRPr="006302B0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6EA4FCD" w14:textId="77777777" w:rsidR="008A6411" w:rsidRPr="006302B0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F22C5F2" w14:textId="77777777" w:rsidR="008A6411" w:rsidRPr="006302B0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D3E289A" w14:textId="77777777" w:rsidR="008A6411" w:rsidRPr="006302B0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76391EC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41E1F702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i/>
          <w:color w:val="000000" w:themeColor="text1"/>
          <w:szCs w:val="24"/>
        </w:rPr>
        <w:t>**</w:t>
      </w:r>
      <w:r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>
        <w:rPr>
          <w:rFonts w:ascii="Times New Roman" w:hAnsi="Times New Roman"/>
          <w:i/>
          <w:color w:val="000000" w:themeColor="text1"/>
          <w:szCs w:val="24"/>
        </w:rPr>
        <w:t>».</w:t>
      </w:r>
    </w:p>
    <w:p w14:paraId="3ECAF7F5" w14:textId="77777777" w:rsidR="00491F5A" w:rsidRPr="008806BD" w:rsidRDefault="00491F5A" w:rsidP="00AF44C7">
      <w:pPr>
        <w:rPr>
          <w:color w:val="000000" w:themeColor="text1"/>
        </w:rPr>
      </w:pPr>
    </w:p>
    <w:sectPr w:rsidR="00491F5A" w:rsidRPr="008806BD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26799" w14:textId="77777777" w:rsidR="00052730" w:rsidRDefault="00052730">
      <w:pPr>
        <w:spacing w:after="0" w:line="240" w:lineRule="auto"/>
      </w:pPr>
      <w:r>
        <w:separator/>
      </w:r>
    </w:p>
  </w:endnote>
  <w:endnote w:type="continuationSeparator" w:id="0">
    <w:p w14:paraId="4DB82064" w14:textId="77777777" w:rsidR="00052730" w:rsidRDefault="00052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4748B" w14:textId="77777777" w:rsidR="00052730" w:rsidRDefault="00052730">
      <w:pPr>
        <w:spacing w:after="0" w:line="240" w:lineRule="auto"/>
      </w:pPr>
      <w:r>
        <w:separator/>
      </w:r>
    </w:p>
  </w:footnote>
  <w:footnote w:type="continuationSeparator" w:id="0">
    <w:p w14:paraId="0EE351BE" w14:textId="77777777" w:rsidR="00052730" w:rsidRDefault="00052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E760C" w14:textId="58813D70" w:rsidR="00E003A5" w:rsidRDefault="00E003A5">
    <w:pPr>
      <w:pStyle w:val="af3"/>
      <w:jc w:val="center"/>
    </w:pPr>
  </w:p>
  <w:p w14:paraId="589ABEEC" w14:textId="77777777" w:rsidR="00E003A5" w:rsidRDefault="00E003A5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7C1D6" w14:textId="09C61E6C" w:rsidR="00E003A5" w:rsidRDefault="00E003A5">
    <w:pPr>
      <w:pStyle w:val="af3"/>
      <w:jc w:val="center"/>
      <w:rPr>
        <w:rFonts w:ascii="Times New Roman" w:hAnsi="Times New Roman"/>
        <w:sz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19"/>
    <w:rsid w:val="000000E9"/>
    <w:rsid w:val="000067F6"/>
    <w:rsid w:val="000204EE"/>
    <w:rsid w:val="00024C84"/>
    <w:rsid w:val="0004531C"/>
    <w:rsid w:val="000523B8"/>
    <w:rsid w:val="00052705"/>
    <w:rsid w:val="00052730"/>
    <w:rsid w:val="00054B1A"/>
    <w:rsid w:val="00074BA8"/>
    <w:rsid w:val="000864A4"/>
    <w:rsid w:val="00086B2E"/>
    <w:rsid w:val="000917AF"/>
    <w:rsid w:val="000A104E"/>
    <w:rsid w:val="000A1AAF"/>
    <w:rsid w:val="000B3316"/>
    <w:rsid w:val="000B607E"/>
    <w:rsid w:val="000B6FBC"/>
    <w:rsid w:val="000C307A"/>
    <w:rsid w:val="001010A4"/>
    <w:rsid w:val="001105F9"/>
    <w:rsid w:val="00120049"/>
    <w:rsid w:val="001204FB"/>
    <w:rsid w:val="001419BE"/>
    <w:rsid w:val="0016395A"/>
    <w:rsid w:val="0016798A"/>
    <w:rsid w:val="00176827"/>
    <w:rsid w:val="00184520"/>
    <w:rsid w:val="00196202"/>
    <w:rsid w:val="001A5346"/>
    <w:rsid w:val="001A71BB"/>
    <w:rsid w:val="001A7C72"/>
    <w:rsid w:val="001C3CE0"/>
    <w:rsid w:val="001E0E3A"/>
    <w:rsid w:val="001E1AB4"/>
    <w:rsid w:val="001E732F"/>
    <w:rsid w:val="0020186D"/>
    <w:rsid w:val="00207B7A"/>
    <w:rsid w:val="00216C54"/>
    <w:rsid w:val="002214BC"/>
    <w:rsid w:val="00223E73"/>
    <w:rsid w:val="00225C0D"/>
    <w:rsid w:val="00237D27"/>
    <w:rsid w:val="00252AE4"/>
    <w:rsid w:val="00255193"/>
    <w:rsid w:val="002574A0"/>
    <w:rsid w:val="0026163E"/>
    <w:rsid w:val="00261FA5"/>
    <w:rsid w:val="00266539"/>
    <w:rsid w:val="002A1E03"/>
    <w:rsid w:val="002A48FE"/>
    <w:rsid w:val="002A79E5"/>
    <w:rsid w:val="002B175C"/>
    <w:rsid w:val="002B1B62"/>
    <w:rsid w:val="002B5C07"/>
    <w:rsid w:val="002C11CC"/>
    <w:rsid w:val="002C160B"/>
    <w:rsid w:val="002C26F6"/>
    <w:rsid w:val="002F37AC"/>
    <w:rsid w:val="002F53F1"/>
    <w:rsid w:val="002F70AC"/>
    <w:rsid w:val="00300617"/>
    <w:rsid w:val="00326AE4"/>
    <w:rsid w:val="00331184"/>
    <w:rsid w:val="00334DE0"/>
    <w:rsid w:val="00335EF8"/>
    <w:rsid w:val="0034295C"/>
    <w:rsid w:val="00356104"/>
    <w:rsid w:val="003601DE"/>
    <w:rsid w:val="00364CB8"/>
    <w:rsid w:val="00384A71"/>
    <w:rsid w:val="003A29BC"/>
    <w:rsid w:val="003A2EF1"/>
    <w:rsid w:val="003A3268"/>
    <w:rsid w:val="003B24FA"/>
    <w:rsid w:val="003C586D"/>
    <w:rsid w:val="003D0CA9"/>
    <w:rsid w:val="003E3ABB"/>
    <w:rsid w:val="003E6959"/>
    <w:rsid w:val="003F1E73"/>
    <w:rsid w:val="003F46CA"/>
    <w:rsid w:val="00421316"/>
    <w:rsid w:val="00427971"/>
    <w:rsid w:val="00430C58"/>
    <w:rsid w:val="00431AF2"/>
    <w:rsid w:val="00436FFD"/>
    <w:rsid w:val="00440546"/>
    <w:rsid w:val="00444E39"/>
    <w:rsid w:val="00446D61"/>
    <w:rsid w:val="004521DA"/>
    <w:rsid w:val="00457078"/>
    <w:rsid w:val="0046019F"/>
    <w:rsid w:val="00465721"/>
    <w:rsid w:val="00470AC3"/>
    <w:rsid w:val="00473A11"/>
    <w:rsid w:val="00483028"/>
    <w:rsid w:val="00491F5A"/>
    <w:rsid w:val="004961A3"/>
    <w:rsid w:val="0049771A"/>
    <w:rsid w:val="004A1670"/>
    <w:rsid w:val="004C2544"/>
    <w:rsid w:val="004D0B95"/>
    <w:rsid w:val="00501AD4"/>
    <w:rsid w:val="00504009"/>
    <w:rsid w:val="00522BEC"/>
    <w:rsid w:val="00525E28"/>
    <w:rsid w:val="00530398"/>
    <w:rsid w:val="005564F9"/>
    <w:rsid w:val="005604A3"/>
    <w:rsid w:val="00580C3E"/>
    <w:rsid w:val="00581920"/>
    <w:rsid w:val="00586778"/>
    <w:rsid w:val="005A2093"/>
    <w:rsid w:val="005A4C08"/>
    <w:rsid w:val="005C1D28"/>
    <w:rsid w:val="005C232E"/>
    <w:rsid w:val="005E7C96"/>
    <w:rsid w:val="005F0CDE"/>
    <w:rsid w:val="005F45F0"/>
    <w:rsid w:val="00600832"/>
    <w:rsid w:val="006053ED"/>
    <w:rsid w:val="00617FDD"/>
    <w:rsid w:val="0062496A"/>
    <w:rsid w:val="006302B0"/>
    <w:rsid w:val="006318AA"/>
    <w:rsid w:val="006563F4"/>
    <w:rsid w:val="00663AEE"/>
    <w:rsid w:val="00671361"/>
    <w:rsid w:val="00673746"/>
    <w:rsid w:val="0068501D"/>
    <w:rsid w:val="006A6BA4"/>
    <w:rsid w:val="006A7F9F"/>
    <w:rsid w:val="006C1757"/>
    <w:rsid w:val="006C2012"/>
    <w:rsid w:val="006D23E3"/>
    <w:rsid w:val="006D27AB"/>
    <w:rsid w:val="006D38E3"/>
    <w:rsid w:val="006D553C"/>
    <w:rsid w:val="006F652F"/>
    <w:rsid w:val="00700FA2"/>
    <w:rsid w:val="00730682"/>
    <w:rsid w:val="0073549C"/>
    <w:rsid w:val="00735B5D"/>
    <w:rsid w:val="00753423"/>
    <w:rsid w:val="00762974"/>
    <w:rsid w:val="00771B1A"/>
    <w:rsid w:val="00784B42"/>
    <w:rsid w:val="007954CC"/>
    <w:rsid w:val="0079570D"/>
    <w:rsid w:val="0079615C"/>
    <w:rsid w:val="007A072B"/>
    <w:rsid w:val="007A71DA"/>
    <w:rsid w:val="007B1F52"/>
    <w:rsid w:val="007B29F1"/>
    <w:rsid w:val="007C0E66"/>
    <w:rsid w:val="007C2A3C"/>
    <w:rsid w:val="007C39A9"/>
    <w:rsid w:val="007C5449"/>
    <w:rsid w:val="007D0014"/>
    <w:rsid w:val="007D0682"/>
    <w:rsid w:val="007D144E"/>
    <w:rsid w:val="007E439A"/>
    <w:rsid w:val="007E69C9"/>
    <w:rsid w:val="007E7A00"/>
    <w:rsid w:val="007F0DDF"/>
    <w:rsid w:val="007F1A9A"/>
    <w:rsid w:val="007F7C3C"/>
    <w:rsid w:val="00802A57"/>
    <w:rsid w:val="0081590F"/>
    <w:rsid w:val="00817CDB"/>
    <w:rsid w:val="00825082"/>
    <w:rsid w:val="00830B19"/>
    <w:rsid w:val="00835B04"/>
    <w:rsid w:val="008451F1"/>
    <w:rsid w:val="00847467"/>
    <w:rsid w:val="008537D3"/>
    <w:rsid w:val="008806BD"/>
    <w:rsid w:val="008849D6"/>
    <w:rsid w:val="00886162"/>
    <w:rsid w:val="008A4388"/>
    <w:rsid w:val="008A6411"/>
    <w:rsid w:val="008B2C72"/>
    <w:rsid w:val="008B37B6"/>
    <w:rsid w:val="008C7035"/>
    <w:rsid w:val="008F74C4"/>
    <w:rsid w:val="00917DC2"/>
    <w:rsid w:val="00921AF8"/>
    <w:rsid w:val="0092767A"/>
    <w:rsid w:val="00935042"/>
    <w:rsid w:val="009517D9"/>
    <w:rsid w:val="009704D2"/>
    <w:rsid w:val="00970E38"/>
    <w:rsid w:val="00980F12"/>
    <w:rsid w:val="0099627F"/>
    <w:rsid w:val="009A17BA"/>
    <w:rsid w:val="009A4248"/>
    <w:rsid w:val="009A44BE"/>
    <w:rsid w:val="009B3F13"/>
    <w:rsid w:val="009D1DA0"/>
    <w:rsid w:val="009F4B8A"/>
    <w:rsid w:val="009F561C"/>
    <w:rsid w:val="00A00DE2"/>
    <w:rsid w:val="00A1095D"/>
    <w:rsid w:val="00A13F40"/>
    <w:rsid w:val="00A14746"/>
    <w:rsid w:val="00A24BB9"/>
    <w:rsid w:val="00A31653"/>
    <w:rsid w:val="00A32AED"/>
    <w:rsid w:val="00A3314E"/>
    <w:rsid w:val="00A40226"/>
    <w:rsid w:val="00A42BDD"/>
    <w:rsid w:val="00A4509B"/>
    <w:rsid w:val="00A46715"/>
    <w:rsid w:val="00A54E51"/>
    <w:rsid w:val="00A6473B"/>
    <w:rsid w:val="00A70332"/>
    <w:rsid w:val="00A83513"/>
    <w:rsid w:val="00A841B4"/>
    <w:rsid w:val="00A9226A"/>
    <w:rsid w:val="00A93B38"/>
    <w:rsid w:val="00AA14E2"/>
    <w:rsid w:val="00AA6748"/>
    <w:rsid w:val="00AB21AF"/>
    <w:rsid w:val="00AD12BC"/>
    <w:rsid w:val="00AF44C7"/>
    <w:rsid w:val="00B12BA6"/>
    <w:rsid w:val="00B12F3E"/>
    <w:rsid w:val="00B21070"/>
    <w:rsid w:val="00B2602C"/>
    <w:rsid w:val="00B31C39"/>
    <w:rsid w:val="00B31DB2"/>
    <w:rsid w:val="00B3501F"/>
    <w:rsid w:val="00B3581C"/>
    <w:rsid w:val="00B467B1"/>
    <w:rsid w:val="00B52415"/>
    <w:rsid w:val="00B6177E"/>
    <w:rsid w:val="00B759A4"/>
    <w:rsid w:val="00B92BD5"/>
    <w:rsid w:val="00B96AEB"/>
    <w:rsid w:val="00BA1524"/>
    <w:rsid w:val="00BB55E2"/>
    <w:rsid w:val="00BC62A8"/>
    <w:rsid w:val="00BD2D86"/>
    <w:rsid w:val="00BE0D0F"/>
    <w:rsid w:val="00C31040"/>
    <w:rsid w:val="00C406A7"/>
    <w:rsid w:val="00C475F2"/>
    <w:rsid w:val="00C60E1A"/>
    <w:rsid w:val="00C61AAC"/>
    <w:rsid w:val="00C72DD8"/>
    <w:rsid w:val="00C92961"/>
    <w:rsid w:val="00CA5648"/>
    <w:rsid w:val="00CB5BE4"/>
    <w:rsid w:val="00CC347A"/>
    <w:rsid w:val="00CD0B1F"/>
    <w:rsid w:val="00CD4E50"/>
    <w:rsid w:val="00CE1526"/>
    <w:rsid w:val="00CF1A97"/>
    <w:rsid w:val="00D16FBE"/>
    <w:rsid w:val="00D43DB5"/>
    <w:rsid w:val="00D44ABF"/>
    <w:rsid w:val="00D44B94"/>
    <w:rsid w:val="00D53A7B"/>
    <w:rsid w:val="00D56F0E"/>
    <w:rsid w:val="00D6223E"/>
    <w:rsid w:val="00D63EC9"/>
    <w:rsid w:val="00D7218A"/>
    <w:rsid w:val="00D75B35"/>
    <w:rsid w:val="00D770A6"/>
    <w:rsid w:val="00D941C6"/>
    <w:rsid w:val="00DB433D"/>
    <w:rsid w:val="00DC11C3"/>
    <w:rsid w:val="00DC3789"/>
    <w:rsid w:val="00DD21C9"/>
    <w:rsid w:val="00DE0C72"/>
    <w:rsid w:val="00DF2C9D"/>
    <w:rsid w:val="00E003A5"/>
    <w:rsid w:val="00E02884"/>
    <w:rsid w:val="00E0667B"/>
    <w:rsid w:val="00E326CF"/>
    <w:rsid w:val="00E37D71"/>
    <w:rsid w:val="00E40E8B"/>
    <w:rsid w:val="00E472C4"/>
    <w:rsid w:val="00E67CF4"/>
    <w:rsid w:val="00E71F4D"/>
    <w:rsid w:val="00E758BB"/>
    <w:rsid w:val="00E835C0"/>
    <w:rsid w:val="00E912FF"/>
    <w:rsid w:val="00EA6303"/>
    <w:rsid w:val="00EB6402"/>
    <w:rsid w:val="00EC608A"/>
    <w:rsid w:val="00ED2763"/>
    <w:rsid w:val="00ED5D89"/>
    <w:rsid w:val="00EF1044"/>
    <w:rsid w:val="00F16020"/>
    <w:rsid w:val="00F30CA2"/>
    <w:rsid w:val="00F32FE2"/>
    <w:rsid w:val="00F41B16"/>
    <w:rsid w:val="00F54A8A"/>
    <w:rsid w:val="00F80E44"/>
    <w:rsid w:val="00FA3623"/>
    <w:rsid w:val="00FA530D"/>
    <w:rsid w:val="00FB1368"/>
    <w:rsid w:val="00FB31AB"/>
    <w:rsid w:val="00FB45CA"/>
    <w:rsid w:val="00FC0C32"/>
    <w:rsid w:val="00FC44C8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11E1"/>
  <w15:docId w15:val="{E000E011-8015-44EA-AED9-E37492893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rsid w:val="009A17BA"/>
    <w:pPr>
      <w:widowControl w:val="0"/>
      <w:spacing w:after="0" w:line="240" w:lineRule="auto"/>
      <w:jc w:val="center"/>
      <w:outlineLvl w:val="0"/>
    </w:pPr>
    <w:rPr>
      <w:rFonts w:ascii="Times New Roman" w:hAnsi="Times New Roman"/>
      <w:b/>
      <w:bCs/>
      <w:color w:val="000000" w:themeColor="text1"/>
      <w:sz w:val="28"/>
      <w:szCs w:val="28"/>
    </w:rPr>
  </w:style>
  <w:style w:type="paragraph" w:styleId="2">
    <w:name w:val="heading 2"/>
    <w:next w:val="a"/>
    <w:link w:val="20"/>
    <w:uiPriority w:val="9"/>
    <w:qFormat/>
    <w:rsid w:val="004961A3"/>
    <w:pPr>
      <w:spacing w:after="0" w:line="240" w:lineRule="auto"/>
      <w:jc w:val="center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"/>
    <w:rsid w:val="009A17BA"/>
    <w:rPr>
      <w:rFonts w:ascii="Times New Roman" w:hAnsi="Times New Roman"/>
      <w:b/>
      <w:bCs/>
      <w:color w:val="000000" w:themeColor="text1"/>
      <w:sz w:val="28"/>
      <w:szCs w:val="28"/>
    </w:rPr>
  </w:style>
  <w:style w:type="paragraph" w:customStyle="1" w:styleId="13">
    <w:name w:val="Гиперссылка1"/>
    <w:link w:val="af2"/>
    <w:rPr>
      <w:color w:val="0000FF"/>
      <w:u w:val="single"/>
    </w:rPr>
  </w:style>
  <w:style w:type="character" w:styleId="af2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sid w:val="004961A3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character" w:customStyle="1" w:styleId="a4">
    <w:name w:val="Абзац списка Знак"/>
    <w:basedOn w:val="a0"/>
    <w:link w:val="a3"/>
    <w:uiPriority w:val="34"/>
    <w:rsid w:val="00530398"/>
  </w:style>
  <w:style w:type="paragraph" w:customStyle="1" w:styleId="aff3">
    <w:name w:val="Нормальный (таблица)"/>
    <w:basedOn w:val="a"/>
    <w:next w:val="a"/>
    <w:uiPriority w:val="99"/>
    <w:rsid w:val="00530398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f4">
    <w:name w:val="Прижатый влево"/>
    <w:basedOn w:val="a"/>
    <w:next w:val="a"/>
    <w:uiPriority w:val="99"/>
    <w:rsid w:val="00530398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character" w:customStyle="1" w:styleId="aff5">
    <w:name w:val="Основной текст_"/>
    <w:basedOn w:val="a0"/>
    <w:link w:val="34"/>
    <w:rsid w:val="00530398"/>
    <w:rPr>
      <w:rFonts w:ascii="Sylfaen" w:eastAsia="Sylfaen" w:hAnsi="Sylfaen" w:cs="Sylfaen"/>
      <w:spacing w:val="2"/>
      <w:sz w:val="21"/>
      <w:szCs w:val="21"/>
      <w:shd w:val="clear" w:color="auto" w:fill="FFFFFF"/>
    </w:rPr>
  </w:style>
  <w:style w:type="character" w:customStyle="1" w:styleId="25">
    <w:name w:val="Основной текст2"/>
    <w:basedOn w:val="aff5"/>
    <w:rsid w:val="00530398"/>
    <w:rPr>
      <w:rFonts w:ascii="Sylfaen" w:eastAsia="Sylfaen" w:hAnsi="Sylfaen" w:cs="Sylfaen"/>
      <w:color w:val="000000"/>
      <w:spacing w:val="2"/>
      <w:position w:val="0"/>
      <w:sz w:val="21"/>
      <w:szCs w:val="21"/>
      <w:shd w:val="clear" w:color="auto" w:fill="FFFFFF"/>
      <w:lang w:val="ru-RU"/>
    </w:rPr>
  </w:style>
  <w:style w:type="character" w:customStyle="1" w:styleId="Georgia4pt0pt">
    <w:name w:val="Основной текст + Georgia;4 pt;Интервал 0 pt"/>
    <w:basedOn w:val="aff5"/>
    <w:rsid w:val="00530398"/>
    <w:rPr>
      <w:rFonts w:ascii="Georgia" w:eastAsia="Georgia" w:hAnsi="Georgia" w:cs="Georgia"/>
      <w:color w:val="000000"/>
      <w:spacing w:val="0"/>
      <w:position w:val="0"/>
      <w:sz w:val="8"/>
      <w:szCs w:val="8"/>
      <w:shd w:val="clear" w:color="auto" w:fill="FFFFFF"/>
    </w:rPr>
  </w:style>
  <w:style w:type="paragraph" w:customStyle="1" w:styleId="34">
    <w:name w:val="Основной текст3"/>
    <w:basedOn w:val="a"/>
    <w:link w:val="aff5"/>
    <w:rsid w:val="00530398"/>
    <w:pPr>
      <w:widowControl w:val="0"/>
      <w:shd w:val="clear" w:color="auto" w:fill="FFFFFF"/>
      <w:spacing w:after="180" w:line="0" w:lineRule="atLeast"/>
      <w:jc w:val="both"/>
    </w:pPr>
    <w:rPr>
      <w:rFonts w:ascii="Sylfaen" w:eastAsia="Sylfaen" w:hAnsi="Sylfaen" w:cs="Sylfaen"/>
      <w:spacing w:val="2"/>
      <w:sz w:val="21"/>
      <w:szCs w:val="21"/>
    </w:rPr>
  </w:style>
  <w:style w:type="paragraph" w:customStyle="1" w:styleId="Default">
    <w:name w:val="Default"/>
    <w:rsid w:val="00771B1A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2A79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AB21-64B4-4A1A-BCAB-FA4E7F83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47</Pages>
  <Words>11917</Words>
  <Characters>67932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Елена Козлова</cp:lastModifiedBy>
  <cp:revision>65</cp:revision>
  <cp:lastPrinted>2025-11-12T09:46:00Z</cp:lastPrinted>
  <dcterms:created xsi:type="dcterms:W3CDTF">2025-09-25T08:13:00Z</dcterms:created>
  <dcterms:modified xsi:type="dcterms:W3CDTF">2025-11-12T11:46:00Z</dcterms:modified>
</cp:coreProperties>
</file>